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61A" w:rsidRPr="0034220A" w:rsidRDefault="009D161A" w:rsidP="009D161A">
      <w:pPr>
        <w:ind w:left="5954"/>
        <w:rPr>
          <w:bCs/>
          <w:sz w:val="28"/>
          <w:szCs w:val="28"/>
        </w:rPr>
      </w:pPr>
    </w:p>
    <w:p w:rsidR="009D161A" w:rsidRPr="0034220A" w:rsidRDefault="009D161A" w:rsidP="009D161A">
      <w:pPr>
        <w:jc w:val="center"/>
        <w:rPr>
          <w:b/>
          <w:sz w:val="28"/>
          <w:szCs w:val="28"/>
        </w:rPr>
      </w:pPr>
      <w:r w:rsidRPr="0034220A">
        <w:rPr>
          <w:b/>
          <w:sz w:val="28"/>
          <w:szCs w:val="28"/>
        </w:rPr>
        <w:t xml:space="preserve">Договор поставки </w:t>
      </w:r>
      <w:r w:rsidR="00820979" w:rsidRPr="00820979">
        <w:rPr>
          <w:b/>
          <w:sz w:val="28"/>
          <w:szCs w:val="28"/>
        </w:rPr>
        <w:t>оборудования для гидравлических и пневматических испытаний</w:t>
      </w:r>
      <w:r w:rsidR="009054AD" w:rsidRPr="009054AD">
        <w:rPr>
          <w:b/>
          <w:sz w:val="28"/>
          <w:szCs w:val="28"/>
        </w:rPr>
        <w:t xml:space="preserve"> арматуры</w:t>
      </w:r>
      <w:r w:rsidR="00820979" w:rsidRPr="00820979">
        <w:rPr>
          <w:b/>
          <w:sz w:val="28"/>
          <w:szCs w:val="28"/>
        </w:rPr>
        <w:t xml:space="preserve"> для энергоблоков №1,2 Белорусской АЭС»</w:t>
      </w:r>
    </w:p>
    <w:p w:rsidR="009D161A" w:rsidRPr="0034220A" w:rsidRDefault="009D161A" w:rsidP="009D161A">
      <w:pPr>
        <w:jc w:val="center"/>
        <w:rPr>
          <w:b/>
          <w:sz w:val="28"/>
          <w:szCs w:val="28"/>
        </w:rPr>
      </w:pPr>
      <w:r w:rsidRPr="0034220A">
        <w:rPr>
          <w:b/>
          <w:szCs w:val="28"/>
        </w:rPr>
        <w:t>(поставщик - резидент Российской Федерации)</w:t>
      </w:r>
    </w:p>
    <w:p w:rsidR="009D161A" w:rsidRPr="0034220A" w:rsidRDefault="009D161A" w:rsidP="009D161A">
      <w:pPr>
        <w:jc w:val="center"/>
        <w:rPr>
          <w:sz w:val="28"/>
          <w:szCs w:val="28"/>
        </w:rPr>
      </w:pPr>
    </w:p>
    <w:p w:rsidR="009D161A" w:rsidRPr="0034220A" w:rsidRDefault="009D161A" w:rsidP="009D161A">
      <w:pPr>
        <w:jc w:val="center"/>
        <w:rPr>
          <w:b/>
          <w:sz w:val="28"/>
          <w:szCs w:val="28"/>
        </w:rPr>
      </w:pPr>
    </w:p>
    <w:p w:rsidR="009D161A" w:rsidRPr="0034220A" w:rsidRDefault="009D161A" w:rsidP="009D161A">
      <w:pPr>
        <w:jc w:val="center"/>
        <w:rPr>
          <w:b/>
          <w:sz w:val="28"/>
          <w:szCs w:val="28"/>
        </w:rPr>
      </w:pPr>
    </w:p>
    <w:p w:rsidR="009D161A" w:rsidRPr="0034220A" w:rsidRDefault="009D161A" w:rsidP="009D161A">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9D161A" w:rsidRPr="0034220A" w:rsidRDefault="009D161A" w:rsidP="009D161A">
      <w:pPr>
        <w:shd w:val="clear" w:color="auto" w:fill="FFFFFF"/>
        <w:ind w:left="5" w:right="10" w:firstLine="542"/>
        <w:jc w:val="both"/>
      </w:pPr>
    </w:p>
    <w:p w:rsidR="009D161A" w:rsidRPr="0034220A" w:rsidRDefault="009D161A" w:rsidP="009D161A">
      <w:pPr>
        <w:shd w:val="clear" w:color="auto" w:fill="FFFFFF"/>
        <w:ind w:left="5" w:right="10" w:firstLine="542"/>
        <w:jc w:val="both"/>
      </w:pPr>
      <w:r>
        <w:rPr>
          <w:b/>
        </w:rPr>
        <w:t>А</w:t>
      </w:r>
      <w:r w:rsidRPr="0034220A">
        <w:rPr>
          <w:b/>
        </w:rPr>
        <w:t>кционерное общество «Атомстройэкспорт»</w:t>
      </w:r>
      <w:r>
        <w:rPr>
          <w:b/>
        </w:rPr>
        <w:t xml:space="preserve"> (АО АСЭ)</w:t>
      </w:r>
      <w:r w:rsidRPr="0034220A">
        <w:t>, именуемое в дальнейшем «Покупатель», в лице _______________________________________________________________</w:t>
      </w:r>
    </w:p>
    <w:p w:rsidR="009D161A" w:rsidRPr="0034220A" w:rsidRDefault="009D161A" w:rsidP="009D161A">
      <w:pPr>
        <w:shd w:val="clear" w:color="auto" w:fill="FFFFFF"/>
        <w:ind w:left="5" w:right="10"/>
        <w:jc w:val="both"/>
      </w:pPr>
      <w:r w:rsidRPr="0034220A">
        <w:t xml:space="preserve">__________________________________________________________________________________, </w:t>
      </w:r>
    </w:p>
    <w:p w:rsidR="009D161A" w:rsidRPr="0034220A" w:rsidRDefault="009D161A" w:rsidP="009D161A">
      <w:pPr>
        <w:shd w:val="clear" w:color="auto" w:fill="FFFFFF"/>
        <w:ind w:left="5" w:right="10"/>
        <w:jc w:val="both"/>
      </w:pPr>
      <w:r w:rsidRPr="0034220A">
        <w:t>действующего на основании _________________________________________________________</w:t>
      </w:r>
    </w:p>
    <w:p w:rsidR="009D161A" w:rsidRPr="0034220A" w:rsidRDefault="009D161A" w:rsidP="009D161A">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9D161A" w:rsidRPr="0034220A" w:rsidRDefault="009D161A" w:rsidP="009D161A">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9D161A" w:rsidRPr="0034220A" w:rsidRDefault="009D161A" w:rsidP="009D161A">
      <w:pPr>
        <w:shd w:val="clear" w:color="auto" w:fill="FFFFFF"/>
        <w:ind w:left="5" w:right="10"/>
        <w:jc w:val="both"/>
      </w:pPr>
      <w:r w:rsidRPr="0034220A">
        <w:t>__________________________________________________________________________________, действующего на основании _________________________________________________________</w:t>
      </w:r>
    </w:p>
    <w:p w:rsidR="009D161A" w:rsidRPr="0034220A" w:rsidRDefault="009D161A" w:rsidP="009D161A">
      <w:pPr>
        <w:shd w:val="clear" w:color="auto" w:fill="FFFFFF"/>
        <w:ind w:left="5" w:right="10"/>
        <w:jc w:val="both"/>
      </w:pPr>
      <w:r w:rsidRPr="0034220A">
        <w:t>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 ________________ №_________________________________ заключили настоящий Договор  о нижеследующем:</w:t>
      </w:r>
    </w:p>
    <w:p w:rsidR="009D161A" w:rsidRPr="0034220A" w:rsidRDefault="009D161A" w:rsidP="009D161A">
      <w:pPr>
        <w:shd w:val="clear" w:color="auto" w:fill="FFFFFF"/>
        <w:ind w:left="5" w:right="10" w:firstLine="542"/>
        <w:jc w:val="both"/>
      </w:pPr>
    </w:p>
    <w:p w:rsidR="009D161A" w:rsidRPr="0034220A" w:rsidRDefault="009D161A" w:rsidP="009D161A">
      <w:pPr>
        <w:shd w:val="clear" w:color="auto" w:fill="FFFFFF"/>
        <w:ind w:left="5" w:right="10" w:firstLine="542"/>
        <w:jc w:val="both"/>
      </w:pPr>
    </w:p>
    <w:p w:rsidR="009D161A" w:rsidRPr="0034220A" w:rsidRDefault="009D161A" w:rsidP="009D161A">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9D161A" w:rsidRPr="0034220A" w:rsidRDefault="009D161A" w:rsidP="009D161A"/>
    <w:p w:rsidR="009D161A" w:rsidRPr="0034220A" w:rsidRDefault="009D161A" w:rsidP="009D161A">
      <w:pPr>
        <w:tabs>
          <w:tab w:val="left" w:pos="0"/>
        </w:tabs>
        <w:spacing w:after="120"/>
        <w:ind w:firstLine="709"/>
        <w:jc w:val="both"/>
      </w:pPr>
      <w:r w:rsidRPr="0034220A">
        <w:t>Термины, используемые в Договоре, означают нижеследующее:</w:t>
      </w:r>
    </w:p>
    <w:p w:rsidR="009D161A" w:rsidRPr="0034220A" w:rsidRDefault="009D161A" w:rsidP="009D161A">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9D161A" w:rsidRPr="0034220A" w:rsidRDefault="009D161A" w:rsidP="009D161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9D161A" w:rsidRPr="0034220A" w:rsidRDefault="009D161A" w:rsidP="009D161A">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9D161A" w:rsidRPr="0034220A" w:rsidRDefault="009D161A" w:rsidP="009D161A">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9D161A" w:rsidRPr="0034220A" w:rsidRDefault="009D161A" w:rsidP="009D161A">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9D161A" w:rsidRPr="0034220A" w:rsidRDefault="009D161A" w:rsidP="009D161A">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9D161A" w:rsidRPr="0034220A" w:rsidRDefault="009D161A" w:rsidP="009D161A">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D161A" w:rsidRPr="0034220A" w:rsidRDefault="009D161A" w:rsidP="009D161A">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9D161A" w:rsidRPr="0034220A" w:rsidRDefault="009D161A" w:rsidP="009D161A">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9D161A" w:rsidRPr="0034220A" w:rsidRDefault="009D161A" w:rsidP="009D161A">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9D161A" w:rsidRPr="0092363C" w:rsidRDefault="009D161A" w:rsidP="009D161A">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9D161A" w:rsidRPr="0034220A" w:rsidRDefault="009D161A" w:rsidP="009D161A">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9D161A" w:rsidRPr="0034220A" w:rsidRDefault="009D161A" w:rsidP="009D161A">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9D161A" w:rsidRPr="0034220A" w:rsidRDefault="009D161A" w:rsidP="009D161A">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w:t>
      </w:r>
      <w:r w:rsidRPr="0034220A">
        <w:rPr>
          <w:sz w:val="24"/>
          <w:szCs w:val="24"/>
        </w:rPr>
        <w:lastRenderedPageBreak/>
        <w:t>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9D161A" w:rsidRPr="0034220A" w:rsidRDefault="009D161A" w:rsidP="009D161A">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9D161A" w:rsidRPr="0034220A" w:rsidRDefault="009D161A" w:rsidP="009D161A">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9D161A" w:rsidRPr="0092363C" w:rsidRDefault="009D161A" w:rsidP="009D161A">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9D161A" w:rsidRPr="0034220A" w:rsidRDefault="009D161A" w:rsidP="009D161A">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w:t>
      </w:r>
      <w:r w:rsidRPr="0034220A">
        <w:rPr>
          <w:sz w:val="24"/>
        </w:rPr>
        <w:lastRenderedPageBreak/>
        <w:t>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9D161A" w:rsidRPr="0034220A" w:rsidRDefault="009D161A" w:rsidP="009D161A">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9D161A" w:rsidRPr="0034220A" w:rsidRDefault="009D161A" w:rsidP="009D161A">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9D161A" w:rsidRPr="0034220A" w:rsidRDefault="009D161A" w:rsidP="009D161A">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9D161A" w:rsidRPr="0034220A" w:rsidRDefault="009D161A" w:rsidP="009D161A">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тип/сорт/вид, количество, вес и т.п., отгружаемых в одном грузовом месте.</w:t>
      </w:r>
    </w:p>
    <w:p w:rsidR="009D161A" w:rsidRPr="0034220A" w:rsidRDefault="009D161A" w:rsidP="009D161A">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9D161A" w:rsidRPr="0034220A" w:rsidRDefault="009D161A" w:rsidP="009D161A">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«Шеф-монтаж»</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9D161A" w:rsidRPr="0034220A" w:rsidRDefault="009D161A" w:rsidP="009D161A">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9D161A" w:rsidRPr="0034220A" w:rsidRDefault="009D161A" w:rsidP="009D161A">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9D161A" w:rsidRPr="0034220A" w:rsidRDefault="009D161A" w:rsidP="009D161A">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9D161A" w:rsidRPr="0034220A" w:rsidRDefault="009D161A" w:rsidP="009D161A">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9D161A" w:rsidRPr="0034220A" w:rsidRDefault="009D161A" w:rsidP="009D161A">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9D161A" w:rsidRPr="0034220A" w:rsidRDefault="009D161A" w:rsidP="009D161A">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9D161A" w:rsidRPr="0034220A" w:rsidRDefault="009D161A" w:rsidP="009D161A"/>
    <w:p w:rsidR="009D161A" w:rsidRPr="0034220A" w:rsidRDefault="009D161A" w:rsidP="009D161A">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9D161A" w:rsidRPr="0034220A" w:rsidRDefault="009D161A" w:rsidP="009D161A">
      <w:pPr>
        <w:tabs>
          <w:tab w:val="left" w:pos="0"/>
          <w:tab w:val="left" w:pos="1134"/>
        </w:tabs>
        <w:autoSpaceDE w:val="0"/>
        <w:autoSpaceDN w:val="0"/>
        <w:adjustRightInd w:val="0"/>
        <w:spacing w:after="120"/>
        <w:jc w:val="both"/>
      </w:pPr>
      <w:r w:rsidRPr="0034220A">
        <w:t>- доставить грузовые места в Место доставки;</w:t>
      </w:r>
    </w:p>
    <w:p w:rsidR="009D161A" w:rsidRPr="0034220A" w:rsidRDefault="009D161A" w:rsidP="009D161A">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9D161A" w:rsidRPr="0034220A" w:rsidRDefault="009D161A" w:rsidP="009D161A">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9D161A" w:rsidRPr="0034220A" w:rsidRDefault="009D161A" w:rsidP="009D161A">
      <w:pPr>
        <w:tabs>
          <w:tab w:val="left" w:pos="0"/>
        </w:tabs>
        <w:autoSpaceDE w:val="0"/>
        <w:autoSpaceDN w:val="0"/>
        <w:adjustRightInd w:val="0"/>
        <w:spacing w:after="120"/>
        <w:ind w:hanging="24"/>
        <w:jc w:val="both"/>
      </w:pPr>
      <w:r w:rsidRPr="0034220A">
        <w:t>- произвести шеф-монтаж Оборудования согласно конструкторской документации</w:t>
      </w:r>
      <w:r w:rsidRPr="00246901">
        <w:t xml:space="preserve"> </w:t>
      </w:r>
      <w:r>
        <w:t>завода-изготовителя</w:t>
      </w:r>
      <w:r w:rsidRPr="0034220A">
        <w:t>;</w:t>
      </w:r>
    </w:p>
    <w:p w:rsidR="009D161A" w:rsidRPr="0034220A" w:rsidRDefault="009D161A" w:rsidP="009D161A">
      <w:pPr>
        <w:tabs>
          <w:tab w:val="left" w:pos="0"/>
        </w:tabs>
        <w:autoSpaceDE w:val="0"/>
        <w:autoSpaceDN w:val="0"/>
        <w:adjustRightInd w:val="0"/>
        <w:spacing w:after="120"/>
        <w:ind w:hanging="24"/>
        <w:jc w:val="both"/>
        <w:rPr>
          <w:strike/>
        </w:rPr>
      </w:pPr>
      <w:r w:rsidRPr="0034220A">
        <w:lastRenderedPageBreak/>
        <w:t>- выполнить другие обязательства, предусмотренные Договором и приложениями к нему.</w:t>
      </w:r>
      <w:r w:rsidRPr="0034220A">
        <w:rPr>
          <w:strike/>
        </w:rPr>
        <w:t xml:space="preserve"> </w:t>
      </w:r>
    </w:p>
    <w:p w:rsidR="009D161A" w:rsidRPr="0034220A" w:rsidRDefault="009D161A" w:rsidP="009D161A">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9D161A" w:rsidRPr="0034220A" w:rsidRDefault="009D161A" w:rsidP="009D161A">
      <w:pPr>
        <w:tabs>
          <w:tab w:val="left" w:pos="0"/>
        </w:tabs>
        <w:autoSpaceDE w:val="0"/>
        <w:autoSpaceDN w:val="0"/>
        <w:adjustRightInd w:val="0"/>
        <w:spacing w:after="120"/>
        <w:ind w:firstLine="709"/>
        <w:jc w:val="both"/>
      </w:pPr>
      <w:r w:rsidRPr="0034220A">
        <w:t>2.2. При необходимости выполнения шеф-наладки Оборудования Поставщик заключает отдельный контракт/договор с Заказчиком или с Покупателем.</w:t>
      </w:r>
    </w:p>
    <w:p w:rsidR="009D161A" w:rsidRPr="0034220A" w:rsidRDefault="009D161A" w:rsidP="009D161A">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9D161A" w:rsidRPr="0034220A" w:rsidRDefault="009D161A" w:rsidP="009D161A">
      <w:pPr>
        <w:tabs>
          <w:tab w:val="left" w:pos="0"/>
        </w:tabs>
        <w:autoSpaceDE w:val="0"/>
        <w:autoSpaceDN w:val="0"/>
        <w:adjustRightInd w:val="0"/>
        <w:spacing w:after="120"/>
        <w:ind w:firstLine="709"/>
        <w:jc w:val="center"/>
        <w:rPr>
          <w:b/>
        </w:rPr>
      </w:pPr>
      <w:r w:rsidRPr="0034220A">
        <w:rPr>
          <w:b/>
        </w:rPr>
        <w:t>Статья 3. Цена Договора</w:t>
      </w:r>
    </w:p>
    <w:p w:rsidR="009D161A" w:rsidRPr="0034220A" w:rsidRDefault="009D161A" w:rsidP="009D161A">
      <w:pPr>
        <w:tabs>
          <w:tab w:val="left" w:pos="0"/>
        </w:tabs>
        <w:autoSpaceDE w:val="0"/>
        <w:autoSpaceDN w:val="0"/>
        <w:adjustRightInd w:val="0"/>
        <w:spacing w:after="120"/>
        <w:ind w:firstLine="709"/>
        <w:jc w:val="center"/>
        <w:rPr>
          <w:b/>
        </w:rPr>
      </w:pPr>
    </w:p>
    <w:p w:rsidR="009D161A" w:rsidRPr="0034220A" w:rsidRDefault="009D161A" w:rsidP="009D161A">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9D161A" w:rsidRPr="0034220A" w:rsidTr="00C27FD4">
        <w:trPr>
          <w:trHeight w:val="624"/>
        </w:trPr>
        <w:tc>
          <w:tcPr>
            <w:tcW w:w="1029" w:type="dxa"/>
          </w:tcPr>
          <w:p w:rsidR="009D161A" w:rsidRPr="0034220A" w:rsidRDefault="009D161A" w:rsidP="00C27FD4">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9D161A" w:rsidRPr="0034220A" w:rsidRDefault="009D161A" w:rsidP="00C27FD4">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9D161A" w:rsidRPr="0034220A" w:rsidTr="00C27FD4">
        <w:trPr>
          <w:trHeight w:val="624"/>
        </w:trPr>
        <w:tc>
          <w:tcPr>
            <w:tcW w:w="1029" w:type="dxa"/>
          </w:tcPr>
          <w:p w:rsidR="009D161A" w:rsidRPr="0034220A" w:rsidRDefault="009D161A" w:rsidP="00C27FD4">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9D161A" w:rsidRPr="0034220A" w:rsidRDefault="009D161A" w:rsidP="00C27FD4">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9D161A" w:rsidRPr="0034220A" w:rsidTr="00C27FD4">
        <w:trPr>
          <w:trHeight w:val="624"/>
        </w:trPr>
        <w:tc>
          <w:tcPr>
            <w:tcW w:w="1029" w:type="dxa"/>
          </w:tcPr>
          <w:p w:rsidR="009D161A" w:rsidRPr="0034220A" w:rsidRDefault="009D161A" w:rsidP="00C27FD4">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9D161A" w:rsidRPr="0034220A" w:rsidRDefault="009D161A" w:rsidP="00C27FD4">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9D161A" w:rsidRPr="0034220A" w:rsidRDefault="009D161A" w:rsidP="009D161A">
      <w:pPr>
        <w:tabs>
          <w:tab w:val="left" w:pos="0"/>
        </w:tabs>
        <w:autoSpaceDE w:val="0"/>
        <w:autoSpaceDN w:val="0"/>
        <w:adjustRightInd w:val="0"/>
        <w:spacing w:after="120"/>
        <w:ind w:firstLine="720"/>
        <w:jc w:val="both"/>
      </w:pPr>
      <w:r w:rsidRPr="0034220A">
        <w:t>В том числе:</w:t>
      </w:r>
    </w:p>
    <w:p w:rsidR="009D161A" w:rsidRPr="0034220A" w:rsidRDefault="009D161A" w:rsidP="009D161A">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9D161A" w:rsidRPr="0034220A" w:rsidTr="00C27FD4">
        <w:trPr>
          <w:trHeight w:val="624"/>
        </w:trPr>
        <w:tc>
          <w:tcPr>
            <w:tcW w:w="1029" w:type="dxa"/>
          </w:tcPr>
          <w:p w:rsidR="009D161A" w:rsidRPr="0034220A" w:rsidRDefault="009D161A" w:rsidP="00C27FD4">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9D161A" w:rsidRPr="0034220A" w:rsidRDefault="009D161A" w:rsidP="00C27FD4">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9D161A" w:rsidRPr="0034220A" w:rsidTr="00C27FD4">
        <w:trPr>
          <w:trHeight w:val="624"/>
        </w:trPr>
        <w:tc>
          <w:tcPr>
            <w:tcW w:w="1029" w:type="dxa"/>
          </w:tcPr>
          <w:p w:rsidR="009D161A" w:rsidRPr="0034220A" w:rsidRDefault="009D161A" w:rsidP="00C27FD4">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9D161A" w:rsidRPr="0034220A" w:rsidRDefault="009D161A" w:rsidP="00C27FD4">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9D161A" w:rsidRPr="0034220A" w:rsidTr="00C27FD4">
        <w:trPr>
          <w:trHeight w:val="624"/>
        </w:trPr>
        <w:tc>
          <w:tcPr>
            <w:tcW w:w="1029" w:type="dxa"/>
          </w:tcPr>
          <w:p w:rsidR="009D161A" w:rsidRPr="0034220A" w:rsidRDefault="009D161A" w:rsidP="00C27FD4">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9D161A" w:rsidRPr="0034220A" w:rsidRDefault="009D161A" w:rsidP="00C27FD4">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9D161A" w:rsidRPr="0034220A" w:rsidRDefault="009D161A" w:rsidP="009D161A">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9D161A" w:rsidRPr="0034220A" w:rsidTr="00C27FD4">
        <w:trPr>
          <w:trHeight w:val="624"/>
        </w:trPr>
        <w:tc>
          <w:tcPr>
            <w:tcW w:w="1029" w:type="dxa"/>
          </w:tcPr>
          <w:p w:rsidR="009D161A" w:rsidRPr="0034220A" w:rsidRDefault="009D161A" w:rsidP="00C27FD4">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9D161A" w:rsidRPr="0034220A" w:rsidRDefault="009D161A" w:rsidP="00C27FD4">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9D161A" w:rsidRPr="0034220A" w:rsidTr="00C27FD4">
        <w:trPr>
          <w:trHeight w:val="624"/>
        </w:trPr>
        <w:tc>
          <w:tcPr>
            <w:tcW w:w="1029" w:type="dxa"/>
          </w:tcPr>
          <w:p w:rsidR="009D161A" w:rsidRPr="0034220A" w:rsidRDefault="009D161A" w:rsidP="00C27FD4">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9D161A" w:rsidRPr="0034220A" w:rsidRDefault="009D161A" w:rsidP="00C27FD4">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9D161A" w:rsidRPr="0034220A" w:rsidTr="00C27FD4">
        <w:trPr>
          <w:trHeight w:val="624"/>
        </w:trPr>
        <w:tc>
          <w:tcPr>
            <w:tcW w:w="1029" w:type="dxa"/>
          </w:tcPr>
          <w:p w:rsidR="009D161A" w:rsidRPr="0034220A" w:rsidRDefault="009D161A" w:rsidP="00C27FD4">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9D161A" w:rsidRPr="0034220A" w:rsidRDefault="009D161A" w:rsidP="00C27FD4">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9D161A" w:rsidRPr="0034220A" w:rsidRDefault="009D161A" w:rsidP="009D161A">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9D161A" w:rsidRPr="0092363C" w:rsidRDefault="009D161A" w:rsidP="009D161A">
      <w:pPr>
        <w:pStyle w:val="21"/>
        <w:tabs>
          <w:tab w:val="left" w:pos="0"/>
        </w:tabs>
        <w:spacing w:after="60" w:line="240" w:lineRule="auto"/>
        <w:ind w:right="113" w:firstLine="709"/>
        <w:jc w:val="both"/>
        <w:rPr>
          <w:bCs/>
        </w:rPr>
      </w:pPr>
      <w:r w:rsidRPr="0034220A">
        <w:rPr>
          <w:szCs w:val="28"/>
        </w:rPr>
        <w:t>3.</w:t>
      </w:r>
      <w:r>
        <w:rPr>
          <w:szCs w:val="28"/>
        </w:rPr>
        <w:t>3</w:t>
      </w:r>
      <w:r w:rsidRPr="0034220A">
        <w:rPr>
          <w:szCs w:val="28"/>
        </w:rPr>
        <w:t xml:space="preserve">. </w:t>
      </w:r>
      <w:r w:rsidRPr="0034220A">
        <w:rPr>
          <w:bCs/>
          <w:szCs w:val="28"/>
        </w:rPr>
        <w:t xml:space="preserve">Общая </w:t>
      </w:r>
      <w:r w:rsidRPr="0034220A">
        <w:rPr>
          <w:bCs/>
        </w:rPr>
        <w:t>цена Договора включает в себя все расходы Поставщика, связанные с исполнением своих обязательств по Договору, в частности, с:</w:t>
      </w:r>
    </w:p>
    <w:p w:rsidR="009D161A" w:rsidRPr="0092363C" w:rsidRDefault="009D161A" w:rsidP="009D161A">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9D161A" w:rsidRPr="0034220A" w:rsidRDefault="009D161A" w:rsidP="009D161A">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9D161A" w:rsidRPr="0034220A" w:rsidRDefault="009D161A" w:rsidP="009D161A">
      <w:pPr>
        <w:pStyle w:val="21"/>
        <w:numPr>
          <w:ilvl w:val="0"/>
          <w:numId w:val="15"/>
        </w:numPr>
        <w:tabs>
          <w:tab w:val="left" w:pos="0"/>
          <w:tab w:val="left" w:pos="284"/>
        </w:tabs>
        <w:spacing w:after="60" w:line="240" w:lineRule="auto"/>
        <w:ind w:left="0" w:right="113" w:firstLine="0"/>
        <w:jc w:val="both"/>
        <w:rPr>
          <w:bCs/>
        </w:rPr>
      </w:pPr>
      <w:r w:rsidRPr="0034220A">
        <w:rPr>
          <w:bCs/>
        </w:rPr>
        <w:lastRenderedPageBreak/>
        <w:t xml:space="preserve">изготовлением, испытаниями, шеф-монтажом Оборудования, сертификацией Оборудования; </w:t>
      </w:r>
    </w:p>
    <w:p w:rsidR="009D161A" w:rsidRPr="0034220A" w:rsidRDefault="009D161A" w:rsidP="009D161A">
      <w:pPr>
        <w:widowControl w:val="0"/>
        <w:shd w:val="clear" w:color="auto" w:fill="FFFFFF"/>
        <w:autoSpaceDE w:val="0"/>
        <w:autoSpaceDN w:val="0"/>
        <w:adjustRightInd w:val="0"/>
        <w:jc w:val="both"/>
      </w:pPr>
      <w:r w:rsidRPr="0034220A">
        <w:rPr>
          <w:spacing w:val="-1"/>
        </w:rPr>
        <w:t>- приемочными испытаниями головных образцов в соответствии с ГОСТ Р 15.201-2000;</w:t>
      </w:r>
    </w:p>
    <w:p w:rsidR="009D161A" w:rsidRPr="0034220A" w:rsidRDefault="009D161A" w:rsidP="009D161A">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9D161A" w:rsidRPr="0034220A" w:rsidRDefault="009D161A" w:rsidP="009D161A">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9D161A" w:rsidRPr="0034220A" w:rsidRDefault="009D161A" w:rsidP="009D161A">
      <w:pPr>
        <w:pStyle w:val="21"/>
        <w:numPr>
          <w:ilvl w:val="0"/>
          <w:numId w:val="15"/>
        </w:numPr>
        <w:tabs>
          <w:tab w:val="left" w:pos="0"/>
          <w:tab w:val="left" w:pos="284"/>
        </w:tabs>
        <w:spacing w:after="60" w:line="240" w:lineRule="auto"/>
        <w:ind w:left="0" w:right="113" w:firstLine="0"/>
        <w:jc w:val="both"/>
        <w:rPr>
          <w:bCs/>
        </w:rPr>
      </w:pPr>
      <w:r w:rsidRPr="0034220A">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9D161A" w:rsidRPr="0034220A" w:rsidRDefault="009D161A" w:rsidP="009D161A">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 хранение грузовых мест в местах перегрузки, переупаковку грузовых мест; </w:t>
      </w:r>
    </w:p>
    <w:p w:rsidR="009D161A" w:rsidRPr="0034220A" w:rsidRDefault="009D161A" w:rsidP="009D161A">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9D161A" w:rsidRPr="0034220A" w:rsidRDefault="009D161A" w:rsidP="009D161A">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9D161A" w:rsidRPr="0034220A" w:rsidRDefault="009D161A" w:rsidP="009D161A">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9D161A" w:rsidRPr="0034220A" w:rsidRDefault="009D161A" w:rsidP="009D161A">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9D161A" w:rsidRPr="0034220A" w:rsidRDefault="009D161A" w:rsidP="009D161A">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9D161A" w:rsidRPr="0034220A" w:rsidRDefault="009D161A" w:rsidP="009D161A">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9D161A" w:rsidRPr="0034220A" w:rsidRDefault="009D161A" w:rsidP="009D161A">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9D161A" w:rsidRPr="0034220A" w:rsidRDefault="009D161A" w:rsidP="009D161A">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9D161A" w:rsidRPr="0034220A" w:rsidRDefault="009D161A" w:rsidP="009D161A">
      <w:pPr>
        <w:tabs>
          <w:tab w:val="left" w:pos="0"/>
        </w:tabs>
        <w:autoSpaceDE w:val="0"/>
        <w:autoSpaceDN w:val="0"/>
        <w:adjustRightInd w:val="0"/>
        <w:spacing w:after="120"/>
        <w:ind w:firstLine="720"/>
        <w:jc w:val="both"/>
        <w:rPr>
          <w:bCs/>
        </w:rPr>
      </w:pPr>
      <w:r w:rsidRPr="0034220A">
        <w:rPr>
          <w:bCs/>
          <w:color w:val="000000"/>
        </w:rPr>
        <w:t>3.</w:t>
      </w:r>
      <w:r>
        <w:rPr>
          <w:bCs/>
          <w:color w:val="000000"/>
        </w:rPr>
        <w:t>4</w:t>
      </w:r>
      <w:r w:rsidRPr="0034220A">
        <w:rPr>
          <w:bCs/>
          <w:color w:val="000000"/>
        </w:rPr>
        <w:t xml:space="preserve">.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9D161A" w:rsidRPr="0034220A" w:rsidRDefault="009D161A" w:rsidP="009D161A">
      <w:pPr>
        <w:shd w:val="clear" w:color="auto" w:fill="FFFFFF"/>
        <w:tabs>
          <w:tab w:val="left" w:pos="0"/>
        </w:tabs>
        <w:ind w:left="120"/>
        <w:jc w:val="center"/>
        <w:rPr>
          <w:b/>
          <w:bCs/>
          <w:spacing w:val="-1"/>
        </w:rPr>
      </w:pPr>
    </w:p>
    <w:p w:rsidR="009D161A" w:rsidRPr="0034220A" w:rsidRDefault="009D161A" w:rsidP="009D161A">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9D161A" w:rsidRPr="0034220A" w:rsidRDefault="009D161A" w:rsidP="009D161A">
      <w:pPr>
        <w:shd w:val="clear" w:color="auto" w:fill="FFFFFF"/>
        <w:tabs>
          <w:tab w:val="left" w:pos="0"/>
        </w:tabs>
        <w:ind w:left="120"/>
        <w:jc w:val="center"/>
        <w:rPr>
          <w:b/>
          <w:bCs/>
          <w:spacing w:val="-1"/>
        </w:rPr>
      </w:pPr>
    </w:p>
    <w:p w:rsidR="009D161A" w:rsidRPr="0034220A" w:rsidRDefault="009D161A" w:rsidP="009D161A">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9D161A" w:rsidRPr="0034220A" w:rsidRDefault="009D161A" w:rsidP="009D161A">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9D161A" w:rsidRPr="0034220A" w:rsidRDefault="009D161A" w:rsidP="009D161A">
      <w:pPr>
        <w:pStyle w:val="a4"/>
        <w:widowControl w:val="0"/>
        <w:tabs>
          <w:tab w:val="left" w:pos="0"/>
        </w:tabs>
        <w:suppressAutoHyphens/>
        <w:ind w:left="0" w:firstLine="709"/>
        <w:jc w:val="both"/>
        <w:rPr>
          <w:bCs/>
          <w:szCs w:val="28"/>
        </w:rPr>
      </w:pPr>
      <w:r w:rsidRPr="0034220A">
        <w:rPr>
          <w:bCs/>
          <w:szCs w:val="28"/>
        </w:rPr>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9D161A" w:rsidRPr="0034220A" w:rsidRDefault="009D161A" w:rsidP="009D161A">
      <w:pPr>
        <w:pStyle w:val="a4"/>
        <w:widowControl w:val="0"/>
        <w:tabs>
          <w:tab w:val="left" w:pos="0"/>
        </w:tabs>
        <w:suppressAutoHyphens/>
        <w:ind w:left="0" w:firstLine="720"/>
        <w:jc w:val="both"/>
        <w:rPr>
          <w:bCs/>
          <w:szCs w:val="28"/>
        </w:rPr>
      </w:pPr>
      <w:r w:rsidRPr="0034220A">
        <w:rPr>
          <w:bCs/>
          <w:szCs w:val="28"/>
        </w:rPr>
        <w:t>перечисляется Покупателем на расчетный счет Поставщика в течение 20 (двадцати) календарных дней на основании счета Поставщика с даты предоставлени</w:t>
      </w:r>
      <w:r>
        <w:rPr>
          <w:bCs/>
          <w:szCs w:val="28"/>
        </w:rPr>
        <w:t>я</w:t>
      </w:r>
      <w:r w:rsidRPr="0034220A">
        <w:rPr>
          <w:bCs/>
          <w:szCs w:val="28"/>
        </w:rPr>
        <w:t xml:space="preserve"> Поставщиком обеспечения исполнения Договора и обеспечения возврата аванса в соответствии с условиями, </w:t>
      </w:r>
      <w:r w:rsidRPr="0034220A">
        <w:rPr>
          <w:bCs/>
          <w:szCs w:val="28"/>
        </w:rPr>
        <w:lastRenderedPageBreak/>
        <w:t>предусмотренными Договором</w:t>
      </w:r>
      <w:r w:rsidRPr="0034220A">
        <w:t>. До представления указанных обеспечений Покупатель не производит выплату авансового платежа.</w:t>
      </w:r>
    </w:p>
    <w:p w:rsidR="009D161A" w:rsidRPr="0034220A" w:rsidRDefault="009D161A" w:rsidP="009D161A">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9D161A" w:rsidRPr="0034220A" w:rsidRDefault="009D161A" w:rsidP="009D161A">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9D161A" w:rsidRPr="0034220A" w:rsidRDefault="009D161A" w:rsidP="009D161A">
      <w:pPr>
        <w:pStyle w:val="a4"/>
        <w:widowControl w:val="0"/>
        <w:tabs>
          <w:tab w:val="left" w:pos="0"/>
        </w:tabs>
        <w:suppressAutoHyphens/>
        <w:ind w:left="0" w:firstLine="720"/>
        <w:jc w:val="both"/>
        <w:rPr>
          <w:bCs/>
          <w:szCs w:val="28"/>
        </w:rPr>
      </w:pPr>
      <w:r w:rsidRPr="0034220A">
        <w:rPr>
          <w:bCs/>
          <w:szCs w:val="28"/>
        </w:rPr>
        <w:t>перечисляется Покупателем на расчетный счет Поставщика в течение 20 (двадцати) календарных дней на основании счета Поставщика с даты предоставлени</w:t>
      </w:r>
      <w:r>
        <w:rPr>
          <w:bCs/>
          <w:szCs w:val="28"/>
        </w:rPr>
        <w:t>я</w:t>
      </w:r>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9D161A" w:rsidRPr="0034220A" w:rsidRDefault="009D161A" w:rsidP="009D161A">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9D161A" w:rsidRPr="0034220A" w:rsidRDefault="009D161A" w:rsidP="009D161A">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9D161A" w:rsidRPr="0034220A" w:rsidRDefault="009D161A" w:rsidP="009D161A">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9D161A" w:rsidRPr="0034220A" w:rsidRDefault="009D161A" w:rsidP="009D161A">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9D161A" w:rsidRPr="0034220A" w:rsidRDefault="009D161A" w:rsidP="009D161A">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9D161A" w:rsidRPr="0034220A" w:rsidRDefault="009D161A" w:rsidP="009D161A">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9D161A" w:rsidRPr="0034220A" w:rsidRDefault="009D161A" w:rsidP="009D161A">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9D161A" w:rsidRPr="0034220A" w:rsidRDefault="009D161A" w:rsidP="009D161A">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9D161A" w:rsidRPr="0034220A" w:rsidRDefault="009D161A" w:rsidP="009D161A">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9D161A" w:rsidRPr="0034220A" w:rsidRDefault="009D161A" w:rsidP="009D161A">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9D161A" w:rsidRPr="0034220A" w:rsidRDefault="009D161A" w:rsidP="009D161A">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9D161A" w:rsidRPr="0034220A" w:rsidRDefault="009D161A" w:rsidP="009D161A">
      <w:pPr>
        <w:pStyle w:val="a4"/>
        <w:widowControl w:val="0"/>
        <w:tabs>
          <w:tab w:val="left" w:pos="0"/>
        </w:tabs>
        <w:suppressAutoHyphens/>
        <w:spacing w:after="0"/>
        <w:ind w:left="0"/>
        <w:jc w:val="both"/>
      </w:pPr>
      <w:r w:rsidRPr="0034220A">
        <w:t xml:space="preserve">- </w:t>
      </w:r>
      <w:r w:rsidRPr="0034220A">
        <w:rPr>
          <w:lang w:val="en-US"/>
        </w:rPr>
        <w:t>C</w:t>
      </w:r>
      <w:r w:rsidRPr="0034220A">
        <w:t xml:space="preserve">татистическая форма учета перемещения товаров с отметками таможенных органов – 1 экземпляр </w:t>
      </w:r>
      <w:r w:rsidRPr="0034220A">
        <w:rPr>
          <w:bCs/>
          <w:szCs w:val="28"/>
        </w:rPr>
        <w:t>(оригинал)</w:t>
      </w:r>
      <w:r w:rsidRPr="0034220A">
        <w:t>.</w:t>
      </w:r>
    </w:p>
    <w:p w:rsidR="009D161A" w:rsidRPr="0034220A" w:rsidRDefault="009D161A" w:rsidP="009D161A">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9D161A" w:rsidRPr="0034220A" w:rsidRDefault="009D161A" w:rsidP="009D161A">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9D161A" w:rsidRPr="0034220A" w:rsidRDefault="009D161A" w:rsidP="009D161A">
      <w:pPr>
        <w:pStyle w:val="a4"/>
        <w:widowControl w:val="0"/>
        <w:tabs>
          <w:tab w:val="left" w:pos="0"/>
          <w:tab w:val="left" w:pos="1134"/>
        </w:tabs>
        <w:suppressAutoHyphens/>
        <w:spacing w:after="0"/>
        <w:ind w:left="0" w:firstLine="720"/>
        <w:jc w:val="both"/>
        <w:rPr>
          <w:bCs/>
          <w:szCs w:val="28"/>
        </w:rPr>
      </w:pPr>
      <w:r w:rsidRPr="0034220A">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 xml:space="preserve">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Оборудования без отметок о выявленных Несоответствиях (без замечаний) при наличии </w:t>
      </w:r>
      <w:r w:rsidRPr="0034220A">
        <w:rPr>
          <w:bCs/>
          <w:szCs w:val="28"/>
        </w:rPr>
        <w:lastRenderedPageBreak/>
        <w:t>следующих документов, предоставленных Покупателю Поставщиком:</w:t>
      </w:r>
    </w:p>
    <w:p w:rsidR="009D161A" w:rsidRPr="0034220A" w:rsidRDefault="009D161A" w:rsidP="009D161A">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9D161A" w:rsidRPr="0034220A" w:rsidRDefault="009D161A" w:rsidP="009D161A">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9D161A" w:rsidRPr="0034220A" w:rsidRDefault="009D161A" w:rsidP="009D161A">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9D161A" w:rsidRPr="0034220A" w:rsidRDefault="009D161A" w:rsidP="009D161A">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9D161A" w:rsidRPr="0034220A" w:rsidRDefault="009D161A" w:rsidP="009D161A">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9D161A" w:rsidRPr="0034220A" w:rsidRDefault="009D161A" w:rsidP="009D161A">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9D161A" w:rsidRPr="0034220A" w:rsidRDefault="009D161A" w:rsidP="009D161A">
      <w:pPr>
        <w:pStyle w:val="a4"/>
        <w:widowControl w:val="0"/>
        <w:tabs>
          <w:tab w:val="left" w:pos="0"/>
        </w:tabs>
        <w:suppressAutoHyphens/>
        <w:spacing w:after="0"/>
        <w:ind w:left="0"/>
        <w:jc w:val="both"/>
      </w:pPr>
      <w:r w:rsidRPr="0034220A">
        <w:t xml:space="preserve">- </w:t>
      </w:r>
      <w:r w:rsidRPr="0034220A">
        <w:rPr>
          <w:lang w:val="en-US"/>
        </w:rPr>
        <w:t>C</w:t>
      </w:r>
      <w:r w:rsidRPr="0034220A">
        <w:t xml:space="preserve">татистическая форма учета перемещения товаров с отметками таможенных органов – 1 экземпляр </w:t>
      </w:r>
      <w:r w:rsidRPr="0034220A">
        <w:rPr>
          <w:bCs/>
          <w:szCs w:val="28"/>
        </w:rPr>
        <w:t>(оригинал)</w:t>
      </w:r>
      <w:r w:rsidRPr="0034220A">
        <w:t>.</w:t>
      </w:r>
    </w:p>
    <w:p w:rsidR="009D161A" w:rsidRPr="0034220A" w:rsidRDefault="009D161A" w:rsidP="009D161A">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9D161A" w:rsidRPr="0034220A" w:rsidRDefault="009D161A" w:rsidP="009D161A">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9D161A" w:rsidRPr="0034220A" w:rsidRDefault="009D161A" w:rsidP="009D161A">
      <w:pPr>
        <w:pStyle w:val="a4"/>
        <w:widowControl w:val="0"/>
        <w:tabs>
          <w:tab w:val="left" w:pos="0"/>
          <w:tab w:val="left" w:pos="1134"/>
        </w:tabs>
        <w:suppressAutoHyphens/>
        <w:spacing w:after="0"/>
        <w:ind w:left="0" w:firstLine="720"/>
        <w:jc w:val="both"/>
        <w:rPr>
          <w:bCs/>
          <w:szCs w:val="28"/>
        </w:rPr>
      </w:pPr>
      <w:r w:rsidRPr="0034220A">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 6.5 Договора.</w:t>
      </w:r>
    </w:p>
    <w:p w:rsidR="009D161A" w:rsidRPr="0034220A" w:rsidRDefault="009D161A" w:rsidP="009D161A">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9D161A" w:rsidRPr="0034220A" w:rsidRDefault="009D161A" w:rsidP="009D161A">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9D161A" w:rsidRPr="0034220A" w:rsidRDefault="009D161A" w:rsidP="009D161A">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9D161A" w:rsidRPr="0034220A" w:rsidRDefault="009D161A" w:rsidP="009D161A">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9D161A" w:rsidRPr="0034220A" w:rsidRDefault="009D161A" w:rsidP="009D161A">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9D161A" w:rsidRDefault="009D161A" w:rsidP="009D161A">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9D161A" w:rsidRPr="0034220A" w:rsidRDefault="009D161A" w:rsidP="009D161A">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9D161A" w:rsidRPr="0034220A" w:rsidRDefault="009D161A" w:rsidP="009D161A">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9D161A" w:rsidRPr="0034220A" w:rsidRDefault="009D161A" w:rsidP="009D161A">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9D161A" w:rsidRPr="0034220A" w:rsidRDefault="009D161A" w:rsidP="009D161A">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9D161A" w:rsidRPr="0034220A" w:rsidRDefault="009D161A" w:rsidP="009D161A">
      <w:pPr>
        <w:shd w:val="clear" w:color="auto" w:fill="FFFFFF"/>
        <w:tabs>
          <w:tab w:val="left" w:pos="0"/>
          <w:tab w:val="left" w:pos="1134"/>
        </w:tabs>
        <w:jc w:val="both"/>
      </w:pPr>
      <w:r w:rsidRPr="0034220A">
        <w:lastRenderedPageBreak/>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9D161A" w:rsidRPr="0034220A" w:rsidRDefault="009D161A" w:rsidP="009D161A">
      <w:pPr>
        <w:shd w:val="clear" w:color="auto" w:fill="FFFFFF"/>
        <w:tabs>
          <w:tab w:val="left" w:pos="0"/>
          <w:tab w:val="left" w:pos="1134"/>
        </w:tabs>
        <w:ind w:firstLine="709"/>
        <w:jc w:val="both"/>
      </w:pPr>
      <w:r w:rsidRPr="0034220A">
        <w:t xml:space="preserve">      Банковские расходы, налагаемые банками Поставщика в связи с поступлением платежей по настоящему Договору оплачиваются  Поставщиком.</w:t>
      </w:r>
    </w:p>
    <w:p w:rsidR="009D161A" w:rsidRPr="0034220A" w:rsidRDefault="009D161A" w:rsidP="009D161A">
      <w:pPr>
        <w:tabs>
          <w:tab w:val="left" w:pos="0"/>
        </w:tabs>
        <w:ind w:firstLine="709"/>
        <w:jc w:val="center"/>
        <w:rPr>
          <w:b/>
        </w:rPr>
      </w:pPr>
    </w:p>
    <w:p w:rsidR="009D161A" w:rsidRPr="0034220A" w:rsidRDefault="009D161A" w:rsidP="009D161A">
      <w:pPr>
        <w:tabs>
          <w:tab w:val="left" w:pos="0"/>
        </w:tabs>
        <w:ind w:firstLine="709"/>
        <w:jc w:val="center"/>
        <w:rPr>
          <w:b/>
        </w:rPr>
      </w:pPr>
      <w:r w:rsidRPr="0034220A">
        <w:rPr>
          <w:b/>
        </w:rPr>
        <w:t>Статья 5. Сроки поставки и доставки Оборудования</w:t>
      </w:r>
    </w:p>
    <w:p w:rsidR="009D161A" w:rsidRPr="0034220A" w:rsidRDefault="009D161A" w:rsidP="009D161A">
      <w:pPr>
        <w:tabs>
          <w:tab w:val="left" w:pos="0"/>
        </w:tabs>
        <w:ind w:firstLine="709"/>
        <w:jc w:val="center"/>
        <w:rPr>
          <w:b/>
        </w:rPr>
      </w:pPr>
    </w:p>
    <w:p w:rsidR="009D161A" w:rsidRPr="0034220A" w:rsidRDefault="009D161A" w:rsidP="009D161A">
      <w:pPr>
        <w:pStyle w:val="3"/>
        <w:numPr>
          <w:ilvl w:val="1"/>
          <w:numId w:val="3"/>
        </w:numPr>
        <w:tabs>
          <w:tab w:val="left" w:pos="0"/>
          <w:tab w:val="left" w:pos="1134"/>
        </w:tabs>
        <w:suppressAutoHyphens/>
        <w:ind w:left="0" w:firstLine="709"/>
        <w:jc w:val="both"/>
        <w:rPr>
          <w:sz w:val="24"/>
          <w:szCs w:val="24"/>
        </w:rPr>
      </w:pPr>
      <w:r w:rsidRPr="0034220A">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9D161A" w:rsidRPr="0034220A" w:rsidRDefault="009D161A" w:rsidP="009D161A">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9D161A" w:rsidRPr="0034220A" w:rsidRDefault="009D161A" w:rsidP="009D161A">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9D161A" w:rsidRPr="0034220A" w:rsidRDefault="009D161A" w:rsidP="009D161A">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9D161A" w:rsidRPr="0034220A" w:rsidRDefault="00820979" w:rsidP="009D161A">
      <w:pPr>
        <w:pStyle w:val="3"/>
        <w:tabs>
          <w:tab w:val="left" w:pos="0"/>
          <w:tab w:val="left" w:pos="1134"/>
        </w:tabs>
        <w:suppressAutoHyphens/>
        <w:spacing w:after="120"/>
        <w:ind w:firstLine="720"/>
        <w:jc w:val="both"/>
        <w:rPr>
          <w:noProof/>
          <w:sz w:val="24"/>
          <w:szCs w:val="24"/>
        </w:rPr>
      </w:pPr>
      <w:r w:rsidRPr="00820979">
        <w:rPr>
          <w:b/>
          <w:noProof/>
          <w:sz w:val="24"/>
          <w:szCs w:val="24"/>
        </w:rPr>
        <w:t>15</w:t>
      </w:r>
      <w:r>
        <w:rPr>
          <w:b/>
          <w:noProof/>
          <w:sz w:val="24"/>
          <w:szCs w:val="24"/>
        </w:rPr>
        <w:t>.03.2016 г.</w:t>
      </w:r>
      <w:r w:rsidR="009D161A" w:rsidRPr="0034220A">
        <w:rPr>
          <w:noProof/>
          <w:sz w:val="24"/>
          <w:szCs w:val="24"/>
        </w:rPr>
        <w:t xml:space="preserve"> </w:t>
      </w:r>
      <w:r w:rsidR="009D161A" w:rsidRPr="0034220A">
        <w:rPr>
          <w:i/>
          <w:noProof/>
          <w:sz w:val="24"/>
          <w:szCs w:val="24"/>
        </w:rPr>
        <w:t>(для энергоблока № 1 Белорусской АЭС)</w:t>
      </w:r>
      <w:r w:rsidR="009D161A" w:rsidRPr="0034220A">
        <w:rPr>
          <w:noProof/>
          <w:sz w:val="24"/>
          <w:szCs w:val="24"/>
        </w:rPr>
        <w:t>;</w:t>
      </w:r>
    </w:p>
    <w:p w:rsidR="009D161A" w:rsidRPr="0034220A" w:rsidRDefault="00820979" w:rsidP="009D161A">
      <w:pPr>
        <w:pStyle w:val="3"/>
        <w:tabs>
          <w:tab w:val="left" w:pos="0"/>
          <w:tab w:val="left" w:pos="1134"/>
        </w:tabs>
        <w:suppressAutoHyphens/>
        <w:spacing w:after="120"/>
        <w:ind w:firstLine="720"/>
        <w:jc w:val="both"/>
        <w:rPr>
          <w:noProof/>
          <w:sz w:val="24"/>
          <w:szCs w:val="24"/>
        </w:rPr>
      </w:pPr>
      <w:r>
        <w:rPr>
          <w:b/>
          <w:noProof/>
          <w:sz w:val="24"/>
          <w:szCs w:val="24"/>
        </w:rPr>
        <w:t>14.06.2017 г.</w:t>
      </w:r>
      <w:r w:rsidR="009D161A" w:rsidRPr="0034220A">
        <w:rPr>
          <w:noProof/>
          <w:sz w:val="24"/>
          <w:szCs w:val="24"/>
        </w:rPr>
        <w:t xml:space="preserve"> </w:t>
      </w:r>
      <w:r w:rsidR="009D161A" w:rsidRPr="0034220A">
        <w:rPr>
          <w:i/>
          <w:noProof/>
          <w:sz w:val="24"/>
          <w:szCs w:val="24"/>
        </w:rPr>
        <w:t>(для энергоблока № 2 Белорусской АЭС)</w:t>
      </w:r>
      <w:r w:rsidR="009D161A" w:rsidRPr="0034220A">
        <w:rPr>
          <w:noProof/>
          <w:sz w:val="24"/>
          <w:szCs w:val="24"/>
        </w:rPr>
        <w:t>.</w:t>
      </w:r>
    </w:p>
    <w:p w:rsidR="009D161A" w:rsidRPr="0034220A" w:rsidRDefault="009D161A" w:rsidP="009D161A">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9D161A" w:rsidRPr="0034220A" w:rsidRDefault="009D161A" w:rsidP="009D161A">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9D161A" w:rsidRPr="0034220A" w:rsidRDefault="009D161A" w:rsidP="009D161A">
      <w:pPr>
        <w:tabs>
          <w:tab w:val="left" w:pos="0"/>
        </w:tabs>
        <w:ind w:firstLine="709"/>
        <w:jc w:val="center"/>
        <w:rPr>
          <w:b/>
          <w:color w:val="000000"/>
        </w:rPr>
      </w:pPr>
    </w:p>
    <w:p w:rsidR="009D161A" w:rsidRPr="0034220A" w:rsidRDefault="009D161A" w:rsidP="009D161A">
      <w:pPr>
        <w:tabs>
          <w:tab w:val="left" w:pos="0"/>
        </w:tabs>
        <w:ind w:firstLine="709"/>
        <w:jc w:val="center"/>
        <w:rPr>
          <w:b/>
          <w:color w:val="000000"/>
        </w:rPr>
      </w:pPr>
      <w:r w:rsidRPr="0034220A">
        <w:rPr>
          <w:b/>
          <w:color w:val="000000"/>
        </w:rPr>
        <w:t>Статья 6. Обеспечения, предоставляемые Поставщиком</w:t>
      </w:r>
    </w:p>
    <w:p w:rsidR="009D161A" w:rsidRPr="0034220A" w:rsidRDefault="009D161A" w:rsidP="009D161A">
      <w:pPr>
        <w:tabs>
          <w:tab w:val="left" w:pos="0"/>
        </w:tabs>
        <w:ind w:firstLine="709"/>
        <w:jc w:val="center"/>
        <w:rPr>
          <w:b/>
          <w:color w:val="000000"/>
        </w:rPr>
      </w:pPr>
    </w:p>
    <w:p w:rsidR="009D161A" w:rsidRPr="0034220A" w:rsidRDefault="009D161A" w:rsidP="009D161A">
      <w:pPr>
        <w:ind w:firstLine="708"/>
        <w:jc w:val="both"/>
      </w:pPr>
      <w:r w:rsidRPr="0034220A">
        <w:t>6.1. 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9D161A" w:rsidRPr="0034220A" w:rsidRDefault="009D161A" w:rsidP="009D161A">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9D161A" w:rsidRPr="0034220A" w:rsidRDefault="009D161A" w:rsidP="009D161A">
      <w:pPr>
        <w:ind w:firstLine="708"/>
        <w:jc w:val="both"/>
      </w:pPr>
      <w:r w:rsidRPr="0034220A">
        <w:t>Поставщик несет все расходы по получению обеспечения исполнения Договора.</w:t>
      </w:r>
    </w:p>
    <w:p w:rsidR="009D161A" w:rsidRPr="0034220A" w:rsidRDefault="009D161A" w:rsidP="009D161A">
      <w:pPr>
        <w:tabs>
          <w:tab w:val="left" w:pos="0"/>
        </w:tabs>
        <w:ind w:firstLine="709"/>
        <w:jc w:val="both"/>
        <w:rPr>
          <w:bCs/>
          <w:spacing w:val="-1"/>
        </w:rPr>
      </w:pPr>
      <w:r w:rsidRPr="0034220A">
        <w:t xml:space="preserve">6.2.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9D161A" w:rsidRPr="0034220A" w:rsidRDefault="009D161A" w:rsidP="009D161A">
      <w:pPr>
        <w:ind w:firstLine="708"/>
        <w:jc w:val="both"/>
      </w:pPr>
      <w:r w:rsidRPr="0034220A">
        <w:rPr>
          <w:bCs/>
          <w:spacing w:val="-1"/>
        </w:rPr>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9D161A" w:rsidRPr="0034220A" w:rsidRDefault="009D161A" w:rsidP="009D161A">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9D161A" w:rsidRPr="0034220A" w:rsidRDefault="009D161A" w:rsidP="009D161A">
      <w:pPr>
        <w:ind w:firstLine="708"/>
        <w:jc w:val="both"/>
      </w:pPr>
      <w:r w:rsidRPr="0034220A">
        <w:t>Поставщик несет все расходы по получению обеспечения возврата авансового платежа.</w:t>
      </w:r>
    </w:p>
    <w:p w:rsidR="009D161A" w:rsidRPr="0034220A" w:rsidRDefault="009D161A" w:rsidP="009D161A">
      <w:pPr>
        <w:ind w:firstLine="708"/>
        <w:jc w:val="both"/>
      </w:pPr>
      <w:r w:rsidRPr="0034220A">
        <w:lastRenderedPageBreak/>
        <w:t xml:space="preserve">6.4. В срок не позднее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9D161A" w:rsidRPr="0034220A" w:rsidRDefault="009D161A" w:rsidP="009D161A">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820979">
        <w:rPr>
          <w:b/>
        </w:rPr>
        <w:t>29.01.2021 г.</w:t>
      </w:r>
      <w:r w:rsidRPr="0034220A">
        <w:t>.</w:t>
      </w:r>
    </w:p>
    <w:p w:rsidR="009D161A" w:rsidRPr="0034220A" w:rsidRDefault="009D161A" w:rsidP="009D161A">
      <w:pPr>
        <w:ind w:firstLine="708"/>
        <w:jc w:val="both"/>
      </w:pPr>
      <w:r w:rsidRPr="0034220A">
        <w:t>Поставщик несет все расходы по получению обеспечения исполнения гарантийных обязательств.</w:t>
      </w:r>
    </w:p>
    <w:p w:rsidR="009D161A" w:rsidRPr="0034220A" w:rsidRDefault="009D161A" w:rsidP="009D161A">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9D161A" w:rsidRPr="0034220A" w:rsidRDefault="009D161A" w:rsidP="009D161A">
      <w:pPr>
        <w:ind w:firstLine="708"/>
        <w:jc w:val="both"/>
      </w:pPr>
      <w:r w:rsidRPr="0034220A">
        <w:t xml:space="preserve"> (</w:t>
      </w:r>
      <w:r w:rsidRPr="0034220A">
        <w:rPr>
          <w:i/>
        </w:rPr>
        <w:t>для энергоблока № 1 Белорусской АЭС</w:t>
      </w:r>
      <w:r w:rsidRPr="0034220A">
        <w:t>).</w:t>
      </w:r>
    </w:p>
    <w:p w:rsidR="009D161A" w:rsidRPr="0034220A" w:rsidRDefault="009D161A" w:rsidP="009D161A">
      <w:pPr>
        <w:ind w:firstLine="708"/>
        <w:jc w:val="both"/>
      </w:pPr>
      <w:r w:rsidRPr="0034220A">
        <w:t xml:space="preserve">6.5. В срок не позднее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9D161A" w:rsidRPr="0034220A" w:rsidRDefault="009D161A" w:rsidP="009D161A">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820979" w:rsidRPr="00820979">
        <w:rPr>
          <w:b/>
        </w:rPr>
        <w:t>18.09.2022 г.</w:t>
      </w:r>
    </w:p>
    <w:p w:rsidR="009D161A" w:rsidRPr="0034220A" w:rsidRDefault="009D161A" w:rsidP="009D161A">
      <w:pPr>
        <w:ind w:firstLine="708"/>
        <w:jc w:val="both"/>
      </w:pPr>
      <w:r w:rsidRPr="0034220A">
        <w:t>Поставщик несет все расходы по обеспечению исполнения гарантийных обязательств.</w:t>
      </w:r>
    </w:p>
    <w:p w:rsidR="009D161A" w:rsidRPr="0034220A" w:rsidRDefault="009D161A" w:rsidP="009D161A">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9D161A" w:rsidRPr="0034220A" w:rsidRDefault="009D161A" w:rsidP="009D161A">
      <w:pPr>
        <w:ind w:firstLine="708"/>
        <w:jc w:val="both"/>
      </w:pPr>
      <w:r w:rsidRPr="0034220A">
        <w:t xml:space="preserve"> (</w:t>
      </w:r>
      <w:r w:rsidRPr="0034220A">
        <w:rPr>
          <w:i/>
        </w:rPr>
        <w:t>для энергоблока № 2 Белорусской АЭС</w:t>
      </w:r>
      <w:r w:rsidRPr="0034220A">
        <w:t>).</w:t>
      </w:r>
    </w:p>
    <w:p w:rsidR="009D161A" w:rsidRPr="0034220A" w:rsidRDefault="009D161A" w:rsidP="009D161A">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9D161A" w:rsidRPr="0034220A" w:rsidRDefault="009D161A" w:rsidP="009D161A">
      <w:pPr>
        <w:ind w:firstLine="708"/>
        <w:jc w:val="both"/>
      </w:pPr>
      <w:r w:rsidRPr="0034220A">
        <w:t>6.6.1.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авизовании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9D161A" w:rsidRPr="0034220A" w:rsidRDefault="009D161A" w:rsidP="009D161A">
      <w:pPr>
        <w:ind w:firstLine="708"/>
        <w:jc w:val="both"/>
      </w:pPr>
      <w:r w:rsidRPr="0034220A">
        <w:t xml:space="preserve">6.6.2. Безотзывной банковской гарантии, переданной по системе SWIFT в банк Покупателя, с инструкцией авизовать данную гарантию Покупателю. При данном виде </w:t>
      </w:r>
      <w:r w:rsidRPr="0034220A">
        <w:lastRenderedPageBreak/>
        <w:t>предоставления банковской гарантии полномочия лица, подписавшего данную гарантию, считаются подтвержденными.</w:t>
      </w:r>
    </w:p>
    <w:p w:rsidR="009D161A" w:rsidRPr="0034220A" w:rsidRDefault="009D161A" w:rsidP="009D161A">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9D161A" w:rsidRPr="0034220A" w:rsidRDefault="009D161A" w:rsidP="009D161A">
      <w:pPr>
        <w:ind w:firstLine="708"/>
        <w:jc w:val="both"/>
      </w:pPr>
      <w:r w:rsidRPr="0034220A">
        <w:t>6.6.4. Договора поручительства с подписью уполномоченного лица Поручителя и печатью Поручителя.</w:t>
      </w:r>
    </w:p>
    <w:p w:rsidR="009D161A" w:rsidRPr="0034220A" w:rsidRDefault="009D161A" w:rsidP="009D161A">
      <w:pPr>
        <w:ind w:firstLine="708"/>
        <w:jc w:val="both"/>
      </w:pPr>
      <w:r w:rsidRPr="0034220A">
        <w:t>6.6.5. В форме денежных средств путем их перечисления Покупателю (обеспечительный взнос).</w:t>
      </w:r>
    </w:p>
    <w:p w:rsidR="009D161A" w:rsidRPr="0034220A" w:rsidRDefault="009D161A" w:rsidP="009D161A">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9D161A" w:rsidRPr="0034220A" w:rsidRDefault="009D161A" w:rsidP="009D161A">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9D161A" w:rsidRPr="0034220A" w:rsidRDefault="009D161A" w:rsidP="009D161A">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9D161A" w:rsidRPr="0034220A" w:rsidRDefault="009D161A" w:rsidP="009D161A">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9D161A" w:rsidRPr="0034220A" w:rsidRDefault="009D161A" w:rsidP="009D161A">
      <w:pPr>
        <w:ind w:firstLine="708"/>
        <w:jc w:val="both"/>
      </w:pPr>
      <w:r w:rsidRPr="0034220A">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9D161A" w:rsidRPr="0034220A" w:rsidRDefault="009D161A" w:rsidP="009D161A">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9D161A" w:rsidRPr="0034220A" w:rsidRDefault="009D161A" w:rsidP="009D161A">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D161A" w:rsidRPr="0034220A" w:rsidRDefault="009D161A" w:rsidP="009D161A">
      <w:pPr>
        <w:ind w:firstLine="708"/>
        <w:jc w:val="both"/>
      </w:pPr>
      <w:r w:rsidRPr="0034220A">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D161A" w:rsidRPr="0034220A" w:rsidRDefault="009D161A" w:rsidP="009D161A">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D161A" w:rsidRPr="0034220A" w:rsidRDefault="009D161A" w:rsidP="009D161A">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9D161A" w:rsidRPr="0034220A" w:rsidRDefault="009D161A" w:rsidP="009D161A">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D161A" w:rsidRPr="0034220A" w:rsidRDefault="009D161A" w:rsidP="009D161A">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9D161A" w:rsidRPr="0034220A" w:rsidRDefault="009D161A" w:rsidP="009D161A">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9D161A" w:rsidRPr="0034220A" w:rsidRDefault="009D161A" w:rsidP="009D161A">
      <w:pPr>
        <w:ind w:firstLine="708"/>
        <w:jc w:val="both"/>
      </w:pPr>
      <w:r w:rsidRPr="0034220A">
        <w:t>- в банковской гарантии указывается срок ее действия (пункты 6.1, 6.3, 6.4, 6.5 настоящего Договора);</w:t>
      </w:r>
    </w:p>
    <w:p w:rsidR="009D161A" w:rsidRPr="0034220A" w:rsidRDefault="009D161A" w:rsidP="009D161A">
      <w:pPr>
        <w:ind w:firstLine="708"/>
        <w:jc w:val="both"/>
      </w:pPr>
      <w:r w:rsidRPr="0034220A">
        <w:t>- банковская гарантия должна быть безотзывной;</w:t>
      </w:r>
    </w:p>
    <w:p w:rsidR="009D161A" w:rsidRPr="0034220A" w:rsidRDefault="009D161A" w:rsidP="009D161A">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9D161A" w:rsidRPr="0034220A" w:rsidRDefault="009D161A" w:rsidP="009D161A">
      <w:pPr>
        <w:ind w:firstLine="708"/>
        <w:jc w:val="both"/>
      </w:pPr>
      <w:r w:rsidRPr="0034220A">
        <w:lastRenderedPageBreak/>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9D161A" w:rsidRPr="0034220A" w:rsidRDefault="009D161A" w:rsidP="009D161A">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D161A" w:rsidRPr="0034220A" w:rsidRDefault="009D161A" w:rsidP="009D161A">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9D161A" w:rsidRPr="0034220A" w:rsidRDefault="009D161A" w:rsidP="009D161A">
      <w:pPr>
        <w:ind w:firstLine="708"/>
        <w:jc w:val="both"/>
      </w:pPr>
      <w:r w:rsidRPr="0034220A">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9D161A" w:rsidRPr="0034220A" w:rsidRDefault="009D161A" w:rsidP="009D161A">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9D161A" w:rsidRPr="0034220A" w:rsidRDefault="009D161A" w:rsidP="009D161A">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D161A" w:rsidRPr="0034220A" w:rsidRDefault="009D161A" w:rsidP="009D161A">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9D161A" w:rsidRPr="0034220A" w:rsidRDefault="009D161A" w:rsidP="009D161A">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D161A" w:rsidRPr="0034220A" w:rsidRDefault="009D161A" w:rsidP="009D161A">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9D161A" w:rsidRPr="0034220A" w:rsidRDefault="009D161A" w:rsidP="009D161A">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9D161A" w:rsidRPr="0034220A" w:rsidRDefault="009D161A" w:rsidP="009D161A">
      <w:pPr>
        <w:jc w:val="both"/>
        <w:rPr>
          <w:bCs/>
        </w:rPr>
      </w:pPr>
      <w:r w:rsidRPr="0034220A">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9D161A" w:rsidRPr="0034220A" w:rsidRDefault="009D161A" w:rsidP="009D161A">
      <w:pPr>
        <w:ind w:firstLine="708"/>
        <w:jc w:val="both"/>
        <w:rPr>
          <w:bCs/>
        </w:rPr>
      </w:pPr>
      <w:r w:rsidRPr="0034220A">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D161A" w:rsidRPr="0034220A" w:rsidRDefault="009D161A" w:rsidP="009D161A">
      <w:pPr>
        <w:ind w:firstLine="708"/>
        <w:jc w:val="both"/>
      </w:pPr>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 основанием для отказа в приеме гарантии данного банка.</w:t>
      </w:r>
    </w:p>
    <w:p w:rsidR="009D161A" w:rsidRPr="0034220A" w:rsidRDefault="009D161A" w:rsidP="009D161A">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D161A" w:rsidRPr="0034220A" w:rsidRDefault="009D161A" w:rsidP="009D161A">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9D161A" w:rsidRPr="0034220A" w:rsidRDefault="009D161A" w:rsidP="009D161A">
      <w:pPr>
        <w:ind w:firstLine="708"/>
        <w:jc w:val="both"/>
      </w:pPr>
      <w:r w:rsidRPr="0034220A">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D161A" w:rsidRPr="0034220A" w:rsidRDefault="009D161A" w:rsidP="009D161A">
      <w:pPr>
        <w:ind w:firstLine="708"/>
        <w:jc w:val="both"/>
      </w:pPr>
      <w:r w:rsidRPr="0034220A">
        <w:t xml:space="preserve">-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w:t>
      </w:r>
      <w:r w:rsidRPr="0034220A">
        <w:lastRenderedPageBreak/>
        <w:t>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9D161A" w:rsidRPr="0034220A" w:rsidRDefault="009D161A" w:rsidP="009D161A">
      <w:pPr>
        <w:ind w:firstLine="708"/>
        <w:jc w:val="both"/>
      </w:pPr>
      <w:r w:rsidRPr="0034220A">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9D161A" w:rsidRPr="0034220A" w:rsidRDefault="009D161A" w:rsidP="009D161A">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9D161A" w:rsidRPr="0034220A" w:rsidRDefault="009D161A" w:rsidP="009D161A">
      <w:pPr>
        <w:ind w:firstLine="708"/>
        <w:jc w:val="both"/>
      </w:pPr>
      <w:r w:rsidRPr="0034220A">
        <w:t>6.16. Поручитель должен отвечать следующим требованиям:</w:t>
      </w:r>
    </w:p>
    <w:p w:rsidR="009D161A" w:rsidRPr="0034220A" w:rsidRDefault="009D161A" w:rsidP="009D161A">
      <w:pPr>
        <w:ind w:firstLine="708"/>
        <w:jc w:val="both"/>
      </w:pPr>
      <w:r w:rsidRPr="0034220A">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34220A">
          <w:rPr>
            <w:rStyle w:val="af5"/>
            <w:color w:val="auto"/>
            <w:u w:val="none"/>
          </w:rPr>
          <w:t>www.standartandpoors.com</w:t>
        </w:r>
      </w:hyperlink>
      <w:r w:rsidRPr="0034220A">
        <w:t>), Moody’s Investors Service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r w:rsidRPr="0034220A">
        <w:rPr>
          <w:lang w:val="en-US"/>
        </w:rPr>
        <w:t>www</w:t>
      </w:r>
      <w:r w:rsidRPr="0034220A">
        <w:t>.</w:t>
      </w:r>
      <w:r w:rsidRPr="0034220A">
        <w:rPr>
          <w:lang w:val="en-US"/>
        </w:rPr>
        <w:t>fitchratings</w:t>
      </w:r>
      <w:r w:rsidRPr="0034220A">
        <w:t xml:space="preserve">. </w:t>
      </w:r>
      <w:r w:rsidRPr="0034220A">
        <w:rPr>
          <w:lang w:val="en-US"/>
        </w:rPr>
        <w:t>com</w:t>
      </w:r>
      <w:r w:rsidRPr="0034220A">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34220A">
        <w:rPr>
          <w:lang w:val="en-US"/>
        </w:rPr>
        <w:t>Fitch</w:t>
      </w:r>
      <w:r w:rsidRPr="0034220A">
        <w:t xml:space="preserve"> </w:t>
      </w:r>
      <w:r w:rsidRPr="0034220A">
        <w:rPr>
          <w:lang w:val="en-US"/>
        </w:rPr>
        <w:t>Ratings</w:t>
      </w:r>
      <w:r w:rsidRPr="0034220A">
        <w:t>, Moody’s Investors Service). Указанные рейтинги должны быть действительными и не находиться в состоянии «отозван» или «приостановлен».</w:t>
      </w:r>
    </w:p>
    <w:p w:rsidR="009D161A" w:rsidRPr="0034220A" w:rsidRDefault="009D161A" w:rsidP="009D161A">
      <w:pPr>
        <w:ind w:firstLine="708"/>
        <w:jc w:val="both"/>
      </w:pPr>
      <w:r w:rsidRPr="0034220A">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D161A" w:rsidRPr="0034220A" w:rsidRDefault="009D161A" w:rsidP="009D161A">
      <w:pPr>
        <w:ind w:firstLine="708"/>
        <w:jc w:val="both"/>
      </w:pPr>
      <w:r w:rsidRPr="0034220A">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D161A" w:rsidRPr="0034220A" w:rsidRDefault="009D161A" w:rsidP="009D161A">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D161A" w:rsidRPr="0034220A" w:rsidRDefault="009D161A" w:rsidP="009D161A">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9D161A" w:rsidRPr="0034220A" w:rsidRDefault="009D161A" w:rsidP="009D161A">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D161A" w:rsidRPr="0034220A" w:rsidRDefault="009D161A" w:rsidP="009D161A">
      <w:pPr>
        <w:ind w:firstLine="708"/>
        <w:jc w:val="both"/>
      </w:pPr>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9D161A" w:rsidRPr="0034220A" w:rsidRDefault="009D161A" w:rsidP="009D161A">
      <w:pPr>
        <w:ind w:firstLine="708"/>
        <w:jc w:val="both"/>
      </w:pPr>
      <w:r w:rsidRPr="0034220A">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9D161A" w:rsidRPr="0034220A" w:rsidRDefault="009D161A" w:rsidP="009D161A">
      <w:pPr>
        <w:ind w:firstLine="708"/>
        <w:jc w:val="both"/>
      </w:pPr>
      <w:r w:rsidRPr="0034220A">
        <w:t>6.18. Покупатель отказывает в приеме обеспечения (в виде банковской гарантии или поручительства) если:</w:t>
      </w:r>
    </w:p>
    <w:p w:rsidR="009D161A" w:rsidRPr="0034220A" w:rsidRDefault="009D161A" w:rsidP="009D161A">
      <w:pPr>
        <w:ind w:firstLine="708"/>
        <w:jc w:val="both"/>
      </w:pPr>
      <w:r w:rsidRPr="0034220A">
        <w:lastRenderedPageBreak/>
        <w:t>- такое поручительство или банковская гарантия не обеспечивает обязательства, подлежащего обеспечению в соответствии с условиями договора;</w:t>
      </w:r>
    </w:p>
    <w:p w:rsidR="009D161A" w:rsidRPr="0034220A" w:rsidRDefault="009D161A" w:rsidP="009D161A">
      <w:pPr>
        <w:ind w:firstLine="708"/>
        <w:jc w:val="both"/>
      </w:pPr>
      <w:r w:rsidRPr="0034220A">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9D161A" w:rsidRPr="0034220A" w:rsidRDefault="009D161A" w:rsidP="009D161A">
      <w:pPr>
        <w:ind w:firstLine="708"/>
        <w:jc w:val="both"/>
      </w:pPr>
      <w:r w:rsidRPr="0034220A">
        <w:t>- получено уведомление от поручителя или банка-гаранта о неподтверждении факта выдачи обеспечения;</w:t>
      </w:r>
    </w:p>
    <w:p w:rsidR="009D161A" w:rsidRPr="0034220A" w:rsidRDefault="009D161A" w:rsidP="009D161A">
      <w:pPr>
        <w:ind w:firstLine="708"/>
        <w:jc w:val="both"/>
      </w:pPr>
      <w:r w:rsidRPr="0034220A">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9D161A" w:rsidRPr="0034220A" w:rsidRDefault="009D161A" w:rsidP="009D161A">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9D161A" w:rsidRPr="0034220A" w:rsidRDefault="009D161A" w:rsidP="009D161A">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
    <w:p w:rsidR="009D161A" w:rsidRPr="0034220A" w:rsidRDefault="009D161A" w:rsidP="009D161A">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«Атомстройэкспорт»</w:t>
      </w:r>
    </w:p>
    <w:p w:rsidR="009D161A" w:rsidRPr="0034220A" w:rsidRDefault="009D161A" w:rsidP="009D161A">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9D161A" w:rsidRPr="0034220A" w:rsidRDefault="009D161A" w:rsidP="009D161A">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9D161A" w:rsidRPr="0034220A" w:rsidRDefault="009D161A" w:rsidP="009D161A">
      <w:pPr>
        <w:pStyle w:val="af6"/>
        <w:rPr>
          <w:rFonts w:ascii="Times New Roman" w:hAnsi="Times New Roman"/>
          <w:sz w:val="24"/>
          <w:szCs w:val="24"/>
        </w:rPr>
      </w:pPr>
      <w:r w:rsidRPr="0034220A">
        <w:rPr>
          <w:rFonts w:ascii="Times New Roman" w:hAnsi="Times New Roman"/>
          <w:sz w:val="24"/>
          <w:szCs w:val="24"/>
        </w:rPr>
        <w:t>р/с 40702810800000000667</w:t>
      </w:r>
    </w:p>
    <w:p w:rsidR="009D161A" w:rsidRPr="0034220A" w:rsidRDefault="009D161A" w:rsidP="009D161A">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9D161A" w:rsidRPr="0034220A" w:rsidRDefault="009D161A" w:rsidP="009D161A">
      <w:pPr>
        <w:pStyle w:val="af6"/>
        <w:rPr>
          <w:rFonts w:ascii="Times New Roman" w:hAnsi="Times New Roman"/>
          <w:sz w:val="24"/>
          <w:szCs w:val="24"/>
        </w:rPr>
      </w:pPr>
      <w:r w:rsidRPr="0034220A">
        <w:rPr>
          <w:rFonts w:ascii="Times New Roman" w:hAnsi="Times New Roman"/>
          <w:sz w:val="24"/>
          <w:szCs w:val="24"/>
        </w:rPr>
        <w:t>к/с 30101810200000000823</w:t>
      </w:r>
    </w:p>
    <w:p w:rsidR="009D161A" w:rsidRPr="0034220A" w:rsidRDefault="009D161A" w:rsidP="009D161A">
      <w:r w:rsidRPr="0034220A">
        <w:t>БИК 044525823  </w:t>
      </w:r>
    </w:p>
    <w:p w:rsidR="009D161A" w:rsidRPr="0034220A" w:rsidRDefault="009D161A" w:rsidP="009D161A">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rsidR="009D161A" w:rsidRPr="0034220A" w:rsidRDefault="009D161A" w:rsidP="009D161A">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9D161A" w:rsidRPr="0034220A" w:rsidRDefault="009D161A" w:rsidP="009D161A">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9D161A" w:rsidRPr="0034220A" w:rsidRDefault="009D161A" w:rsidP="009D161A">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9D161A" w:rsidRPr="0034220A" w:rsidRDefault="009D161A" w:rsidP="009D161A">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9D161A" w:rsidRPr="0034220A" w:rsidRDefault="009D161A" w:rsidP="009D161A">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9D161A" w:rsidRPr="0034220A" w:rsidRDefault="009D161A" w:rsidP="009D161A">
      <w:pPr>
        <w:ind w:firstLine="708"/>
        <w:jc w:val="both"/>
      </w:pPr>
      <w:r w:rsidRPr="0034220A">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9D161A" w:rsidRPr="0034220A" w:rsidRDefault="009D161A" w:rsidP="009D161A">
      <w:pPr>
        <w:ind w:firstLine="708"/>
        <w:jc w:val="both"/>
      </w:pPr>
      <w:r w:rsidRPr="0034220A">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9D161A" w:rsidRPr="0034220A" w:rsidRDefault="009D161A" w:rsidP="009D161A">
      <w:pPr>
        <w:ind w:firstLine="708"/>
        <w:jc w:val="both"/>
      </w:pPr>
      <w:r w:rsidRPr="0034220A">
        <w:t xml:space="preserve">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w:t>
      </w:r>
      <w:r w:rsidRPr="0034220A">
        <w:lastRenderedPageBreak/>
        <w:t>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D161A" w:rsidRPr="0034220A" w:rsidRDefault="009D161A" w:rsidP="009D161A">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D161A" w:rsidRPr="0034220A" w:rsidRDefault="009D161A" w:rsidP="009D161A">
      <w:pPr>
        <w:ind w:firstLine="708"/>
        <w:jc w:val="both"/>
      </w:pPr>
      <w:r w:rsidRPr="0034220A">
        <w:t>6.24.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9D161A" w:rsidRPr="0034220A" w:rsidRDefault="009D161A" w:rsidP="009D161A">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9D161A" w:rsidRPr="0034220A" w:rsidRDefault="009D161A" w:rsidP="009D161A">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9D161A" w:rsidRPr="0034220A" w:rsidRDefault="009D161A" w:rsidP="009D161A">
      <w:pPr>
        <w:ind w:firstLine="708"/>
        <w:jc w:val="both"/>
      </w:pPr>
      <w:r w:rsidRPr="0034220A">
        <w:t>-уменьшения кредитного рейтинга Поручителя;</w:t>
      </w:r>
    </w:p>
    <w:p w:rsidR="009D161A" w:rsidRPr="0034220A" w:rsidRDefault="009D161A" w:rsidP="009D161A">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9D161A" w:rsidRPr="0034220A" w:rsidRDefault="009D161A" w:rsidP="009D161A">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9D161A" w:rsidRPr="0034220A" w:rsidRDefault="009D161A" w:rsidP="009D161A">
      <w:pPr>
        <w:ind w:firstLine="708"/>
        <w:jc w:val="both"/>
      </w:pPr>
    </w:p>
    <w:p w:rsidR="009D161A" w:rsidRPr="0034220A" w:rsidRDefault="009D161A" w:rsidP="009D161A">
      <w:pPr>
        <w:tabs>
          <w:tab w:val="left" w:pos="0"/>
        </w:tabs>
        <w:ind w:firstLine="709"/>
        <w:jc w:val="both"/>
        <w:rPr>
          <w:b/>
          <w:color w:val="000000"/>
        </w:rPr>
      </w:pPr>
    </w:p>
    <w:p w:rsidR="009D161A" w:rsidRPr="0034220A" w:rsidRDefault="009D161A" w:rsidP="009D161A">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9D161A" w:rsidRPr="0034220A" w:rsidRDefault="009D161A" w:rsidP="009D161A">
      <w:pPr>
        <w:tabs>
          <w:tab w:val="left" w:pos="0"/>
        </w:tabs>
        <w:ind w:firstLine="709"/>
        <w:jc w:val="center"/>
        <w:rPr>
          <w:b/>
          <w:bCs/>
          <w:spacing w:val="-1"/>
        </w:rPr>
      </w:pPr>
    </w:p>
    <w:p w:rsidR="009D161A" w:rsidRPr="0034220A" w:rsidRDefault="009D161A" w:rsidP="009D161A">
      <w:pPr>
        <w:shd w:val="clear" w:color="auto" w:fill="FFFFFF"/>
        <w:tabs>
          <w:tab w:val="left" w:pos="0"/>
          <w:tab w:val="left" w:pos="1276"/>
        </w:tabs>
        <w:ind w:firstLine="709"/>
        <w:jc w:val="both"/>
      </w:pPr>
      <w:r w:rsidRPr="0034220A">
        <w:t>7.1. Покупатель имеет право:</w:t>
      </w:r>
    </w:p>
    <w:p w:rsidR="009D161A" w:rsidRPr="0034220A" w:rsidRDefault="009D161A" w:rsidP="009D161A">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9D161A" w:rsidRPr="0034220A" w:rsidRDefault="009D161A" w:rsidP="009D161A">
      <w:pPr>
        <w:shd w:val="clear" w:color="auto" w:fill="FFFFFF"/>
        <w:tabs>
          <w:tab w:val="left" w:pos="0"/>
          <w:tab w:val="left" w:pos="1276"/>
        </w:tabs>
        <w:ind w:left="5" w:right="14" w:firstLine="709"/>
        <w:jc w:val="both"/>
      </w:pPr>
      <w:r w:rsidRPr="0034220A">
        <w:t xml:space="preserve">7.1.2. 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9D161A" w:rsidRPr="0034220A" w:rsidRDefault="009D161A" w:rsidP="009D161A">
      <w:pPr>
        <w:shd w:val="clear" w:color="auto" w:fill="FFFFFF"/>
        <w:tabs>
          <w:tab w:val="left" w:pos="0"/>
          <w:tab w:val="left" w:pos="1276"/>
          <w:tab w:val="left" w:pos="1334"/>
        </w:tabs>
        <w:ind w:left="10" w:right="19" w:firstLine="709"/>
        <w:jc w:val="both"/>
      </w:pPr>
      <w:r w:rsidRPr="0034220A">
        <w:t>7.1.3. Запросить у Поставщика бухгалтерскую и налоговую отчетность в любой момент срока действия Договора.</w:t>
      </w:r>
    </w:p>
    <w:p w:rsidR="009D161A" w:rsidRPr="0034220A" w:rsidRDefault="009D161A" w:rsidP="009D161A">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9D161A" w:rsidRPr="0034220A" w:rsidRDefault="009D161A" w:rsidP="009D161A">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9D161A" w:rsidRPr="0034220A" w:rsidRDefault="009D161A" w:rsidP="009D161A">
      <w:pPr>
        <w:shd w:val="clear" w:color="auto" w:fill="FFFFFF"/>
        <w:tabs>
          <w:tab w:val="left" w:pos="0"/>
          <w:tab w:val="left" w:pos="1276"/>
          <w:tab w:val="left" w:pos="1334"/>
        </w:tabs>
        <w:ind w:left="10" w:right="19" w:firstLine="709"/>
        <w:jc w:val="both"/>
      </w:pPr>
      <w:r w:rsidRPr="0034220A">
        <w:lastRenderedPageBreak/>
        <w:t>7.1.6. 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
    <w:p w:rsidR="009D161A" w:rsidRPr="0034220A" w:rsidRDefault="009D161A" w:rsidP="009D161A">
      <w:pPr>
        <w:shd w:val="clear" w:color="auto" w:fill="FFFFFF"/>
        <w:tabs>
          <w:tab w:val="left" w:pos="0"/>
          <w:tab w:val="left" w:pos="1276"/>
          <w:tab w:val="left" w:pos="1334"/>
        </w:tabs>
        <w:ind w:left="10" w:right="19" w:firstLine="709"/>
        <w:jc w:val="both"/>
      </w:pPr>
      <w:r w:rsidRPr="0034220A">
        <w:rPr>
          <w:spacing w:val="-2"/>
        </w:rPr>
        <w:t>7.2.    Покупатель обязан:</w:t>
      </w:r>
    </w:p>
    <w:p w:rsidR="009D161A" w:rsidRPr="0034220A" w:rsidRDefault="009D161A" w:rsidP="009D161A">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9D161A" w:rsidRPr="0034220A" w:rsidRDefault="009D161A" w:rsidP="009D161A">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9D161A" w:rsidRPr="0034220A" w:rsidRDefault="009D161A" w:rsidP="009D161A">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9D161A" w:rsidRPr="0034220A" w:rsidRDefault="009D161A" w:rsidP="009D161A">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9D161A" w:rsidRPr="0034220A" w:rsidRDefault="009D161A" w:rsidP="009D161A">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9D161A" w:rsidRPr="0034220A" w:rsidRDefault="009D161A" w:rsidP="009D161A">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r w:rsidRPr="0034220A">
        <w:rPr>
          <w:lang w:val="en-US"/>
        </w:rPr>
        <w:t>niaep</w:t>
      </w:r>
      <w:r w:rsidRPr="0034220A">
        <w:t>.</w:t>
      </w:r>
      <w:r w:rsidRPr="0034220A">
        <w:rPr>
          <w:lang w:val="en-US"/>
        </w:rPr>
        <w:t>ru</w:t>
      </w:r>
      <w:r w:rsidRPr="0034220A">
        <w:t>.</w:t>
      </w:r>
    </w:p>
    <w:p w:rsidR="009D161A" w:rsidRPr="0034220A" w:rsidRDefault="009D161A" w:rsidP="009D161A">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D161A" w:rsidRPr="0034220A" w:rsidRDefault="009D161A" w:rsidP="009D161A">
      <w:pPr>
        <w:tabs>
          <w:tab w:val="left" w:pos="0"/>
        </w:tabs>
        <w:ind w:firstLine="709"/>
        <w:jc w:val="both"/>
      </w:pPr>
    </w:p>
    <w:p w:rsidR="009D161A" w:rsidRPr="0034220A" w:rsidRDefault="009D161A" w:rsidP="009D161A">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9D161A" w:rsidRPr="0034220A" w:rsidRDefault="009D161A" w:rsidP="009D161A">
      <w:pPr>
        <w:tabs>
          <w:tab w:val="left" w:pos="0"/>
        </w:tabs>
        <w:ind w:firstLine="709"/>
        <w:jc w:val="center"/>
        <w:rPr>
          <w:b/>
          <w:bCs/>
        </w:rPr>
      </w:pPr>
    </w:p>
    <w:p w:rsidR="009D161A" w:rsidRPr="0034220A" w:rsidRDefault="009D161A" w:rsidP="009D161A">
      <w:pPr>
        <w:shd w:val="clear" w:color="auto" w:fill="FFFFFF"/>
        <w:tabs>
          <w:tab w:val="left" w:pos="0"/>
        </w:tabs>
        <w:ind w:firstLine="709"/>
        <w:jc w:val="both"/>
      </w:pPr>
      <w:r w:rsidRPr="0034220A">
        <w:rPr>
          <w:spacing w:val="-2"/>
        </w:rPr>
        <w:t>8.1  Поставщик обязан:</w:t>
      </w:r>
    </w:p>
    <w:p w:rsidR="009D161A" w:rsidRPr="0034220A" w:rsidRDefault="009D161A" w:rsidP="009D161A">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9D161A" w:rsidRPr="0034220A" w:rsidRDefault="009D161A" w:rsidP="009D161A">
      <w:pPr>
        <w:shd w:val="clear" w:color="auto" w:fill="FFFFFF"/>
        <w:tabs>
          <w:tab w:val="left" w:pos="0"/>
          <w:tab w:val="left" w:pos="1277"/>
        </w:tabs>
        <w:ind w:firstLine="709"/>
        <w:jc w:val="both"/>
      </w:pPr>
      <w:r w:rsidRPr="0034220A">
        <w:t xml:space="preserve">1) Покупателю, </w:t>
      </w:r>
    </w:p>
    <w:p w:rsidR="009D161A" w:rsidRPr="0034220A" w:rsidRDefault="009D161A" w:rsidP="009D161A">
      <w:pPr>
        <w:shd w:val="clear" w:color="auto" w:fill="FFFFFF"/>
        <w:tabs>
          <w:tab w:val="left" w:pos="0"/>
          <w:tab w:val="left" w:pos="1277"/>
        </w:tabs>
        <w:ind w:firstLine="709"/>
        <w:jc w:val="both"/>
      </w:pPr>
      <w:r w:rsidRPr="0034220A">
        <w:t xml:space="preserve">2) Генеральному проектировщику, </w:t>
      </w:r>
    </w:p>
    <w:p w:rsidR="009D161A" w:rsidRPr="0034220A" w:rsidRDefault="009D161A" w:rsidP="009D161A">
      <w:pPr>
        <w:shd w:val="clear" w:color="auto" w:fill="FFFFFF"/>
        <w:tabs>
          <w:tab w:val="left" w:pos="0"/>
          <w:tab w:val="left" w:pos="1277"/>
        </w:tabs>
        <w:ind w:firstLine="709"/>
        <w:jc w:val="both"/>
      </w:pPr>
      <w:r w:rsidRPr="0034220A">
        <w:t>3) Проектировщику основных зданий АЭС (</w:t>
      </w:r>
      <w:r>
        <w:t>согласно требований нормативно-технических документов и ИТТ</w:t>
      </w:r>
      <w:r w:rsidRPr="0034220A">
        <w:t>),</w:t>
      </w:r>
    </w:p>
    <w:p w:rsidR="009D161A" w:rsidRDefault="009D161A" w:rsidP="009D161A">
      <w:pPr>
        <w:shd w:val="clear" w:color="auto" w:fill="FFFFFF"/>
        <w:tabs>
          <w:tab w:val="left" w:pos="0"/>
          <w:tab w:val="left" w:pos="1277"/>
        </w:tabs>
        <w:ind w:firstLine="709"/>
        <w:jc w:val="both"/>
      </w:pPr>
      <w:r w:rsidRPr="0034220A">
        <w:t>4) Главному конструктору РУ (</w:t>
      </w:r>
      <w:r>
        <w:t>согласно требований нормативно-технических документов и ИТТ</w:t>
      </w:r>
      <w:r w:rsidRPr="0034220A">
        <w:t xml:space="preserve">), </w:t>
      </w:r>
    </w:p>
    <w:p w:rsidR="009D161A" w:rsidRPr="00D849AC" w:rsidRDefault="009D161A" w:rsidP="009D161A">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9D161A" w:rsidRPr="0034220A" w:rsidRDefault="009D161A" w:rsidP="009D161A">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9D161A" w:rsidRPr="0034220A" w:rsidRDefault="009D161A" w:rsidP="009D161A">
      <w:pPr>
        <w:shd w:val="clear" w:color="auto" w:fill="FFFFFF"/>
        <w:tabs>
          <w:tab w:val="left" w:pos="0"/>
          <w:tab w:val="left" w:leader="underscore" w:pos="4046"/>
        </w:tabs>
        <w:ind w:left="14" w:right="14" w:firstLine="709"/>
        <w:jc w:val="both"/>
      </w:pPr>
      <w:r w:rsidRPr="0034220A">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9D161A" w:rsidRDefault="009D161A" w:rsidP="009D161A">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9D161A" w:rsidRPr="004F262C" w:rsidRDefault="009D161A" w:rsidP="009D161A">
      <w:pPr>
        <w:shd w:val="clear" w:color="auto" w:fill="FFFFFF"/>
        <w:tabs>
          <w:tab w:val="left" w:pos="0"/>
          <w:tab w:val="left" w:leader="underscore" w:pos="4046"/>
        </w:tabs>
        <w:ind w:left="14" w:right="14" w:firstLine="709"/>
        <w:jc w:val="both"/>
      </w:pPr>
      <w:r w:rsidRPr="0092363C">
        <w:lastRenderedPageBreak/>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Pr="0034220A">
        <w:t>Главн</w:t>
      </w:r>
      <w:r>
        <w:t>ым</w:t>
      </w:r>
      <w:r w:rsidRPr="0034220A">
        <w:t xml:space="preserve"> конструктор</w:t>
      </w:r>
      <w:r>
        <w:t>ом</w:t>
      </w:r>
      <w:r w:rsidRPr="0092363C">
        <w:t xml:space="preserve"> РУ, а также нести все связанные с этим затраты.</w:t>
      </w:r>
    </w:p>
    <w:p w:rsidR="009D161A" w:rsidRDefault="009D161A" w:rsidP="009D161A">
      <w:pPr>
        <w:shd w:val="clear" w:color="auto" w:fill="FFFFFF"/>
        <w:tabs>
          <w:tab w:val="left" w:pos="0"/>
          <w:tab w:val="left" w:pos="1296"/>
        </w:tabs>
        <w:ind w:left="19" w:right="10" w:firstLine="709"/>
        <w:jc w:val="both"/>
      </w:pPr>
      <w:r w:rsidRPr="0034220A">
        <w:rPr>
          <w:spacing w:val="-3"/>
        </w:rPr>
        <w:t xml:space="preserve">8.1.2. </w:t>
      </w:r>
      <w:r w:rsidRPr="0034220A">
        <w:tab/>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
    <w:p w:rsidR="009D161A" w:rsidRPr="0092363C" w:rsidRDefault="009D161A" w:rsidP="009D161A">
      <w:pPr>
        <w:ind w:firstLine="720"/>
        <w:jc w:val="both"/>
      </w:pPr>
      <w:r w:rsidRPr="0092363C">
        <w:t xml:space="preserve">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 двадцати) дней от даты подписания настоящего Договора. </w:t>
      </w:r>
    </w:p>
    <w:p w:rsidR="009D161A" w:rsidRPr="00D25F10" w:rsidRDefault="009D161A" w:rsidP="009D161A">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9D161A" w:rsidRPr="0034220A" w:rsidRDefault="009D161A" w:rsidP="009D161A">
      <w:pPr>
        <w:shd w:val="clear" w:color="auto" w:fill="FFFFFF"/>
        <w:tabs>
          <w:tab w:val="left" w:pos="0"/>
          <w:tab w:val="left" w:pos="1296"/>
        </w:tabs>
        <w:ind w:left="19" w:right="10" w:firstLine="709"/>
        <w:jc w:val="both"/>
      </w:pPr>
      <w:r w:rsidRPr="0034220A">
        <w:t>8.1.3. 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
    <w:p w:rsidR="009D161A" w:rsidRPr="0034220A" w:rsidRDefault="009D161A" w:rsidP="009D161A">
      <w:pPr>
        <w:shd w:val="clear" w:color="auto" w:fill="FFFFFF"/>
        <w:tabs>
          <w:tab w:val="left" w:pos="0"/>
          <w:tab w:val="left" w:pos="1277"/>
        </w:tabs>
        <w:ind w:firstLine="709"/>
        <w:jc w:val="both"/>
      </w:pPr>
      <w:r w:rsidRPr="0034220A">
        <w:t>8.1.4. В течение 30 (Тридцати) дней с даты заключения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9D161A" w:rsidRPr="0034220A" w:rsidRDefault="009D161A" w:rsidP="009D161A">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9D161A" w:rsidRPr="0034220A" w:rsidRDefault="009D161A" w:rsidP="009D161A">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9D161A" w:rsidRPr="0034220A" w:rsidRDefault="009D161A" w:rsidP="009D161A">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9D161A" w:rsidRPr="0034220A" w:rsidRDefault="009D161A" w:rsidP="009D161A">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9D161A" w:rsidRPr="0034220A" w:rsidRDefault="009D161A" w:rsidP="009D161A">
      <w:pPr>
        <w:shd w:val="clear" w:color="auto" w:fill="FFFFFF"/>
        <w:tabs>
          <w:tab w:val="left" w:pos="0"/>
          <w:tab w:val="left" w:pos="709"/>
        </w:tabs>
        <w:ind w:right="10" w:firstLine="709"/>
        <w:jc w:val="both"/>
        <w:rPr>
          <w:spacing w:val="-3"/>
        </w:rPr>
      </w:pPr>
      <w:r w:rsidRPr="0034220A">
        <w:rPr>
          <w:spacing w:val="-3"/>
        </w:rPr>
        <w:t>8.1.6.</w:t>
      </w:r>
      <w:r w:rsidRPr="0034220A">
        <w:t xml:space="preserve"> 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 (ТЗ)</w:t>
      </w:r>
      <w:r w:rsidRPr="0034220A">
        <w:rPr>
          <w:spacing w:val="-2"/>
        </w:rPr>
        <w:t>.</w:t>
      </w:r>
    </w:p>
    <w:p w:rsidR="009D161A" w:rsidRPr="0034220A" w:rsidRDefault="009D161A" w:rsidP="009D161A">
      <w:pPr>
        <w:shd w:val="clear" w:color="auto" w:fill="FFFFFF"/>
        <w:tabs>
          <w:tab w:val="left" w:pos="0"/>
          <w:tab w:val="left" w:pos="709"/>
        </w:tabs>
        <w:ind w:right="10" w:firstLine="709"/>
        <w:jc w:val="both"/>
      </w:pPr>
      <w:r w:rsidRPr="0034220A">
        <w:rPr>
          <w:spacing w:val="-1"/>
        </w:rPr>
        <w:t>8.1.7.</w:t>
      </w:r>
      <w:r w:rsidRPr="0034220A">
        <w:tab/>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xml:space="preserve">, для импортного оборудования заверенную копию таможенной декларации, а также других </w:t>
      </w:r>
      <w:r w:rsidRPr="0034220A">
        <w:lastRenderedPageBreak/>
        <w:t>документов) в соответствии с условиями настоящего Договора и Перечнем, условиями и сроками передачи документации (Приложение № 2 к Договору).</w:t>
      </w:r>
    </w:p>
    <w:p w:rsidR="009D161A" w:rsidRPr="0034220A" w:rsidRDefault="009D161A" w:rsidP="009D161A">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9D161A" w:rsidRPr="0034220A" w:rsidRDefault="009D161A" w:rsidP="009D161A">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9D161A" w:rsidRPr="0034220A" w:rsidRDefault="009D161A" w:rsidP="009D161A">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D161A" w:rsidRPr="0034220A" w:rsidRDefault="009D161A" w:rsidP="009D161A">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9D161A" w:rsidRPr="0034220A" w:rsidRDefault="009D161A" w:rsidP="009D161A">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9D161A" w:rsidRPr="0034220A" w:rsidRDefault="009D161A" w:rsidP="009D161A">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9D161A" w:rsidRPr="0034220A" w:rsidRDefault="009D161A" w:rsidP="009D161A">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9D161A" w:rsidRPr="0034220A" w:rsidRDefault="009D161A" w:rsidP="009D161A">
      <w:pPr>
        <w:shd w:val="clear" w:color="auto" w:fill="FFFFFF"/>
        <w:tabs>
          <w:tab w:val="left" w:pos="0"/>
        </w:tabs>
        <w:ind w:right="48" w:firstLine="709"/>
        <w:jc w:val="both"/>
      </w:pPr>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 полуфабрикатов и комплектующих для Белорусской АЭС (Приложение № 24 к настоящему Договору)</w:t>
      </w:r>
      <w:r w:rsidRPr="0034220A">
        <w:t>.</w:t>
      </w:r>
    </w:p>
    <w:p w:rsidR="009D161A" w:rsidRPr="0034220A" w:rsidRDefault="009D161A" w:rsidP="009D161A">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9D161A" w:rsidRPr="0034220A" w:rsidRDefault="009D161A" w:rsidP="009D161A">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9D161A" w:rsidRPr="0034220A" w:rsidRDefault="009D161A" w:rsidP="009D161A">
      <w:pPr>
        <w:shd w:val="clear" w:color="auto" w:fill="FFFFFF"/>
        <w:tabs>
          <w:tab w:val="left" w:pos="0"/>
          <w:tab w:val="left" w:pos="1157"/>
        </w:tabs>
        <w:ind w:right="53" w:firstLine="709"/>
        <w:jc w:val="both"/>
      </w:pPr>
      <w:r w:rsidRPr="0034220A">
        <w:t>В случае привлечения Поставщиком к изготовлению Оборудования 1, 2, 3 кл.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9D161A" w:rsidRPr="0034220A" w:rsidRDefault="009D161A" w:rsidP="009D161A">
      <w:pPr>
        <w:shd w:val="clear" w:color="auto" w:fill="FFFFFF"/>
        <w:tabs>
          <w:tab w:val="left" w:pos="0"/>
          <w:tab w:val="left" w:pos="1157"/>
        </w:tabs>
        <w:ind w:right="53" w:firstLine="709"/>
        <w:jc w:val="both"/>
      </w:pPr>
      <w:r w:rsidRPr="0034220A">
        <w:t xml:space="preserve">8.1.11. 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w:t>
      </w:r>
      <w:r w:rsidRPr="0034220A">
        <w:lastRenderedPageBreak/>
        <w:t>требованиями Приложения № 13 «Менеджмент качества» не позднее 45 (сорока пяти) дней до начала изготовления.</w:t>
      </w:r>
    </w:p>
    <w:p w:rsidR="009D161A" w:rsidRPr="0034220A" w:rsidRDefault="009D161A" w:rsidP="009D161A">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9D161A" w:rsidRPr="0034220A" w:rsidRDefault="009D161A" w:rsidP="009D161A">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9D161A" w:rsidRPr="0034220A" w:rsidRDefault="009D161A" w:rsidP="009D161A">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9D161A" w:rsidRPr="0034220A" w:rsidRDefault="009D161A" w:rsidP="009D161A">
      <w:pPr>
        <w:shd w:val="clear" w:color="auto" w:fill="FFFFFF"/>
        <w:tabs>
          <w:tab w:val="left" w:pos="0"/>
          <w:tab w:val="left" w:pos="1502"/>
        </w:tabs>
        <w:ind w:firstLine="709"/>
        <w:jc w:val="both"/>
      </w:pPr>
      <w:r w:rsidRPr="0034220A">
        <w:t>Предоставить Покупателю документы по результатам испытаний Оборудования (акты, протоколы).</w:t>
      </w:r>
    </w:p>
    <w:p w:rsidR="009D161A" w:rsidRPr="0034220A" w:rsidRDefault="009D161A" w:rsidP="009D161A">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9D161A" w:rsidRPr="0034220A" w:rsidRDefault="009D161A" w:rsidP="009D161A">
      <w:pPr>
        <w:pStyle w:val="3"/>
        <w:tabs>
          <w:tab w:val="left" w:pos="0"/>
        </w:tabs>
        <w:suppressAutoHyphens/>
        <w:spacing w:after="120"/>
        <w:ind w:left="72" w:firstLine="637"/>
        <w:jc w:val="both"/>
        <w:rPr>
          <w:sz w:val="24"/>
          <w:szCs w:val="24"/>
        </w:rPr>
      </w:pPr>
      <w:r w:rsidRPr="0034220A">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9D161A" w:rsidRPr="0034220A" w:rsidRDefault="009D161A" w:rsidP="009D161A">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9D161A" w:rsidRPr="0034220A" w:rsidRDefault="009D161A" w:rsidP="009D161A">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9D161A" w:rsidRPr="0034220A" w:rsidRDefault="009D161A" w:rsidP="009D161A">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D161A" w:rsidRPr="0034220A" w:rsidRDefault="009D161A" w:rsidP="009D161A">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необходимые для доставки Оборудования в Место доставки, за исключением документов, указанных в п. 7.2.4 Договора.</w:t>
      </w:r>
    </w:p>
    <w:p w:rsidR="009D161A" w:rsidRPr="0034220A" w:rsidRDefault="009D161A" w:rsidP="009D161A">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9D161A" w:rsidRPr="0034220A" w:rsidRDefault="009D161A" w:rsidP="009D161A">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9D161A" w:rsidRPr="0034220A" w:rsidRDefault="009D161A" w:rsidP="009D161A">
      <w:pPr>
        <w:shd w:val="clear" w:color="auto" w:fill="FFFFFF"/>
        <w:tabs>
          <w:tab w:val="left" w:pos="0"/>
          <w:tab w:val="left" w:pos="1296"/>
        </w:tabs>
        <w:ind w:right="34" w:firstLine="709"/>
        <w:jc w:val="both"/>
        <w:rPr>
          <w:spacing w:val="-5"/>
        </w:rPr>
      </w:pPr>
      <w:r w:rsidRPr="0034220A">
        <w:t>8.1.22. 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9D161A" w:rsidRPr="0034220A" w:rsidRDefault="009D161A" w:rsidP="009D161A">
      <w:pPr>
        <w:shd w:val="clear" w:color="auto" w:fill="FFFFFF"/>
        <w:tabs>
          <w:tab w:val="left" w:pos="0"/>
          <w:tab w:val="left" w:pos="1296"/>
        </w:tabs>
        <w:ind w:right="34" w:firstLine="709"/>
        <w:jc w:val="both"/>
        <w:rPr>
          <w:spacing w:val="-5"/>
        </w:rPr>
      </w:pPr>
      <w:r w:rsidRPr="0034220A">
        <w:t>8.1.23. Компенсировать Покупателю расходы, связанные с демонтажом, повторным монтажом и пуско-наладочными работами при выявлении недостатков (скрытых дефектов) в поставленном и доставленном Оборудовании.</w:t>
      </w:r>
    </w:p>
    <w:p w:rsidR="009D161A" w:rsidRPr="0034220A" w:rsidRDefault="009D161A" w:rsidP="009D161A">
      <w:pPr>
        <w:shd w:val="clear" w:color="auto" w:fill="FFFFFF"/>
        <w:tabs>
          <w:tab w:val="left" w:pos="0"/>
          <w:tab w:val="left" w:pos="1459"/>
        </w:tabs>
        <w:ind w:left="14" w:right="19" w:firstLine="709"/>
        <w:jc w:val="both"/>
      </w:pPr>
      <w:r w:rsidRPr="0034220A">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9D161A" w:rsidRPr="0034220A" w:rsidRDefault="009D161A" w:rsidP="009D161A">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w:t>
      </w:r>
      <w:r w:rsidRPr="0034220A">
        <w:lastRenderedPageBreak/>
        <w:t>размеры по максимально выступающим частям, центр тяжести, места строповки, места крепления на транспортном средстве.</w:t>
      </w:r>
    </w:p>
    <w:p w:rsidR="009D161A" w:rsidRPr="0034220A" w:rsidRDefault="009D161A" w:rsidP="009D161A">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D161A" w:rsidRPr="0034220A" w:rsidRDefault="009D161A" w:rsidP="009D161A">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9D161A" w:rsidRPr="0034220A" w:rsidRDefault="009D161A" w:rsidP="009D161A">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9D161A" w:rsidRPr="0034220A" w:rsidRDefault="009D161A" w:rsidP="009D161A">
      <w:pPr>
        <w:pStyle w:val="31"/>
        <w:tabs>
          <w:tab w:val="left" w:pos="0"/>
        </w:tabs>
        <w:ind w:left="0" w:firstLine="709"/>
        <w:jc w:val="both"/>
        <w:rPr>
          <w:sz w:val="24"/>
          <w:szCs w:val="24"/>
        </w:rPr>
      </w:pPr>
      <w:r w:rsidRPr="0034220A">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штрих-кодов на поставляемое Оборудование осуществляется посредством Портала Поставщика.</w:t>
      </w:r>
    </w:p>
    <w:p w:rsidR="009D161A" w:rsidRPr="0034220A" w:rsidRDefault="009D161A" w:rsidP="009D161A">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9D161A" w:rsidRPr="0034220A" w:rsidRDefault="009D161A" w:rsidP="009D161A">
      <w:pPr>
        <w:shd w:val="clear" w:color="auto" w:fill="FFFFFF"/>
        <w:tabs>
          <w:tab w:val="left" w:pos="0"/>
          <w:tab w:val="left" w:pos="1277"/>
        </w:tabs>
        <w:ind w:firstLine="709"/>
        <w:jc w:val="both"/>
      </w:pPr>
      <w:r w:rsidRPr="0034220A">
        <w:t>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доставки, включая выгрузку.</w:t>
      </w:r>
    </w:p>
    <w:p w:rsidR="009D161A" w:rsidRPr="0034220A" w:rsidRDefault="009D161A" w:rsidP="009D161A">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9D161A" w:rsidRPr="0034220A" w:rsidRDefault="009D161A" w:rsidP="009D161A">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9D161A" w:rsidRPr="0034220A" w:rsidRDefault="009D161A" w:rsidP="009D161A">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r w:rsidRPr="0034220A">
          <w:rPr>
            <w:rStyle w:val="af5"/>
            <w:lang w:val="en-US"/>
          </w:rPr>
          <w:t>atomstroyexport</w:t>
        </w:r>
        <w:r w:rsidRPr="0034220A">
          <w:rPr>
            <w:rStyle w:val="af5"/>
          </w:rPr>
          <w:t>.</w:t>
        </w:r>
        <w:r w:rsidRPr="0034220A">
          <w:rPr>
            <w:rStyle w:val="af5"/>
            <w:lang w:val="en-US"/>
          </w:rPr>
          <w:t>ru</w:t>
        </w:r>
      </w:hyperlink>
      <w:r w:rsidRPr="0034220A">
        <w:t>.</w:t>
      </w:r>
    </w:p>
    <w:p w:rsidR="009D161A" w:rsidRPr="0034220A" w:rsidRDefault="009D161A" w:rsidP="009D161A">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9D161A" w:rsidRPr="0034220A" w:rsidRDefault="009D161A" w:rsidP="009D161A">
      <w:pPr>
        <w:shd w:val="clear" w:color="auto" w:fill="FFFFFF"/>
        <w:tabs>
          <w:tab w:val="left" w:pos="0"/>
          <w:tab w:val="left" w:pos="1277"/>
        </w:tabs>
        <w:ind w:firstLine="709"/>
        <w:jc w:val="both"/>
      </w:pPr>
      <w:r w:rsidRPr="0034220A">
        <w:t>8.1.32. Обеспечить мониторинг движения по пути следования отгруженного Оборудования и прибытие транспортных средств перевозчика Поставщика в Место доставки под выгрузку не позже 16-00 местного времени в рабочие дни недели.</w:t>
      </w:r>
    </w:p>
    <w:p w:rsidR="009D161A" w:rsidRPr="0034220A" w:rsidRDefault="009D161A" w:rsidP="009D161A">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r w:rsidRPr="0034220A">
          <w:rPr>
            <w:rStyle w:val="af5"/>
            <w:lang w:val="en-US"/>
          </w:rPr>
          <w:t>atomstroyexport</w:t>
        </w:r>
        <w:r w:rsidRPr="0034220A">
          <w:rPr>
            <w:rStyle w:val="af5"/>
          </w:rPr>
          <w:t>.</w:t>
        </w:r>
        <w:r w:rsidRPr="0034220A">
          <w:rPr>
            <w:rStyle w:val="af5"/>
            <w:lang w:val="en-US"/>
          </w:rPr>
          <w:t>ru</w:t>
        </w:r>
      </w:hyperlink>
      <w:r w:rsidRPr="0034220A">
        <w:t xml:space="preserve"> </w:t>
      </w:r>
    </w:p>
    <w:p w:rsidR="009D161A" w:rsidRPr="0034220A" w:rsidRDefault="009D161A" w:rsidP="009D161A">
      <w:pPr>
        <w:shd w:val="clear" w:color="auto" w:fill="FFFFFF"/>
        <w:tabs>
          <w:tab w:val="left" w:pos="0"/>
          <w:tab w:val="left" w:pos="1277"/>
        </w:tabs>
        <w:ind w:firstLine="709"/>
        <w:jc w:val="both"/>
      </w:pPr>
      <w:r w:rsidRPr="0034220A">
        <w:t>8.1.33.1. для проведения идентификационной экспертизы:</w:t>
      </w:r>
    </w:p>
    <w:p w:rsidR="009D161A" w:rsidRPr="0034220A" w:rsidRDefault="009D161A" w:rsidP="009D161A">
      <w:pPr>
        <w:shd w:val="clear" w:color="auto" w:fill="FFFFFF"/>
        <w:tabs>
          <w:tab w:val="left" w:pos="0"/>
          <w:tab w:val="left" w:pos="1277"/>
        </w:tabs>
        <w:ind w:firstLine="709"/>
        <w:jc w:val="both"/>
      </w:pPr>
      <w:r w:rsidRPr="0034220A">
        <w:t>- 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9D161A" w:rsidRPr="0034220A" w:rsidRDefault="009D161A" w:rsidP="009D161A">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9D161A" w:rsidRPr="0034220A" w:rsidRDefault="009D161A" w:rsidP="009D161A">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9D161A" w:rsidRPr="0034220A" w:rsidRDefault="009D161A" w:rsidP="009D161A">
      <w:pPr>
        <w:shd w:val="clear" w:color="auto" w:fill="FFFFFF"/>
        <w:tabs>
          <w:tab w:val="left" w:pos="0"/>
          <w:tab w:val="left" w:pos="1277"/>
        </w:tabs>
        <w:ind w:firstLine="709"/>
        <w:jc w:val="both"/>
      </w:pPr>
      <w:r w:rsidRPr="0034220A">
        <w:t>- 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9D161A" w:rsidRPr="0034220A" w:rsidRDefault="009D161A" w:rsidP="009D161A">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9D161A" w:rsidRPr="0034220A" w:rsidRDefault="009D161A" w:rsidP="009D161A">
      <w:pPr>
        <w:shd w:val="clear" w:color="auto" w:fill="FFFFFF"/>
        <w:tabs>
          <w:tab w:val="left" w:pos="0"/>
          <w:tab w:val="left" w:pos="1277"/>
        </w:tabs>
        <w:ind w:firstLine="709"/>
        <w:jc w:val="both"/>
      </w:pPr>
      <w:r w:rsidRPr="0034220A">
        <w:t xml:space="preserve">8.1.34. Обеспечить статус «товаров таможенного союза» Оборудования и комплектующих элементов к нему на дату подписания Удостоверения о приемочной инспекции </w:t>
      </w:r>
      <w:r w:rsidRPr="0034220A">
        <w:lastRenderedPageBreak/>
        <w:t>уполномоченными представителями Сторон с положительными результатами и товарной накладной ТОРГ-12.</w:t>
      </w:r>
    </w:p>
    <w:p w:rsidR="009D161A" w:rsidRPr="0034220A" w:rsidRDefault="009D161A" w:rsidP="009D161A">
      <w:pPr>
        <w:tabs>
          <w:tab w:val="right" w:pos="9923"/>
        </w:tabs>
        <w:ind w:firstLine="709"/>
        <w:jc w:val="both"/>
      </w:pPr>
      <w:r w:rsidRPr="0034220A">
        <w:t>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и сроков доставки Оборудования.</w:t>
      </w:r>
    </w:p>
    <w:p w:rsidR="009D161A" w:rsidRPr="0034220A" w:rsidRDefault="009D161A" w:rsidP="009D161A">
      <w:pPr>
        <w:shd w:val="clear" w:color="auto" w:fill="FFFFFF"/>
        <w:tabs>
          <w:tab w:val="left" w:pos="0"/>
          <w:tab w:val="left" w:pos="1277"/>
        </w:tabs>
        <w:ind w:firstLine="709"/>
        <w:jc w:val="both"/>
      </w:pPr>
      <w:r w:rsidRPr="0034220A">
        <w:t>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D161A" w:rsidRPr="0034220A" w:rsidRDefault="009D161A" w:rsidP="009D161A">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9D161A" w:rsidRPr="0034220A" w:rsidRDefault="009D161A" w:rsidP="009D161A">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9D161A" w:rsidRPr="0034220A" w:rsidRDefault="009D161A" w:rsidP="009D161A">
      <w:pPr>
        <w:shd w:val="clear" w:color="auto" w:fill="FFFFFF"/>
        <w:tabs>
          <w:tab w:val="left" w:pos="0"/>
          <w:tab w:val="left" w:pos="1277"/>
        </w:tabs>
        <w:ind w:firstLine="709"/>
        <w:jc w:val="both"/>
        <w:rPr>
          <w:bCs/>
          <w:color w:val="000000"/>
        </w:rPr>
      </w:pPr>
      <w:r w:rsidRPr="0034220A">
        <w:t xml:space="preserve">8.1.38. При поставке Оборудования 1, 2 и 3 классов безопасности </w:t>
      </w:r>
      <w:r w:rsidRPr="00437845">
        <w:t>по НП-001-97 (ПНАЭ Г-01-011-97) ОПБ 88/97</w:t>
      </w:r>
      <w:r>
        <w:t xml:space="preserve"> </w:t>
      </w:r>
      <w:r w:rsidRPr="0034220A">
        <w:t>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9D161A" w:rsidRPr="0034220A" w:rsidRDefault="009D161A" w:rsidP="009D161A">
      <w:pPr>
        <w:tabs>
          <w:tab w:val="right" w:pos="9923"/>
        </w:tabs>
        <w:ind w:firstLine="709"/>
        <w:jc w:val="both"/>
      </w:pPr>
      <w:r w:rsidRPr="0034220A">
        <w:t>8.1.39.</w:t>
      </w:r>
      <w:r>
        <w:t xml:space="preserve"> </w:t>
      </w:r>
      <w:r w:rsidRPr="0034220A">
        <w:t>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справочно на бланке завода-изготовителя в комплекте с товаросопроводительной документацией в дату доставки Оборудования.</w:t>
      </w:r>
    </w:p>
    <w:p w:rsidR="009D161A" w:rsidRPr="0092363C" w:rsidRDefault="009D161A" w:rsidP="009D161A">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9D161A" w:rsidRPr="0034220A" w:rsidRDefault="009D161A" w:rsidP="009D161A">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9D161A" w:rsidRPr="0034220A" w:rsidRDefault="009D161A" w:rsidP="009D161A">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9D161A" w:rsidRPr="00526EEB" w:rsidRDefault="009D161A" w:rsidP="009D161A">
      <w:pPr>
        <w:ind w:firstLine="709"/>
        <w:jc w:val="both"/>
      </w:pPr>
      <w:r w:rsidRPr="0092363C">
        <w:t xml:space="preserve">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w:t>
      </w:r>
      <w:r w:rsidRPr="0092363C">
        <w:lastRenderedPageBreak/>
        <w:t>предусматривающее право Поставщика на передачу Покупателю информации, указанной в настоящем пункте Договора.</w:t>
      </w:r>
    </w:p>
    <w:p w:rsidR="009D161A" w:rsidRPr="0034220A" w:rsidRDefault="009D161A" w:rsidP="009D161A">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ТТ) в срок не позднее </w:t>
      </w:r>
      <w:r>
        <w:rPr>
          <w:sz w:val="24"/>
          <w:szCs w:val="24"/>
        </w:rPr>
        <w:t>15</w:t>
      </w:r>
      <w:r w:rsidRPr="0034220A">
        <w:rPr>
          <w:sz w:val="24"/>
          <w:szCs w:val="24"/>
        </w:rPr>
        <w:t xml:space="preserve"> (</w:t>
      </w:r>
      <w:r w:rsidRPr="00DB003D">
        <w:rPr>
          <w:sz w:val="24"/>
          <w:szCs w:val="24"/>
        </w:rPr>
        <w:t>пятнадцати</w:t>
      </w:r>
      <w:r w:rsidRPr="0034220A">
        <w:rPr>
          <w:sz w:val="24"/>
          <w:szCs w:val="24"/>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9D161A" w:rsidRPr="0034220A" w:rsidRDefault="009D161A" w:rsidP="009D161A">
      <w:pPr>
        <w:pStyle w:val="31"/>
        <w:tabs>
          <w:tab w:val="num" w:pos="1620"/>
        </w:tabs>
        <w:spacing w:after="0"/>
        <w:ind w:left="0" w:firstLine="709"/>
        <w:jc w:val="both"/>
        <w:rPr>
          <w:sz w:val="24"/>
          <w:szCs w:val="24"/>
        </w:rPr>
      </w:pPr>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e-mail: </w:t>
      </w:r>
      <w:hyperlink r:id="rId12" w:history="1">
        <w:r w:rsidRPr="0034220A">
          <w:rPr>
            <w:rStyle w:val="af5"/>
            <w:color w:val="auto"/>
            <w:sz w:val="24"/>
            <w:szCs w:val="24"/>
          </w:rPr>
          <w:t>niaep@niaep.ru</w:t>
        </w:r>
      </w:hyperlink>
      <w:r w:rsidRPr="0034220A">
        <w:rPr>
          <w:sz w:val="24"/>
          <w:szCs w:val="24"/>
        </w:rPr>
        <w:t>.</w:t>
      </w:r>
    </w:p>
    <w:p w:rsidR="009D161A" w:rsidRPr="00F53EE6" w:rsidRDefault="009D161A" w:rsidP="009D161A">
      <w:pPr>
        <w:pStyle w:val="31"/>
        <w:tabs>
          <w:tab w:val="left" w:pos="0"/>
          <w:tab w:val="num" w:pos="1620"/>
        </w:tabs>
        <w:spacing w:after="0"/>
        <w:ind w:left="0" w:firstLine="709"/>
        <w:jc w:val="both"/>
        <w:rPr>
          <w:sz w:val="24"/>
          <w:szCs w:val="24"/>
        </w:rPr>
      </w:pPr>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 соответствия Спецификации № 1 и 2 (Приложения № 1.1 и 1.2 к Договору). По результатам проверки Центр верификации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9D161A" w:rsidRPr="00CE061B" w:rsidRDefault="009D161A" w:rsidP="009D161A">
      <w:pPr>
        <w:pStyle w:val="31"/>
        <w:tabs>
          <w:tab w:val="left" w:pos="0"/>
          <w:tab w:val="num" w:pos="1620"/>
        </w:tabs>
        <w:spacing w:after="0"/>
        <w:ind w:left="0" w:firstLine="709"/>
        <w:jc w:val="both"/>
        <w:rPr>
          <w:sz w:val="24"/>
          <w:szCs w:val="24"/>
        </w:rPr>
      </w:pPr>
      <w:r w:rsidRPr="00CE061B">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9D161A" w:rsidRPr="0034220A" w:rsidRDefault="009D161A" w:rsidP="009D161A">
      <w:pPr>
        <w:tabs>
          <w:tab w:val="left" w:pos="0"/>
        </w:tabs>
        <w:ind w:firstLine="709"/>
        <w:jc w:val="center"/>
        <w:rPr>
          <w:b/>
        </w:rPr>
      </w:pPr>
    </w:p>
    <w:p w:rsidR="009D161A" w:rsidRPr="0034220A" w:rsidRDefault="009D161A" w:rsidP="009D161A">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9D161A" w:rsidRPr="0034220A" w:rsidRDefault="009D161A" w:rsidP="009D161A">
      <w:pPr>
        <w:tabs>
          <w:tab w:val="left" w:pos="0"/>
        </w:tabs>
        <w:ind w:firstLine="709"/>
        <w:jc w:val="center"/>
        <w:rPr>
          <w:b/>
        </w:rPr>
      </w:pPr>
    </w:p>
    <w:p w:rsidR="009D161A" w:rsidRPr="0034220A" w:rsidRDefault="009D161A" w:rsidP="009D161A">
      <w:pPr>
        <w:pStyle w:val="3"/>
        <w:tabs>
          <w:tab w:val="left" w:pos="0"/>
        </w:tabs>
        <w:suppressAutoHyphens/>
        <w:spacing w:after="20"/>
        <w:ind w:firstLine="709"/>
        <w:jc w:val="both"/>
        <w:rPr>
          <w:sz w:val="24"/>
          <w:szCs w:val="24"/>
        </w:rPr>
      </w:pPr>
      <w:r w:rsidRPr="0034220A">
        <w:rPr>
          <w:sz w:val="24"/>
          <w:szCs w:val="24"/>
        </w:rPr>
        <w:t>9.1. В период изготовления, приемки, поставки Оборудования Поставщик выполняет все  требования ГОСТ Р 15.201-2000, ГОСТ 15.309-98.</w:t>
      </w:r>
    </w:p>
    <w:p w:rsidR="009D161A" w:rsidRPr="0034220A" w:rsidRDefault="009D161A" w:rsidP="009D161A">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9D161A" w:rsidRPr="0034220A" w:rsidRDefault="009D161A" w:rsidP="009D161A">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9D161A" w:rsidRPr="0034220A" w:rsidRDefault="009D161A" w:rsidP="009D161A">
      <w:pPr>
        <w:pStyle w:val="3"/>
        <w:tabs>
          <w:tab w:val="left" w:pos="0"/>
        </w:tabs>
        <w:suppressAutoHyphens/>
        <w:spacing w:after="20"/>
        <w:ind w:firstLine="709"/>
        <w:jc w:val="both"/>
        <w:rPr>
          <w:sz w:val="24"/>
          <w:szCs w:val="24"/>
        </w:rPr>
      </w:pPr>
      <w:r w:rsidRPr="0034220A">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D161A" w:rsidRPr="0034220A" w:rsidRDefault="009D161A" w:rsidP="009D161A">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lastRenderedPageBreak/>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9D161A" w:rsidRPr="0034220A" w:rsidRDefault="009D161A" w:rsidP="009D161A">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9D161A" w:rsidRPr="0034220A" w:rsidRDefault="009D161A" w:rsidP="009D161A">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9D161A" w:rsidRPr="0034220A" w:rsidRDefault="009D161A" w:rsidP="009D161A">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9D161A" w:rsidRPr="0034220A" w:rsidRDefault="009D161A" w:rsidP="009D161A">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9D161A" w:rsidRPr="0034220A" w:rsidRDefault="009D161A" w:rsidP="009D161A">
      <w:pPr>
        <w:pStyle w:val="3"/>
        <w:tabs>
          <w:tab w:val="left" w:pos="0"/>
        </w:tabs>
        <w:suppressAutoHyphens/>
        <w:spacing w:after="20"/>
        <w:ind w:firstLine="709"/>
        <w:jc w:val="both"/>
        <w:rPr>
          <w:sz w:val="24"/>
          <w:szCs w:val="24"/>
        </w:rPr>
      </w:pPr>
      <w:r w:rsidRPr="0034220A">
        <w:rPr>
          <w:sz w:val="24"/>
          <w:szCs w:val="24"/>
        </w:rPr>
        <w:t>- место (пункт) отгрузки;</w:t>
      </w:r>
    </w:p>
    <w:p w:rsidR="009D161A" w:rsidRPr="0034220A" w:rsidRDefault="009D161A" w:rsidP="009D161A">
      <w:pPr>
        <w:pStyle w:val="3"/>
        <w:tabs>
          <w:tab w:val="left" w:pos="0"/>
        </w:tabs>
        <w:suppressAutoHyphens/>
        <w:spacing w:after="20"/>
        <w:ind w:firstLine="709"/>
        <w:jc w:val="both"/>
        <w:rPr>
          <w:sz w:val="24"/>
          <w:szCs w:val="24"/>
        </w:rPr>
      </w:pPr>
      <w:r w:rsidRPr="0034220A">
        <w:rPr>
          <w:sz w:val="24"/>
          <w:szCs w:val="24"/>
        </w:rPr>
        <w:t>- вид транспорта;</w:t>
      </w:r>
    </w:p>
    <w:p w:rsidR="009D161A" w:rsidRPr="0034220A" w:rsidRDefault="009D161A" w:rsidP="009D161A">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9D161A" w:rsidRPr="0034220A" w:rsidRDefault="009D161A" w:rsidP="009D161A">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9D161A" w:rsidRPr="0034220A" w:rsidRDefault="009D161A" w:rsidP="009D161A">
      <w:pPr>
        <w:pStyle w:val="3"/>
        <w:tabs>
          <w:tab w:val="left" w:pos="0"/>
        </w:tabs>
        <w:suppressAutoHyphens/>
        <w:spacing w:after="20"/>
        <w:ind w:firstLine="709"/>
        <w:jc w:val="both"/>
        <w:rPr>
          <w:sz w:val="24"/>
          <w:szCs w:val="24"/>
        </w:rPr>
      </w:pPr>
      <w:r w:rsidRPr="0034220A">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9D161A" w:rsidRPr="0034220A" w:rsidRDefault="009D161A" w:rsidP="009D161A">
      <w:pPr>
        <w:pStyle w:val="3"/>
        <w:tabs>
          <w:tab w:val="left" w:pos="0"/>
        </w:tabs>
        <w:suppressAutoHyphens/>
        <w:spacing w:after="20"/>
        <w:ind w:firstLine="709"/>
        <w:jc w:val="both"/>
        <w:rPr>
          <w:sz w:val="24"/>
          <w:szCs w:val="24"/>
        </w:rPr>
      </w:pPr>
      <w:r w:rsidRPr="0034220A">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9D161A" w:rsidRPr="0034220A" w:rsidRDefault="009D161A" w:rsidP="009D161A">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9D161A" w:rsidRPr="0034220A" w:rsidRDefault="009D161A" w:rsidP="009D161A">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D161A" w:rsidRPr="0034220A" w:rsidRDefault="009D161A" w:rsidP="009D161A">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9D161A" w:rsidRPr="0034220A" w:rsidRDefault="009D161A" w:rsidP="009D161A">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9D161A" w:rsidRPr="0034220A" w:rsidRDefault="009D161A" w:rsidP="009D161A">
      <w:pPr>
        <w:pStyle w:val="3"/>
        <w:tabs>
          <w:tab w:val="left" w:pos="0"/>
          <w:tab w:val="left" w:pos="284"/>
        </w:tabs>
        <w:suppressAutoHyphens/>
        <w:spacing w:after="20" w:line="276" w:lineRule="auto"/>
        <w:jc w:val="both"/>
        <w:rPr>
          <w:sz w:val="24"/>
          <w:szCs w:val="24"/>
        </w:rPr>
      </w:pPr>
      <w:r w:rsidRPr="0034220A">
        <w:rPr>
          <w:sz w:val="24"/>
          <w:szCs w:val="24"/>
        </w:rPr>
        <w:lastRenderedPageBreak/>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9D161A" w:rsidRPr="0034220A" w:rsidRDefault="009D161A" w:rsidP="009D161A">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(кг), общую массу нетто (кг) и общий объем (м³) грузовых мест;</w:t>
      </w:r>
    </w:p>
    <w:p w:rsidR="009D161A" w:rsidRPr="0034220A" w:rsidRDefault="009D161A" w:rsidP="009D161A">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9D161A" w:rsidRPr="0034220A" w:rsidRDefault="009D161A" w:rsidP="009D161A">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p>
    <w:p w:rsidR="009D161A" w:rsidRPr="0034220A" w:rsidRDefault="009D161A" w:rsidP="009D161A">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9D161A" w:rsidRPr="0034220A" w:rsidRDefault="009D161A" w:rsidP="009D161A">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9D161A" w:rsidRPr="0034220A" w:rsidRDefault="009D161A" w:rsidP="009D161A">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9D161A" w:rsidRPr="0034220A" w:rsidRDefault="009D161A" w:rsidP="009D161A">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9D161A" w:rsidRPr="0034220A" w:rsidRDefault="009D161A" w:rsidP="009D161A">
      <w:pPr>
        <w:pStyle w:val="3"/>
        <w:tabs>
          <w:tab w:val="left" w:pos="0"/>
          <w:tab w:val="left" w:pos="284"/>
        </w:tabs>
        <w:suppressAutoHyphens/>
        <w:spacing w:after="20" w:line="276" w:lineRule="auto"/>
        <w:jc w:val="both"/>
        <w:rPr>
          <w:sz w:val="24"/>
          <w:szCs w:val="24"/>
        </w:rPr>
      </w:pPr>
      <w:r w:rsidRPr="0034220A">
        <w:rPr>
          <w:sz w:val="24"/>
          <w:szCs w:val="24"/>
        </w:rPr>
        <w:t>- возможность штабелирования грузовых мест с указанием предельной нагрузки (кг) на верхнюю крышку тары;</w:t>
      </w:r>
    </w:p>
    <w:p w:rsidR="009D161A" w:rsidRPr="0034220A" w:rsidRDefault="009D161A" w:rsidP="009D161A">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9D161A" w:rsidRPr="0034220A" w:rsidRDefault="009D161A" w:rsidP="009D161A">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9D161A" w:rsidRPr="0034220A" w:rsidRDefault="009D161A" w:rsidP="009D161A">
      <w:pPr>
        <w:pStyle w:val="3"/>
        <w:tabs>
          <w:tab w:val="left" w:pos="0"/>
        </w:tabs>
        <w:suppressAutoHyphens/>
        <w:spacing w:after="20"/>
        <w:ind w:firstLine="709"/>
        <w:jc w:val="both"/>
        <w:rPr>
          <w:sz w:val="24"/>
          <w:szCs w:val="24"/>
        </w:rPr>
      </w:pPr>
      <w:r w:rsidRPr="0034220A">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9D161A" w:rsidRPr="0034220A" w:rsidRDefault="009D161A" w:rsidP="009D161A">
      <w:pPr>
        <w:spacing w:after="20"/>
        <w:ind w:firstLine="709"/>
        <w:jc w:val="both"/>
      </w:pPr>
      <w:r w:rsidRPr="0034220A">
        <w:t>9.11. Поставщик при отгрузке Оборудования автомобильным транспортом укажет:</w:t>
      </w:r>
    </w:p>
    <w:p w:rsidR="009D161A" w:rsidRPr="0034220A" w:rsidRDefault="009D161A" w:rsidP="009D161A">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«Атомстройэкспорт»;</w:t>
      </w:r>
    </w:p>
    <w:p w:rsidR="009D161A" w:rsidRPr="0034220A" w:rsidRDefault="009D161A" w:rsidP="009D161A">
      <w:pPr>
        <w:spacing w:after="20"/>
        <w:ind w:firstLine="709"/>
        <w:jc w:val="both"/>
        <w:rPr>
          <w:i/>
        </w:rPr>
      </w:pPr>
      <w:r w:rsidRPr="0034220A">
        <w:t>Грузополучатель:</w:t>
      </w:r>
      <w:r w:rsidRPr="0034220A">
        <w:rPr>
          <w:sz w:val="28"/>
          <w:szCs w:val="28"/>
        </w:rPr>
        <w:t xml:space="preserve"> </w:t>
      </w:r>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
    <w:p w:rsidR="009D161A" w:rsidRPr="0034220A" w:rsidRDefault="009D161A" w:rsidP="009D161A">
      <w:pPr>
        <w:spacing w:after="20"/>
        <w:ind w:firstLine="709"/>
        <w:jc w:val="both"/>
        <w:rPr>
          <w:bCs/>
          <w:i/>
        </w:rPr>
      </w:pPr>
      <w:bookmarkStart w:id="2" w:name="OLE_LINK1"/>
      <w:bookmarkStart w:id="3"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2"/>
    <w:bookmarkEnd w:id="3"/>
    <w:p w:rsidR="009D161A" w:rsidRPr="0034220A" w:rsidRDefault="009D161A" w:rsidP="009D161A">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9D161A" w:rsidRPr="0034220A" w:rsidRDefault="009D161A" w:rsidP="009D161A">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r w:rsidRPr="0034220A">
        <w:rPr>
          <w:sz w:val="24"/>
          <w:szCs w:val="24"/>
        </w:rPr>
        <w:t>с даты получения информации, указанной в пункте 9.6 Договора.</w:t>
      </w:r>
    </w:p>
    <w:p w:rsidR="009D161A" w:rsidRPr="0034220A" w:rsidRDefault="009D161A" w:rsidP="009D161A">
      <w:pPr>
        <w:tabs>
          <w:tab w:val="left" w:pos="0"/>
        </w:tabs>
        <w:spacing w:after="20"/>
        <w:ind w:firstLine="720"/>
        <w:jc w:val="both"/>
      </w:pPr>
      <w:r w:rsidRPr="0034220A">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9D161A" w:rsidRPr="0034220A" w:rsidRDefault="009D161A" w:rsidP="009D161A">
      <w:pPr>
        <w:tabs>
          <w:tab w:val="left" w:pos="0"/>
        </w:tabs>
        <w:ind w:firstLine="720"/>
        <w:jc w:val="both"/>
      </w:pPr>
      <w:r w:rsidRPr="0034220A">
        <w:lastRenderedPageBreak/>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9D161A" w:rsidRPr="0034220A" w:rsidRDefault="009D161A" w:rsidP="009D161A">
      <w:pPr>
        <w:tabs>
          <w:tab w:val="left" w:pos="0"/>
        </w:tabs>
        <w:spacing w:after="20"/>
        <w:ind w:firstLine="720"/>
        <w:jc w:val="both"/>
      </w:pPr>
      <w:r w:rsidRPr="0034220A">
        <w:t>9.13. Дата поставки и дата доставки считаются Сторонами:</w:t>
      </w:r>
    </w:p>
    <w:p w:rsidR="009D161A" w:rsidRPr="0034220A" w:rsidRDefault="009D161A" w:rsidP="009D161A">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9D161A" w:rsidRPr="0034220A" w:rsidRDefault="009D161A" w:rsidP="009D161A">
      <w:pPr>
        <w:tabs>
          <w:tab w:val="left" w:pos="0"/>
        </w:tabs>
        <w:spacing w:after="20"/>
        <w:ind w:firstLine="720"/>
        <w:jc w:val="both"/>
      </w:pPr>
      <w:r w:rsidRPr="0034220A">
        <w:t>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с даты доставки.</w:t>
      </w:r>
    </w:p>
    <w:p w:rsidR="009D161A" w:rsidRPr="0034220A" w:rsidRDefault="009D161A" w:rsidP="009D161A">
      <w:pPr>
        <w:spacing w:after="20"/>
        <w:ind w:left="120" w:firstLine="600"/>
        <w:jc w:val="both"/>
      </w:pPr>
      <w:r w:rsidRPr="0034220A">
        <w:t>9.14. </w:t>
      </w:r>
      <w:r w:rsidRPr="00DB003D">
        <w:t>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r>
        <w:t>.</w:t>
      </w:r>
      <w:bookmarkStart w:id="4" w:name="_GoBack"/>
      <w:bookmarkEnd w:id="4"/>
    </w:p>
    <w:p w:rsidR="009D161A" w:rsidRPr="0034220A" w:rsidRDefault="009D161A" w:rsidP="009D161A">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9D161A" w:rsidRPr="0034220A" w:rsidRDefault="009D161A" w:rsidP="009D161A">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9D161A" w:rsidRPr="0034220A" w:rsidRDefault="009D161A" w:rsidP="009D161A">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D161A" w:rsidRPr="0034220A" w:rsidRDefault="009D161A" w:rsidP="009D161A">
      <w:pPr>
        <w:spacing w:after="20"/>
        <w:ind w:left="120" w:firstLine="600"/>
        <w:jc w:val="both"/>
      </w:pPr>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
    <w:p w:rsidR="009D161A" w:rsidRPr="0034220A" w:rsidRDefault="009D161A" w:rsidP="009D161A">
      <w:pPr>
        <w:spacing w:after="20"/>
        <w:ind w:left="120" w:firstLine="600"/>
        <w:jc w:val="both"/>
      </w:pPr>
      <w:r w:rsidRPr="0034220A">
        <w:t>9.16.2. Покупатель в течение 7 (семи) рабочих дней с даты получения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9D161A" w:rsidRPr="0034220A" w:rsidRDefault="009D161A" w:rsidP="009D161A">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9D161A" w:rsidRPr="0034220A" w:rsidRDefault="009D161A" w:rsidP="009D161A">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9D161A" w:rsidRPr="0034220A" w:rsidRDefault="009D161A" w:rsidP="009D161A">
      <w:pPr>
        <w:spacing w:after="20"/>
        <w:ind w:left="120" w:firstLine="600"/>
        <w:jc w:val="both"/>
      </w:pPr>
      <w:r w:rsidRPr="0034220A">
        <w:t>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Оборудования и уполномоченные представители Сторон подписывают товарную накладную ТОРГ-12.</w:t>
      </w:r>
    </w:p>
    <w:p w:rsidR="009D161A" w:rsidRPr="0034220A" w:rsidRDefault="009D161A" w:rsidP="009D161A">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9D161A" w:rsidRPr="0034220A" w:rsidRDefault="009D161A" w:rsidP="009D161A">
      <w:pPr>
        <w:tabs>
          <w:tab w:val="left" w:pos="0"/>
        </w:tabs>
        <w:spacing w:after="20"/>
        <w:ind w:firstLine="709"/>
        <w:jc w:val="both"/>
      </w:pPr>
      <w:r w:rsidRPr="0034220A">
        <w:lastRenderedPageBreak/>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9D161A" w:rsidRPr="0034220A" w:rsidRDefault="009D161A" w:rsidP="009D161A">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9D161A" w:rsidRPr="0034220A" w:rsidRDefault="009D161A" w:rsidP="009D161A">
      <w:pPr>
        <w:tabs>
          <w:tab w:val="left" w:pos="0"/>
        </w:tabs>
        <w:ind w:firstLine="709"/>
        <w:jc w:val="center"/>
        <w:rPr>
          <w:b/>
          <w:color w:val="000000"/>
        </w:rPr>
      </w:pPr>
    </w:p>
    <w:p w:rsidR="009D161A" w:rsidRPr="0034220A" w:rsidRDefault="009D161A" w:rsidP="009D161A">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9D161A" w:rsidRPr="0034220A" w:rsidRDefault="009D161A" w:rsidP="009D161A">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9D161A" w:rsidRPr="0034220A" w:rsidRDefault="009D161A" w:rsidP="009D161A">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9D161A" w:rsidRPr="0034220A" w:rsidRDefault="009D161A" w:rsidP="009D161A">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9D161A" w:rsidRPr="0034220A" w:rsidTr="00C27FD4">
        <w:trPr>
          <w:trHeight w:val="457"/>
        </w:trPr>
        <w:tc>
          <w:tcPr>
            <w:tcW w:w="1029" w:type="dxa"/>
          </w:tcPr>
          <w:p w:rsidR="009D161A" w:rsidRPr="0034220A" w:rsidRDefault="009D161A" w:rsidP="00C27FD4">
            <w:pPr>
              <w:pStyle w:val="210"/>
              <w:suppressLineNumbers/>
              <w:tabs>
                <w:tab w:val="left" w:pos="0"/>
              </w:tabs>
              <w:suppressAutoHyphens/>
              <w:spacing w:after="0"/>
              <w:ind w:left="0" w:right="24" w:firstLine="709"/>
              <w:jc w:val="right"/>
              <w:rPr>
                <w:szCs w:val="24"/>
              </w:rPr>
            </w:pPr>
          </w:p>
        </w:tc>
        <w:tc>
          <w:tcPr>
            <w:tcW w:w="9002" w:type="dxa"/>
          </w:tcPr>
          <w:p w:rsidR="009D161A" w:rsidRPr="0034220A" w:rsidRDefault="009D161A" w:rsidP="00C27FD4">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9D161A" w:rsidRPr="0034220A" w:rsidRDefault="009D161A" w:rsidP="00C27FD4">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9D161A" w:rsidRPr="0034220A" w:rsidRDefault="009D161A" w:rsidP="00C27FD4">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9D161A" w:rsidRPr="0034220A" w:rsidTr="00C27FD4">
        <w:trPr>
          <w:trHeight w:val="362"/>
        </w:trPr>
        <w:tc>
          <w:tcPr>
            <w:tcW w:w="1029" w:type="dxa"/>
          </w:tcPr>
          <w:p w:rsidR="009D161A" w:rsidRPr="0034220A" w:rsidRDefault="009D161A" w:rsidP="00C27FD4">
            <w:pPr>
              <w:pStyle w:val="210"/>
              <w:suppressLineNumbers/>
              <w:tabs>
                <w:tab w:val="left" w:pos="0"/>
              </w:tabs>
              <w:suppressAutoHyphens/>
              <w:spacing w:after="0"/>
              <w:ind w:left="0" w:right="24" w:firstLine="709"/>
              <w:jc w:val="right"/>
              <w:rPr>
                <w:szCs w:val="24"/>
              </w:rPr>
            </w:pPr>
          </w:p>
        </w:tc>
        <w:tc>
          <w:tcPr>
            <w:tcW w:w="9002" w:type="dxa"/>
          </w:tcPr>
          <w:p w:rsidR="009D161A" w:rsidRPr="0034220A" w:rsidRDefault="009D161A" w:rsidP="00C27FD4">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9D161A" w:rsidRPr="0034220A" w:rsidRDefault="009D161A" w:rsidP="009D161A">
      <w:pPr>
        <w:shd w:val="clear" w:color="auto" w:fill="FFFFFF"/>
        <w:tabs>
          <w:tab w:val="left" w:pos="0"/>
          <w:tab w:val="left" w:pos="1147"/>
        </w:tabs>
        <w:ind w:left="58" w:firstLine="651"/>
        <w:jc w:val="both"/>
      </w:pPr>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 xml:space="preserve">составить акт и сделать отметки о составлении акта в Транспортных документах. </w:t>
      </w:r>
    </w:p>
    <w:p w:rsidR="009D161A" w:rsidRPr="0034220A" w:rsidRDefault="009D161A" w:rsidP="009D161A">
      <w:pPr>
        <w:pStyle w:val="a4"/>
        <w:widowControl w:val="0"/>
        <w:tabs>
          <w:tab w:val="left" w:pos="0"/>
        </w:tabs>
        <w:suppressAutoHyphens/>
        <w:ind w:left="0" w:firstLine="709"/>
        <w:jc w:val="both"/>
        <w:rPr>
          <w:bCs/>
          <w:color w:val="000000"/>
        </w:rPr>
      </w:pPr>
      <w:r w:rsidRPr="0034220A">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9D161A" w:rsidRPr="0034220A" w:rsidRDefault="009D161A" w:rsidP="009D161A">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9D161A" w:rsidRPr="0034220A" w:rsidRDefault="009D161A" w:rsidP="009D161A">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D161A" w:rsidRPr="0034220A" w:rsidRDefault="009D161A" w:rsidP="009D161A">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9D161A" w:rsidRPr="0034220A" w:rsidRDefault="009D161A" w:rsidP="009D161A">
      <w:pPr>
        <w:pStyle w:val="a4"/>
        <w:widowControl w:val="0"/>
        <w:tabs>
          <w:tab w:val="left" w:pos="0"/>
          <w:tab w:val="left" w:pos="142"/>
        </w:tabs>
        <w:suppressAutoHyphens/>
        <w:ind w:left="0" w:firstLine="709"/>
        <w:jc w:val="both"/>
        <w:rPr>
          <w:bCs/>
          <w:color w:val="000000"/>
        </w:rPr>
      </w:pPr>
      <w:r w:rsidRPr="0034220A">
        <w:rPr>
          <w:bCs/>
          <w:color w:val="000000"/>
        </w:rPr>
        <w:t>10.6. Упаковка грузовых мест, расконсервация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9D161A" w:rsidRPr="0034220A" w:rsidRDefault="009D161A" w:rsidP="009D161A">
      <w:pPr>
        <w:pStyle w:val="a4"/>
        <w:widowControl w:val="0"/>
        <w:tabs>
          <w:tab w:val="left" w:pos="0"/>
          <w:tab w:val="left" w:pos="142"/>
        </w:tabs>
        <w:suppressAutoHyphens/>
        <w:ind w:left="0" w:firstLine="709"/>
        <w:jc w:val="both"/>
        <w:rPr>
          <w:bCs/>
          <w:szCs w:val="28"/>
        </w:rPr>
      </w:pPr>
      <w:r w:rsidRPr="0034220A">
        <w:rPr>
          <w:bCs/>
          <w:color w:val="000000"/>
        </w:rPr>
        <w:lastRenderedPageBreak/>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9D161A" w:rsidRPr="0034220A" w:rsidRDefault="009D161A" w:rsidP="009D161A">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9D161A" w:rsidRPr="0034220A" w:rsidRDefault="009D161A" w:rsidP="009D161A">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9D161A" w:rsidRPr="0034220A" w:rsidRDefault="009D161A" w:rsidP="009D161A">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9D161A" w:rsidRPr="0034220A" w:rsidRDefault="009D161A" w:rsidP="009D161A">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D161A" w:rsidRPr="0034220A" w:rsidRDefault="009D161A" w:rsidP="009D161A">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9D161A" w:rsidRPr="0034220A" w:rsidRDefault="009D161A" w:rsidP="009D161A">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9D161A" w:rsidRPr="0034220A" w:rsidRDefault="009D161A" w:rsidP="009D161A">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9D161A" w:rsidRPr="0034220A" w:rsidRDefault="009D161A" w:rsidP="009D161A">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9D161A" w:rsidRPr="0034220A" w:rsidRDefault="009D161A" w:rsidP="009D161A">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Исчисление этого срока начинается с даты подписания Акта Входного контроля.</w:t>
      </w:r>
    </w:p>
    <w:p w:rsidR="009D161A" w:rsidRPr="0034220A" w:rsidRDefault="009D161A" w:rsidP="009D161A">
      <w:pPr>
        <w:pStyle w:val="a4"/>
        <w:widowControl w:val="0"/>
        <w:tabs>
          <w:tab w:val="left" w:pos="0"/>
        </w:tabs>
        <w:suppressAutoHyphens/>
        <w:ind w:left="0" w:firstLine="709"/>
        <w:jc w:val="both"/>
        <w:rPr>
          <w:bCs/>
          <w:color w:val="000000"/>
        </w:rPr>
      </w:pPr>
      <w:r w:rsidRPr="0034220A">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9D161A" w:rsidRPr="0034220A" w:rsidRDefault="009D161A" w:rsidP="009D161A">
      <w:pPr>
        <w:shd w:val="clear" w:color="auto" w:fill="FFFFFF"/>
        <w:tabs>
          <w:tab w:val="left" w:pos="0"/>
        </w:tabs>
        <w:jc w:val="center"/>
        <w:rPr>
          <w:b/>
          <w:bCs/>
          <w:spacing w:val="-1"/>
        </w:rPr>
      </w:pPr>
      <w:r w:rsidRPr="0034220A">
        <w:rPr>
          <w:b/>
          <w:bCs/>
          <w:spacing w:val="-1"/>
        </w:rPr>
        <w:lastRenderedPageBreak/>
        <w:t>Статья 11. Гарантийный срок</w:t>
      </w:r>
    </w:p>
    <w:p w:rsidR="009D161A" w:rsidRPr="0034220A" w:rsidRDefault="009D161A" w:rsidP="009D161A">
      <w:pPr>
        <w:shd w:val="clear" w:color="auto" w:fill="FFFFFF"/>
        <w:tabs>
          <w:tab w:val="left" w:pos="0"/>
        </w:tabs>
        <w:ind w:left="3360" w:firstLine="709"/>
        <w:jc w:val="both"/>
        <w:rPr>
          <w:b/>
          <w:bCs/>
          <w:spacing w:val="-1"/>
        </w:rPr>
      </w:pPr>
    </w:p>
    <w:p w:rsidR="009D161A" w:rsidRPr="0034220A" w:rsidRDefault="009D161A" w:rsidP="009D161A">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9D161A" w:rsidRPr="0034220A" w:rsidRDefault="009D161A" w:rsidP="009D161A">
      <w:pPr>
        <w:shd w:val="clear" w:color="auto" w:fill="FFFFFF"/>
        <w:tabs>
          <w:tab w:val="left" w:pos="0"/>
          <w:tab w:val="left" w:pos="1166"/>
        </w:tabs>
        <w:ind w:left="48" w:right="5" w:firstLine="709"/>
        <w:jc w:val="both"/>
      </w:pPr>
      <w:r w:rsidRPr="0034220A">
        <w:rPr>
          <w:spacing w:val="-9"/>
        </w:rPr>
        <w:t xml:space="preserve">11.2.  </w:t>
      </w:r>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xml:space="preserve">, с указанием срока прибытия представителей Поставщика для </w:t>
      </w:r>
      <w:r w:rsidRPr="0034220A">
        <w:t>подписания Акта расследования выявленных несоответствий.</w:t>
      </w:r>
    </w:p>
    <w:p w:rsidR="009D161A" w:rsidRPr="0034220A" w:rsidRDefault="009D161A" w:rsidP="009D161A">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9D161A" w:rsidRPr="0034220A" w:rsidRDefault="009D161A" w:rsidP="009D161A">
      <w:pPr>
        <w:pStyle w:val="a4"/>
        <w:widowControl w:val="0"/>
        <w:tabs>
          <w:tab w:val="left" w:pos="0"/>
        </w:tabs>
        <w:suppressAutoHyphens/>
        <w:ind w:left="0" w:firstLine="709"/>
        <w:jc w:val="both"/>
        <w:rPr>
          <w:spacing w:val="-1"/>
        </w:rPr>
      </w:pPr>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
    <w:p w:rsidR="009D161A" w:rsidRPr="0034220A" w:rsidRDefault="009D161A" w:rsidP="009D161A">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D161A" w:rsidRPr="0034220A" w:rsidRDefault="009D161A" w:rsidP="009D161A">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9D161A" w:rsidRPr="0034220A" w:rsidRDefault="009D161A" w:rsidP="009D161A">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9D161A" w:rsidRPr="0034220A" w:rsidRDefault="009D161A" w:rsidP="009D161A">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9D161A" w:rsidRPr="0034220A" w:rsidRDefault="009D161A" w:rsidP="009D161A">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9D161A" w:rsidRPr="0034220A" w:rsidRDefault="009D161A" w:rsidP="009D161A">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9D161A" w:rsidRPr="0034220A" w:rsidRDefault="009D161A" w:rsidP="009D161A">
      <w:pPr>
        <w:shd w:val="clear" w:color="auto" w:fill="FFFFFF"/>
        <w:tabs>
          <w:tab w:val="left" w:pos="0"/>
          <w:tab w:val="left" w:pos="1128"/>
        </w:tabs>
        <w:ind w:left="14" w:right="-1" w:firstLine="709"/>
        <w:jc w:val="both"/>
      </w:pPr>
      <w:r w:rsidRPr="0034220A">
        <w:rPr>
          <w:spacing w:val="-9"/>
        </w:rPr>
        <w:t xml:space="preserve">11.5. </w:t>
      </w:r>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 (</w:t>
      </w:r>
      <w:r w:rsidRPr="00820979">
        <w:rPr>
          <w:b/>
          <w:bCs/>
          <w:spacing w:val="-1"/>
        </w:rPr>
        <w:t>30.11.2018 г.</w:t>
      </w:r>
      <w:r w:rsidRPr="0092363C">
        <w:rPr>
          <w:bCs/>
          <w:spacing w:val="-1"/>
        </w:rPr>
        <w:t>),</w:t>
      </w:r>
      <w:r>
        <w:rPr>
          <w:b/>
          <w:bCs/>
          <w:spacing w:val="-1"/>
        </w:rPr>
        <w:t xml:space="preserve"> </w:t>
      </w:r>
      <w:r w:rsidRPr="0034220A">
        <w:t xml:space="preserve">если больший срок не предусмотрен проектной, конструкторской и нормативно-технической </w:t>
      </w:r>
      <w:r w:rsidRPr="0034220A">
        <w:lastRenderedPageBreak/>
        <w:t>документацией или документацией З</w:t>
      </w:r>
      <w:r w:rsidRPr="0034220A">
        <w:rPr>
          <w:lang w:eastAsia="en-US"/>
        </w:rPr>
        <w:t xml:space="preserve">авода-изготовителя. </w:t>
      </w:r>
      <w:r w:rsidRPr="002B127D">
        <w:rPr>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9D161A" w:rsidRPr="0034220A" w:rsidRDefault="009D161A" w:rsidP="009D161A">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9D161A" w:rsidRPr="0034220A" w:rsidRDefault="009D161A" w:rsidP="009D161A">
      <w:pPr>
        <w:shd w:val="clear" w:color="auto" w:fill="FFFFFF"/>
        <w:tabs>
          <w:tab w:val="left" w:pos="0"/>
          <w:tab w:val="left" w:pos="1128"/>
        </w:tabs>
        <w:ind w:left="14" w:right="-1" w:firstLine="709"/>
        <w:jc w:val="both"/>
      </w:pPr>
      <w:r w:rsidRPr="0034220A">
        <w:rPr>
          <w:spacing w:val="-9"/>
        </w:rPr>
        <w:t xml:space="preserve">11.6. </w:t>
      </w:r>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 (</w:t>
      </w:r>
      <w:r w:rsidRPr="00820979">
        <w:rPr>
          <w:b/>
          <w:bCs/>
          <w:spacing w:val="-1"/>
        </w:rPr>
        <w:t>20.07.2020 г.</w:t>
      </w:r>
      <w:r w:rsidRPr="0092363C">
        <w:rPr>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 xml:space="preserve">авода-изготовителя. </w:t>
      </w:r>
      <w:r w:rsidRPr="002B127D">
        <w:rPr>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9D161A" w:rsidRPr="0034220A" w:rsidRDefault="009D161A" w:rsidP="009D161A">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9D161A" w:rsidRPr="0034220A" w:rsidRDefault="009D161A" w:rsidP="009D161A">
      <w:pPr>
        <w:shd w:val="clear" w:color="auto" w:fill="FFFFFF"/>
        <w:tabs>
          <w:tab w:val="left" w:pos="0"/>
          <w:tab w:val="left" w:pos="1128"/>
        </w:tabs>
        <w:ind w:left="14" w:right="38" w:firstLine="709"/>
        <w:jc w:val="both"/>
        <w:rPr>
          <w:b/>
          <w:bCs/>
          <w:spacing w:val="-1"/>
        </w:rPr>
      </w:pPr>
    </w:p>
    <w:p w:rsidR="009D161A" w:rsidRPr="0034220A" w:rsidRDefault="009D161A" w:rsidP="009D161A">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9D161A" w:rsidRPr="0034220A" w:rsidRDefault="009D161A" w:rsidP="009D161A">
      <w:pPr>
        <w:shd w:val="clear" w:color="auto" w:fill="FFFFFF"/>
        <w:tabs>
          <w:tab w:val="left" w:pos="0"/>
        </w:tabs>
        <w:ind w:left="3005" w:firstLine="709"/>
        <w:jc w:val="both"/>
        <w:rPr>
          <w:b/>
          <w:bCs/>
          <w:spacing w:val="-1"/>
        </w:rPr>
      </w:pPr>
    </w:p>
    <w:p w:rsidR="009D161A" w:rsidRPr="0034220A" w:rsidRDefault="009D161A" w:rsidP="009D161A">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9D161A" w:rsidRPr="0034220A" w:rsidRDefault="009D161A" w:rsidP="009D161A">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9D161A" w:rsidRPr="0034220A" w:rsidRDefault="009D161A" w:rsidP="009D161A">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9D161A" w:rsidRPr="0034220A" w:rsidRDefault="009D161A" w:rsidP="009D161A">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9D161A" w:rsidRPr="0034220A" w:rsidRDefault="009D161A" w:rsidP="009D161A">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9D161A" w:rsidRPr="0034220A" w:rsidRDefault="009D161A" w:rsidP="009D161A">
      <w:pPr>
        <w:pStyle w:val="a6"/>
        <w:keepLines/>
        <w:tabs>
          <w:tab w:val="left" w:pos="0"/>
          <w:tab w:val="left" w:pos="1276"/>
        </w:tabs>
        <w:spacing w:after="0"/>
        <w:ind w:firstLine="709"/>
        <w:jc w:val="both"/>
      </w:pPr>
      <w:r w:rsidRPr="0034220A">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9D161A" w:rsidRPr="0034220A" w:rsidRDefault="009D161A" w:rsidP="009D161A">
      <w:pPr>
        <w:pStyle w:val="a6"/>
        <w:keepLines/>
        <w:tabs>
          <w:tab w:val="left" w:pos="0"/>
          <w:tab w:val="left" w:pos="1276"/>
        </w:tabs>
        <w:spacing w:after="0"/>
        <w:ind w:firstLine="709"/>
        <w:jc w:val="both"/>
      </w:pPr>
      <w:r w:rsidRPr="0034220A">
        <w:lastRenderedPageBreak/>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D161A" w:rsidRPr="0034220A" w:rsidRDefault="009D161A" w:rsidP="009D161A">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9D161A" w:rsidRPr="0034220A" w:rsidRDefault="009D161A" w:rsidP="009D161A">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9D161A" w:rsidRPr="0034220A" w:rsidRDefault="009D161A" w:rsidP="009D161A">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9D161A" w:rsidRPr="0034220A" w:rsidRDefault="009D161A" w:rsidP="009D161A">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9D161A" w:rsidRPr="0034220A" w:rsidRDefault="009D161A" w:rsidP="009D161A">
      <w:pPr>
        <w:tabs>
          <w:tab w:val="left" w:pos="0"/>
        </w:tabs>
        <w:ind w:firstLine="720"/>
        <w:jc w:val="both"/>
      </w:pPr>
      <w:r w:rsidRPr="0034220A">
        <w:t>12.</w:t>
      </w:r>
      <w:r w:rsidRPr="0092363C">
        <w:t>8</w:t>
      </w:r>
      <w:r w:rsidRPr="0034220A">
        <w:t>. 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9D161A" w:rsidRPr="0034220A" w:rsidRDefault="009D161A" w:rsidP="009D161A">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9D161A" w:rsidRPr="0034220A" w:rsidRDefault="009D161A" w:rsidP="009D161A">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9D161A" w:rsidRPr="0034220A" w:rsidRDefault="009D161A" w:rsidP="009D161A">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9D161A" w:rsidRPr="0034220A" w:rsidRDefault="009D161A" w:rsidP="009D161A">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9D161A" w:rsidRPr="0034220A" w:rsidRDefault="009D161A" w:rsidP="009D161A">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9D161A" w:rsidRPr="0034220A" w:rsidRDefault="009D161A" w:rsidP="009D161A">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 xml:space="preserve">Входного контроля </w:t>
      </w:r>
      <w:r w:rsidRPr="0034220A">
        <w:rPr>
          <w:bCs/>
          <w:color w:val="000000"/>
        </w:rPr>
        <w:lastRenderedPageBreak/>
        <w:t>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9D161A" w:rsidRPr="0034220A" w:rsidRDefault="009D161A" w:rsidP="009D161A">
      <w:pPr>
        <w:tabs>
          <w:tab w:val="left" w:pos="0"/>
        </w:tabs>
        <w:spacing w:line="240" w:lineRule="atLeast"/>
        <w:ind w:firstLine="709"/>
        <w:jc w:val="both"/>
      </w:pPr>
      <w:r w:rsidRPr="0034220A">
        <w:t>12.</w:t>
      </w:r>
      <w:r w:rsidRPr="0092363C">
        <w:t>13</w:t>
      </w:r>
      <w:r w:rsidRPr="0034220A">
        <w:t>.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9D161A" w:rsidRPr="0034220A" w:rsidRDefault="009D161A" w:rsidP="009D161A">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9D161A" w:rsidRPr="0034220A" w:rsidRDefault="009D161A" w:rsidP="009D161A">
      <w:pPr>
        <w:tabs>
          <w:tab w:val="left" w:pos="0"/>
        </w:tabs>
        <w:spacing w:line="240" w:lineRule="atLeast"/>
        <w:ind w:firstLine="709"/>
        <w:jc w:val="both"/>
      </w:pPr>
      <w:r w:rsidRPr="0034220A">
        <w:t>12.</w:t>
      </w:r>
      <w:r w:rsidRPr="0092363C">
        <w:t>15</w:t>
      </w:r>
      <w:r w:rsidRPr="0034220A">
        <w:t>. В случае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9D161A" w:rsidRPr="0034220A" w:rsidRDefault="009D161A" w:rsidP="009D161A">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9D161A" w:rsidRPr="0034220A" w:rsidRDefault="009D161A" w:rsidP="009D161A">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9D161A" w:rsidRPr="0034220A" w:rsidRDefault="009D161A" w:rsidP="009D161A">
      <w:pPr>
        <w:tabs>
          <w:tab w:val="left" w:pos="0"/>
          <w:tab w:val="left" w:pos="7920"/>
        </w:tabs>
        <w:spacing w:line="240" w:lineRule="atLeast"/>
        <w:ind w:firstLine="709"/>
        <w:jc w:val="both"/>
      </w:pPr>
      <w:r w:rsidRPr="0034220A">
        <w:t>12.</w:t>
      </w:r>
      <w:r w:rsidRPr="0092363C">
        <w:t>18</w:t>
      </w:r>
      <w:r w:rsidRPr="0034220A">
        <w:t>. 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
    <w:p w:rsidR="009D161A" w:rsidRPr="0034220A" w:rsidRDefault="009D161A" w:rsidP="009D161A">
      <w:pPr>
        <w:tabs>
          <w:tab w:val="left" w:pos="0"/>
        </w:tabs>
        <w:spacing w:line="240" w:lineRule="atLeast"/>
        <w:ind w:firstLine="709"/>
        <w:jc w:val="both"/>
      </w:pPr>
      <w:r w:rsidRPr="0034220A">
        <w:t>12.</w:t>
      </w:r>
      <w:r w:rsidRPr="0092363C">
        <w:t>19</w:t>
      </w:r>
      <w:r w:rsidRPr="0034220A">
        <w:t xml:space="preserve">. 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
    <w:p w:rsidR="009D161A" w:rsidRPr="0034220A" w:rsidRDefault="009D161A" w:rsidP="009D161A">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9D161A" w:rsidRPr="0034220A" w:rsidRDefault="009D161A" w:rsidP="009D161A">
      <w:pPr>
        <w:pStyle w:val="af9"/>
        <w:ind w:left="0" w:firstLine="709"/>
        <w:jc w:val="both"/>
      </w:pPr>
      <w:r w:rsidRPr="0034220A">
        <w:t>12.</w:t>
      </w:r>
      <w:r w:rsidRPr="0092363C">
        <w:t>21</w:t>
      </w:r>
      <w:r w:rsidRPr="0034220A">
        <w:t>. 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9D161A" w:rsidRPr="0034220A" w:rsidRDefault="009D161A" w:rsidP="009D161A">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9D161A" w:rsidRPr="0034220A" w:rsidRDefault="009D161A" w:rsidP="009D161A">
      <w:pPr>
        <w:tabs>
          <w:tab w:val="left" w:pos="0"/>
        </w:tabs>
        <w:spacing w:line="240" w:lineRule="atLeast"/>
        <w:ind w:firstLine="709"/>
        <w:jc w:val="both"/>
      </w:pPr>
    </w:p>
    <w:p w:rsidR="009D161A" w:rsidRPr="0034220A" w:rsidRDefault="009D161A" w:rsidP="009D161A">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9D161A" w:rsidRPr="0034220A" w:rsidRDefault="009D161A" w:rsidP="009D161A">
      <w:pPr>
        <w:shd w:val="clear" w:color="auto" w:fill="FFFFFF"/>
        <w:tabs>
          <w:tab w:val="left" w:pos="0"/>
        </w:tabs>
        <w:ind w:firstLine="709"/>
        <w:jc w:val="center"/>
        <w:rPr>
          <w:b/>
          <w:bCs/>
          <w:spacing w:val="-1"/>
        </w:rPr>
      </w:pPr>
    </w:p>
    <w:p w:rsidR="009D161A" w:rsidRPr="0034220A" w:rsidRDefault="009D161A" w:rsidP="009D161A">
      <w:pPr>
        <w:pStyle w:val="210"/>
        <w:suppressLineNumbers/>
        <w:tabs>
          <w:tab w:val="clear" w:pos="709"/>
          <w:tab w:val="left" w:pos="0"/>
        </w:tabs>
        <w:suppressAutoHyphens/>
        <w:spacing w:before="0" w:after="0"/>
        <w:ind w:left="0" w:firstLine="709"/>
        <w:rPr>
          <w:szCs w:val="24"/>
        </w:rPr>
      </w:pPr>
      <w:r w:rsidRPr="0034220A">
        <w:rPr>
          <w:szCs w:val="24"/>
        </w:rPr>
        <w:lastRenderedPageBreak/>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
    <w:p w:rsidR="009D161A" w:rsidRPr="0034220A" w:rsidRDefault="009D161A" w:rsidP="009D161A">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9D161A" w:rsidRPr="0034220A" w:rsidRDefault="009D161A" w:rsidP="009D161A">
      <w:pPr>
        <w:pStyle w:val="31"/>
        <w:tabs>
          <w:tab w:val="left" w:pos="0"/>
          <w:tab w:val="left" w:pos="1080"/>
          <w:tab w:val="left" w:pos="1620"/>
        </w:tabs>
        <w:spacing w:after="0"/>
        <w:ind w:left="0" w:firstLine="709"/>
        <w:jc w:val="both"/>
        <w:rPr>
          <w:sz w:val="24"/>
          <w:szCs w:val="24"/>
        </w:rPr>
      </w:pPr>
      <w:r w:rsidRPr="0034220A">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9D161A" w:rsidRPr="0034220A" w:rsidRDefault="009D161A" w:rsidP="009D161A">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D161A" w:rsidRPr="0034220A" w:rsidRDefault="009D161A" w:rsidP="009D161A">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9D161A" w:rsidRPr="0034220A" w:rsidRDefault="009D161A" w:rsidP="009D161A">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9D161A" w:rsidRPr="0034220A" w:rsidRDefault="009D161A" w:rsidP="009D161A">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9D161A" w:rsidRPr="0034220A" w:rsidRDefault="009D161A" w:rsidP="009D161A">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9D161A" w:rsidRPr="0034220A" w:rsidRDefault="009D161A" w:rsidP="009D161A">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9D161A" w:rsidRPr="0034220A" w:rsidRDefault="009D161A" w:rsidP="009D161A">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9D161A" w:rsidRPr="0034220A" w:rsidRDefault="009D161A" w:rsidP="009D161A">
      <w:pPr>
        <w:shd w:val="clear" w:color="auto" w:fill="FFFFFF"/>
        <w:tabs>
          <w:tab w:val="left" w:pos="0"/>
          <w:tab w:val="left" w:pos="1099"/>
        </w:tabs>
        <w:ind w:right="19" w:firstLine="709"/>
        <w:jc w:val="both"/>
        <w:rPr>
          <w:spacing w:val="-9"/>
        </w:rPr>
      </w:pPr>
    </w:p>
    <w:p w:rsidR="009D161A" w:rsidRPr="0034220A" w:rsidRDefault="009D161A" w:rsidP="009D161A">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9D161A" w:rsidRPr="0034220A" w:rsidRDefault="009D161A" w:rsidP="009D161A">
      <w:pPr>
        <w:shd w:val="clear" w:color="auto" w:fill="FFFFFF"/>
        <w:tabs>
          <w:tab w:val="left" w:pos="0"/>
        </w:tabs>
        <w:ind w:left="2611" w:firstLine="709"/>
        <w:jc w:val="both"/>
        <w:rPr>
          <w:b/>
          <w:bCs/>
          <w:spacing w:val="-1"/>
        </w:rPr>
      </w:pPr>
    </w:p>
    <w:p w:rsidR="009D161A" w:rsidRPr="0034220A" w:rsidRDefault="009D161A" w:rsidP="009D161A">
      <w:pPr>
        <w:pStyle w:val="af9"/>
        <w:tabs>
          <w:tab w:val="left" w:pos="1134"/>
        </w:tabs>
        <w:spacing w:before="0" w:after="60"/>
        <w:ind w:left="0" w:firstLine="567"/>
        <w:jc w:val="both"/>
      </w:pPr>
      <w:r w:rsidRPr="0034220A">
        <w:t>14.1. 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9D161A" w:rsidRPr="0034220A" w:rsidRDefault="009D161A" w:rsidP="009D161A">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9D161A" w:rsidRPr="0034220A" w:rsidRDefault="009D161A" w:rsidP="009D161A">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9D161A" w:rsidRPr="0034220A" w:rsidRDefault="009D161A" w:rsidP="009D161A">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9D161A" w:rsidRPr="0034220A" w:rsidRDefault="009D161A" w:rsidP="009D161A">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9D161A" w:rsidRPr="0034220A" w:rsidRDefault="009D161A" w:rsidP="009D161A">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9D161A" w:rsidRPr="0034220A" w:rsidRDefault="009D161A" w:rsidP="009D161A">
      <w:pPr>
        <w:pStyle w:val="af9"/>
        <w:tabs>
          <w:tab w:val="left" w:pos="1134"/>
        </w:tabs>
        <w:spacing w:before="0" w:after="60"/>
        <w:ind w:left="0" w:firstLine="567"/>
        <w:jc w:val="both"/>
      </w:pPr>
      <w:r w:rsidRPr="0034220A">
        <w:t>14.7. Неизвещение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неизвещением или несвоевременным извещением.</w:t>
      </w:r>
    </w:p>
    <w:p w:rsidR="009D161A" w:rsidRPr="0034220A" w:rsidRDefault="009D161A" w:rsidP="009D161A">
      <w:pPr>
        <w:shd w:val="clear" w:color="auto" w:fill="FFFFFF"/>
        <w:tabs>
          <w:tab w:val="left" w:pos="0"/>
        </w:tabs>
        <w:ind w:left="3490" w:firstLine="709"/>
        <w:jc w:val="both"/>
        <w:rPr>
          <w:b/>
          <w:bCs/>
          <w:spacing w:val="-1"/>
        </w:rPr>
      </w:pPr>
      <w:r w:rsidRPr="0034220A">
        <w:rPr>
          <w:b/>
          <w:bCs/>
          <w:spacing w:val="-1"/>
        </w:rPr>
        <w:t>15. Урегулирование споров</w:t>
      </w:r>
    </w:p>
    <w:p w:rsidR="009D161A" w:rsidRPr="0034220A" w:rsidRDefault="009D161A" w:rsidP="009D161A">
      <w:pPr>
        <w:shd w:val="clear" w:color="auto" w:fill="FFFFFF"/>
        <w:tabs>
          <w:tab w:val="left" w:pos="0"/>
        </w:tabs>
        <w:ind w:left="3490" w:firstLine="709"/>
        <w:jc w:val="both"/>
        <w:rPr>
          <w:b/>
          <w:bCs/>
          <w:spacing w:val="-1"/>
        </w:rPr>
      </w:pPr>
    </w:p>
    <w:p w:rsidR="009D161A" w:rsidRPr="0034220A" w:rsidRDefault="009D161A" w:rsidP="009D161A">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9D161A" w:rsidRPr="0034220A" w:rsidRDefault="009D161A" w:rsidP="009D161A">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9D161A" w:rsidRPr="0034220A" w:rsidRDefault="009D161A" w:rsidP="009D161A">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D161A" w:rsidRPr="0034220A" w:rsidRDefault="009D161A" w:rsidP="009D161A">
      <w:pPr>
        <w:shd w:val="clear" w:color="auto" w:fill="FFFFFF"/>
        <w:tabs>
          <w:tab w:val="left" w:pos="0"/>
        </w:tabs>
        <w:ind w:left="14" w:right="34" w:firstLine="709"/>
        <w:jc w:val="both"/>
        <w:rPr>
          <w:u w:val="single"/>
        </w:rPr>
      </w:pPr>
      <w:r w:rsidRPr="0034220A">
        <w:rPr>
          <w:u w:val="single"/>
        </w:rPr>
        <w:t>1 вариант</w:t>
      </w:r>
    </w:p>
    <w:p w:rsidR="009D161A" w:rsidRPr="0034220A" w:rsidRDefault="009D161A" w:rsidP="009D161A">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договор только если данный договор заключается с организацией, </w:t>
      </w:r>
      <w:r w:rsidRPr="0034220A">
        <w:rPr>
          <w:b/>
          <w:i/>
        </w:rPr>
        <w:t>подведомственной</w:t>
      </w:r>
      <w:r w:rsidRPr="0034220A">
        <w:rPr>
          <w:i/>
        </w:rPr>
        <w:t xml:space="preserve"> Госкорпорации «Росатом»).</w:t>
      </w:r>
    </w:p>
    <w:p w:rsidR="009D161A" w:rsidRPr="0034220A" w:rsidRDefault="009D161A" w:rsidP="009D161A">
      <w:pPr>
        <w:shd w:val="clear" w:color="auto" w:fill="FFFFFF"/>
        <w:tabs>
          <w:tab w:val="left" w:pos="0"/>
        </w:tabs>
        <w:ind w:left="14" w:right="34" w:firstLine="709"/>
        <w:jc w:val="both"/>
        <w:rPr>
          <w:u w:val="single"/>
        </w:rPr>
      </w:pPr>
      <w:r w:rsidRPr="0034220A">
        <w:rPr>
          <w:u w:val="single"/>
        </w:rPr>
        <w:t>2 вариант</w:t>
      </w:r>
    </w:p>
    <w:p w:rsidR="009D161A" w:rsidRPr="0034220A" w:rsidRDefault="009D161A" w:rsidP="009D161A">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договор только если данный договор заключается с организацией, </w:t>
      </w:r>
      <w:r w:rsidRPr="0034220A">
        <w:rPr>
          <w:b/>
          <w:i/>
        </w:rPr>
        <w:t>не подведомственной</w:t>
      </w:r>
      <w:r w:rsidRPr="0034220A">
        <w:rPr>
          <w:i/>
        </w:rPr>
        <w:t xml:space="preserve"> Госкорпорации «Росатом»)</w:t>
      </w:r>
      <w:r w:rsidRPr="0034220A">
        <w:t>.</w:t>
      </w:r>
    </w:p>
    <w:p w:rsidR="009D161A" w:rsidRPr="0034220A" w:rsidRDefault="009D161A" w:rsidP="009D161A">
      <w:pPr>
        <w:shd w:val="clear" w:color="auto" w:fill="FFFFFF"/>
        <w:tabs>
          <w:tab w:val="left" w:pos="0"/>
        </w:tabs>
        <w:ind w:left="14" w:right="34" w:firstLine="709"/>
        <w:jc w:val="both"/>
      </w:pPr>
    </w:p>
    <w:p w:rsidR="009D161A" w:rsidRPr="0034220A" w:rsidRDefault="009D161A" w:rsidP="009D161A">
      <w:pPr>
        <w:shd w:val="clear" w:color="auto" w:fill="FFFFFF"/>
        <w:tabs>
          <w:tab w:val="left" w:pos="0"/>
        </w:tabs>
        <w:ind w:left="3566" w:firstLine="709"/>
        <w:jc w:val="both"/>
        <w:rPr>
          <w:b/>
          <w:bCs/>
          <w:spacing w:val="-1"/>
        </w:rPr>
      </w:pPr>
      <w:r w:rsidRPr="0034220A">
        <w:rPr>
          <w:b/>
          <w:bCs/>
          <w:spacing w:val="-1"/>
        </w:rPr>
        <w:t>16. Расторжение Договора</w:t>
      </w:r>
    </w:p>
    <w:p w:rsidR="009D161A" w:rsidRPr="0034220A" w:rsidRDefault="009D161A" w:rsidP="009D161A">
      <w:pPr>
        <w:shd w:val="clear" w:color="auto" w:fill="FFFFFF"/>
        <w:tabs>
          <w:tab w:val="left" w:pos="0"/>
        </w:tabs>
        <w:ind w:left="3566" w:firstLine="709"/>
        <w:jc w:val="both"/>
      </w:pPr>
    </w:p>
    <w:p w:rsidR="009D161A" w:rsidRPr="0034220A" w:rsidRDefault="009D161A" w:rsidP="009D161A">
      <w:pPr>
        <w:shd w:val="clear" w:color="auto" w:fill="FFFFFF"/>
        <w:tabs>
          <w:tab w:val="left" w:pos="0"/>
          <w:tab w:val="left" w:pos="1099"/>
        </w:tabs>
        <w:ind w:firstLine="709"/>
        <w:jc w:val="both"/>
      </w:pPr>
      <w:r w:rsidRPr="0034220A">
        <w:rPr>
          <w:spacing w:val="-9"/>
        </w:rPr>
        <w:t xml:space="preserve">16.1. </w:t>
      </w:r>
      <w:r w:rsidRPr="0034220A">
        <w:rPr>
          <w:spacing w:val="-1"/>
        </w:rPr>
        <w:t>Настоящий Договор может быть расторгнут досрочно по соглашению Сторон.</w:t>
      </w:r>
    </w:p>
    <w:p w:rsidR="009D161A" w:rsidRPr="0034220A" w:rsidRDefault="009D161A" w:rsidP="009D161A">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расторжении Договора и направляет его другой Стороне в течение 20 (Двадцати) дней с</w:t>
      </w:r>
      <w:r w:rsidRPr="0034220A">
        <w:br/>
        <w:t>даты получения.</w:t>
      </w:r>
    </w:p>
    <w:p w:rsidR="009D161A" w:rsidRPr="0034220A" w:rsidRDefault="009D161A" w:rsidP="009D161A">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9D161A" w:rsidRPr="0034220A" w:rsidRDefault="009D161A" w:rsidP="009D161A">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9D161A" w:rsidRPr="0034220A" w:rsidRDefault="009D161A" w:rsidP="009D161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9D161A" w:rsidRPr="0034220A" w:rsidRDefault="009D161A" w:rsidP="009D161A">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9D161A" w:rsidRPr="0034220A" w:rsidRDefault="009D161A" w:rsidP="009D161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9D161A" w:rsidRPr="0034220A" w:rsidRDefault="009D161A" w:rsidP="009D161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9D161A" w:rsidRPr="0034220A" w:rsidRDefault="009D161A" w:rsidP="009D161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9D161A" w:rsidRPr="0034220A" w:rsidRDefault="009D161A" w:rsidP="009D161A">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9D161A" w:rsidRPr="0034220A" w:rsidRDefault="009D161A" w:rsidP="009D161A">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9D161A" w:rsidRPr="0034220A" w:rsidRDefault="009D161A" w:rsidP="009D161A">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9D161A" w:rsidRPr="00CB6D54" w:rsidRDefault="009D161A" w:rsidP="009D161A">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9D161A" w:rsidRPr="0034220A" w:rsidRDefault="009D161A" w:rsidP="009D161A">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9D161A" w:rsidRPr="0034220A" w:rsidRDefault="009D161A" w:rsidP="009D161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9D161A" w:rsidRPr="0034220A" w:rsidRDefault="009D161A" w:rsidP="009D161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9D161A" w:rsidRPr="0034220A" w:rsidRDefault="009D161A" w:rsidP="009D161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с даты </w:t>
      </w:r>
      <w:r>
        <w:t xml:space="preserve"> расторжения договора</w:t>
      </w:r>
      <w:r w:rsidRPr="0034220A">
        <w:t xml:space="preserve"> обязан возвратить Покупателю сумму выплаченного аванса, не закрытого поставками.</w:t>
      </w:r>
    </w:p>
    <w:p w:rsidR="009D161A" w:rsidRPr="0034220A" w:rsidRDefault="009D161A" w:rsidP="009D161A">
      <w:pPr>
        <w:widowControl w:val="0"/>
        <w:shd w:val="clear" w:color="auto" w:fill="FFFFFF"/>
        <w:tabs>
          <w:tab w:val="left" w:pos="0"/>
          <w:tab w:val="left" w:pos="1134"/>
        </w:tabs>
        <w:autoSpaceDE w:val="0"/>
        <w:autoSpaceDN w:val="0"/>
        <w:adjustRightInd w:val="0"/>
        <w:ind w:left="714" w:right="24"/>
        <w:jc w:val="both"/>
        <w:rPr>
          <w:spacing w:val="-9"/>
        </w:rPr>
      </w:pPr>
    </w:p>
    <w:p w:rsidR="009D161A" w:rsidRPr="0034220A" w:rsidRDefault="009D161A" w:rsidP="009D161A">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9D161A" w:rsidRPr="0034220A" w:rsidRDefault="009D161A" w:rsidP="009D161A">
      <w:pPr>
        <w:shd w:val="clear" w:color="auto" w:fill="FFFFFF"/>
        <w:tabs>
          <w:tab w:val="left" w:pos="0"/>
        </w:tabs>
        <w:ind w:left="3475" w:firstLine="709"/>
        <w:jc w:val="both"/>
        <w:rPr>
          <w:b/>
          <w:bCs/>
          <w:spacing w:val="-1"/>
          <w:lang w:val="en-US"/>
        </w:rPr>
      </w:pPr>
    </w:p>
    <w:p w:rsidR="009D161A" w:rsidRPr="0034220A" w:rsidRDefault="009D161A" w:rsidP="009D161A">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lastRenderedPageBreak/>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9D161A" w:rsidRPr="004E64DA" w:rsidRDefault="009D161A" w:rsidP="009D161A">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9D161A" w:rsidRPr="0034220A" w:rsidRDefault="009D161A" w:rsidP="009D161A">
      <w:pPr>
        <w:numPr>
          <w:ilvl w:val="0"/>
          <w:numId w:val="9"/>
        </w:numPr>
        <w:tabs>
          <w:tab w:val="left" w:pos="0"/>
          <w:tab w:val="left" w:pos="709"/>
          <w:tab w:val="left" w:pos="1134"/>
        </w:tabs>
        <w:ind w:left="0" w:firstLine="720"/>
        <w:jc w:val="both"/>
      </w:pPr>
      <w:r w:rsidRPr="0034220A">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D161A" w:rsidRPr="0034220A" w:rsidRDefault="009D161A" w:rsidP="009D161A">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xml:space="preserve">. С даты заключения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9D161A" w:rsidRPr="0034220A" w:rsidRDefault="009D161A" w:rsidP="009D161A">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9D161A" w:rsidRPr="0034220A" w:rsidRDefault="009D161A" w:rsidP="009D161A">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9D161A" w:rsidRPr="0034220A" w:rsidRDefault="009D161A" w:rsidP="009D161A">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D161A" w:rsidRPr="0034220A" w:rsidRDefault="009D161A" w:rsidP="009D161A">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9D161A" w:rsidRPr="0034220A" w:rsidRDefault="009D161A" w:rsidP="009D161A">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9D161A" w:rsidRPr="0034220A" w:rsidRDefault="009D161A" w:rsidP="009D161A">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9D161A" w:rsidRPr="0034220A" w:rsidRDefault="009D161A" w:rsidP="009D161A">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9D161A" w:rsidRPr="0034220A" w:rsidRDefault="009D161A" w:rsidP="009D161A">
      <w:pPr>
        <w:autoSpaceDE w:val="0"/>
        <w:autoSpaceDN w:val="0"/>
        <w:adjustRightInd w:val="0"/>
        <w:ind w:firstLine="567"/>
        <w:jc w:val="both"/>
        <w:rPr>
          <w:rFonts w:eastAsia="HiddenHorzOCR"/>
        </w:rPr>
      </w:pPr>
      <w:r w:rsidRPr="0034220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w:t>
      </w:r>
      <w:r w:rsidRPr="0034220A">
        <w:rPr>
          <w:rFonts w:eastAsia="HiddenHorzOCR"/>
        </w:rPr>
        <w:lastRenderedPageBreak/>
        <w:t>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D161A" w:rsidRPr="0034220A" w:rsidRDefault="009D161A" w:rsidP="009D161A">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D161A" w:rsidRPr="0034220A" w:rsidRDefault="009D161A" w:rsidP="009D161A">
      <w:pPr>
        <w:shd w:val="clear" w:color="auto" w:fill="FFFFFF"/>
        <w:tabs>
          <w:tab w:val="left" w:pos="0"/>
        </w:tabs>
        <w:ind w:right="24" w:firstLine="600"/>
        <w:jc w:val="both"/>
        <w:rPr>
          <w:rFonts w:eastAsia="HiddenHorzOCR"/>
        </w:rPr>
      </w:pPr>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9D161A" w:rsidRPr="0034220A" w:rsidRDefault="009D161A" w:rsidP="009D161A">
      <w:pPr>
        <w:shd w:val="clear" w:color="auto" w:fill="FFFFFF"/>
        <w:tabs>
          <w:tab w:val="left" w:pos="0"/>
        </w:tabs>
        <w:ind w:right="24" w:firstLine="600"/>
        <w:jc w:val="both"/>
      </w:pPr>
      <w:r w:rsidRPr="0034220A">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«Атомстройэкспорт»,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r w:rsidRPr="0034220A">
        <w:t xml:space="preserve">  «Атомстройэкспорт» http://www.</w:t>
      </w:r>
      <w:r w:rsidRPr="0034220A">
        <w:rPr>
          <w:lang w:val="en-US"/>
        </w:rPr>
        <w:t>atomstroyexport</w:t>
      </w:r>
      <w:r w:rsidRPr="0034220A">
        <w:t>.</w:t>
      </w:r>
      <w:r w:rsidRPr="0034220A">
        <w:rPr>
          <w:lang w:val="en-US"/>
        </w:rPr>
        <w:t>ru</w:t>
      </w:r>
      <w:r w:rsidRPr="0034220A">
        <w:t>.</w:t>
      </w:r>
    </w:p>
    <w:p w:rsidR="009D161A" w:rsidRDefault="009D161A" w:rsidP="009D161A">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9D161A" w:rsidRPr="0034220A" w:rsidRDefault="009D161A" w:rsidP="009D161A">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9D161A" w:rsidRPr="0034220A" w:rsidRDefault="009D161A" w:rsidP="009D161A">
      <w:pPr>
        <w:shd w:val="clear" w:color="auto" w:fill="FFFFFF"/>
        <w:tabs>
          <w:tab w:val="left" w:pos="0"/>
        </w:tabs>
        <w:ind w:right="24" w:firstLine="720"/>
        <w:jc w:val="both"/>
      </w:pPr>
    </w:p>
    <w:p w:rsidR="009D161A" w:rsidRPr="0034220A" w:rsidRDefault="009D161A" w:rsidP="009D161A">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9D161A" w:rsidRPr="0034220A" w:rsidRDefault="009D161A" w:rsidP="009D161A">
      <w:pPr>
        <w:shd w:val="clear" w:color="auto" w:fill="FFFFFF"/>
        <w:tabs>
          <w:tab w:val="left" w:pos="0"/>
        </w:tabs>
        <w:ind w:left="1387" w:firstLine="709"/>
        <w:jc w:val="both"/>
        <w:rPr>
          <w:b/>
          <w:bCs/>
        </w:rPr>
      </w:pPr>
    </w:p>
    <w:p w:rsidR="009D161A" w:rsidRPr="0034220A" w:rsidRDefault="009D161A" w:rsidP="009D161A">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9D161A" w:rsidRPr="0034220A" w:rsidRDefault="009D161A" w:rsidP="009D161A">
      <w:pPr>
        <w:shd w:val="clear" w:color="auto" w:fill="FFFFFF"/>
        <w:tabs>
          <w:tab w:val="left" w:pos="0"/>
          <w:tab w:val="left" w:pos="1224"/>
        </w:tabs>
        <w:ind w:left="34" w:hanging="34"/>
        <w:jc w:val="center"/>
        <w:rPr>
          <w:spacing w:val="-1"/>
        </w:rPr>
      </w:pPr>
      <w:r w:rsidRPr="0034220A">
        <w:rPr>
          <w:spacing w:val="-1"/>
        </w:rPr>
        <w:t xml:space="preserve">                                       </w:t>
      </w:r>
    </w:p>
    <w:p w:rsidR="009D161A" w:rsidRPr="0034220A" w:rsidRDefault="009D161A" w:rsidP="009D161A">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9D161A" w:rsidRPr="0034220A" w:rsidRDefault="009D161A" w:rsidP="009D161A">
      <w:pPr>
        <w:shd w:val="clear" w:color="auto" w:fill="FFFFFF"/>
        <w:tabs>
          <w:tab w:val="left" w:pos="0"/>
          <w:tab w:val="left" w:pos="1224"/>
        </w:tabs>
        <w:ind w:left="34" w:firstLine="709"/>
        <w:jc w:val="center"/>
        <w:rPr>
          <w:b/>
          <w:bCs/>
          <w:spacing w:val="-1"/>
        </w:rPr>
      </w:pPr>
    </w:p>
    <w:p w:rsidR="009D161A" w:rsidRPr="0034220A" w:rsidRDefault="009D161A" w:rsidP="009D161A">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9D161A" w:rsidRPr="0034220A" w:rsidRDefault="009D161A" w:rsidP="009D161A">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9D161A" w:rsidRPr="0034220A" w:rsidRDefault="009D161A" w:rsidP="009D161A">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9D161A" w:rsidRPr="0034220A" w:rsidRDefault="009D161A" w:rsidP="009D161A">
      <w:pPr>
        <w:shd w:val="clear" w:color="auto" w:fill="FFFFFF"/>
        <w:tabs>
          <w:tab w:val="left" w:pos="709"/>
        </w:tabs>
        <w:ind w:left="709" w:right="922"/>
        <w:jc w:val="both"/>
      </w:pPr>
      <w:r w:rsidRPr="0034220A">
        <w:t>19.4. Перечень Приложений к Договору:</w:t>
      </w:r>
    </w:p>
    <w:p w:rsidR="009D161A" w:rsidRPr="0034220A" w:rsidRDefault="009D161A" w:rsidP="009D161A">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9D161A" w:rsidRPr="0092363C" w:rsidRDefault="009D161A" w:rsidP="009D161A">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9D161A" w:rsidRPr="0034220A" w:rsidRDefault="009D161A" w:rsidP="009D161A">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9D161A" w:rsidRPr="0034220A" w:rsidRDefault="009D161A" w:rsidP="009D161A">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9D161A" w:rsidRPr="0034220A" w:rsidRDefault="009D161A" w:rsidP="009D161A">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9D161A" w:rsidRPr="0034220A" w:rsidRDefault="009D161A" w:rsidP="009D161A">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9D161A" w:rsidRPr="0034220A" w:rsidRDefault="009D161A" w:rsidP="009D161A">
      <w:pPr>
        <w:shd w:val="clear" w:color="auto" w:fill="FFFFFF"/>
        <w:tabs>
          <w:tab w:val="left" w:pos="0"/>
        </w:tabs>
        <w:jc w:val="both"/>
        <w:rPr>
          <w:i/>
          <w:iCs/>
        </w:rPr>
      </w:pPr>
      <w:r w:rsidRPr="0034220A">
        <w:rPr>
          <w:i/>
          <w:iCs/>
        </w:rPr>
        <w:t>Приложение 5. Форма ежемесячного отчета;</w:t>
      </w:r>
    </w:p>
    <w:p w:rsidR="009D161A" w:rsidRPr="0034220A" w:rsidRDefault="009D161A" w:rsidP="009D161A">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9D161A" w:rsidRPr="0034220A" w:rsidRDefault="009D161A" w:rsidP="009D161A">
      <w:pPr>
        <w:shd w:val="clear" w:color="auto" w:fill="FFFFFF"/>
        <w:tabs>
          <w:tab w:val="left" w:pos="0"/>
        </w:tabs>
        <w:jc w:val="both"/>
        <w:rPr>
          <w:i/>
          <w:iCs/>
        </w:rPr>
      </w:pPr>
      <w:r w:rsidRPr="0034220A">
        <w:rPr>
          <w:i/>
          <w:iCs/>
        </w:rPr>
        <w:lastRenderedPageBreak/>
        <w:t>Приложение 7. Условия конфиденциальности;</w:t>
      </w:r>
    </w:p>
    <w:p w:rsidR="009D161A" w:rsidRPr="0034220A" w:rsidRDefault="009D161A" w:rsidP="009D161A">
      <w:pPr>
        <w:shd w:val="clear" w:color="auto" w:fill="FFFFFF"/>
        <w:tabs>
          <w:tab w:val="left" w:pos="0"/>
        </w:tabs>
        <w:jc w:val="both"/>
        <w:rPr>
          <w:i/>
        </w:rPr>
      </w:pPr>
      <w:r w:rsidRPr="0034220A">
        <w:rPr>
          <w:i/>
        </w:rPr>
        <w:t>Приложение 8. Акт о зачете аванса;</w:t>
      </w:r>
    </w:p>
    <w:p w:rsidR="009D161A" w:rsidRPr="0034220A" w:rsidRDefault="009D161A" w:rsidP="009D161A">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9D161A" w:rsidRPr="0034220A" w:rsidRDefault="009D161A" w:rsidP="009D161A">
      <w:pPr>
        <w:shd w:val="clear" w:color="auto" w:fill="FFFFFF"/>
        <w:tabs>
          <w:tab w:val="left" w:pos="0"/>
        </w:tabs>
        <w:jc w:val="both"/>
        <w:rPr>
          <w:i/>
          <w:iCs/>
        </w:rPr>
      </w:pPr>
      <w:r w:rsidRPr="0034220A">
        <w:rPr>
          <w:i/>
          <w:iCs/>
        </w:rPr>
        <w:t>Приложение 10. Форма Акта о внесении информации в ЕОНКОМ;</w:t>
      </w:r>
    </w:p>
    <w:p w:rsidR="009D161A" w:rsidRPr="0034220A" w:rsidRDefault="009D161A" w:rsidP="009D161A">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9D161A" w:rsidRPr="0034220A" w:rsidRDefault="009D161A" w:rsidP="009D161A">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9D161A" w:rsidRPr="0034220A" w:rsidRDefault="009D161A" w:rsidP="009D161A">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9D161A" w:rsidRPr="0034220A" w:rsidRDefault="009D161A" w:rsidP="009D161A">
      <w:pPr>
        <w:pStyle w:val="af6"/>
        <w:jc w:val="both"/>
        <w:rPr>
          <w:rFonts w:ascii="Times New Roman" w:hAnsi="Times New Roman"/>
          <w:i/>
          <w:iCs/>
          <w:sz w:val="24"/>
          <w:szCs w:val="24"/>
        </w:rPr>
      </w:pPr>
      <w:r w:rsidRPr="0034220A">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9D161A" w:rsidRPr="0034220A" w:rsidRDefault="009D161A" w:rsidP="009D161A">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9D161A" w:rsidRPr="0034220A" w:rsidRDefault="009D161A" w:rsidP="009D161A">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9D161A" w:rsidRPr="0034220A" w:rsidRDefault="009D161A" w:rsidP="009D161A">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9D161A" w:rsidRPr="0034220A" w:rsidRDefault="009D161A" w:rsidP="009D161A">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9D161A" w:rsidRPr="0034220A" w:rsidRDefault="009D161A" w:rsidP="009D161A">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9D161A" w:rsidRPr="0034220A" w:rsidRDefault="009D161A" w:rsidP="009D161A">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9D161A" w:rsidRPr="0034220A" w:rsidRDefault="009D161A" w:rsidP="009D161A">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9D161A" w:rsidRPr="0034220A" w:rsidRDefault="009D161A" w:rsidP="009D161A">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9D161A" w:rsidRPr="0034220A" w:rsidRDefault="009D161A" w:rsidP="009D161A">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9D161A" w:rsidRPr="0034220A" w:rsidRDefault="009D161A" w:rsidP="009D161A">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9D161A" w:rsidRPr="0034220A" w:rsidRDefault="009D161A" w:rsidP="009D161A">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9D161A" w:rsidRPr="0034220A" w:rsidRDefault="009D161A" w:rsidP="009D161A">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9D161A" w:rsidRPr="00CE061B" w:rsidRDefault="009D161A" w:rsidP="009D161A">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9D161A" w:rsidRPr="00CE061B" w:rsidRDefault="009D161A" w:rsidP="009D161A">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9D161A" w:rsidRPr="0034220A" w:rsidRDefault="009D161A" w:rsidP="009D161A">
      <w:pPr>
        <w:shd w:val="clear" w:color="auto" w:fill="FFFFFF"/>
        <w:tabs>
          <w:tab w:val="left" w:pos="0"/>
        </w:tabs>
        <w:ind w:left="643" w:firstLine="709"/>
        <w:jc w:val="center"/>
        <w:rPr>
          <w:b/>
          <w:bCs/>
          <w:spacing w:val="-3"/>
        </w:rPr>
      </w:pPr>
    </w:p>
    <w:p w:rsidR="009D161A" w:rsidRPr="0034220A" w:rsidRDefault="009D161A" w:rsidP="009D161A">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9D161A" w:rsidRPr="0034220A" w:rsidRDefault="009D161A" w:rsidP="009D161A">
      <w:pPr>
        <w:tabs>
          <w:tab w:val="left" w:pos="993"/>
        </w:tabs>
        <w:ind w:firstLine="567"/>
        <w:outlineLvl w:val="0"/>
        <w:rPr>
          <w:b/>
          <w:bCs/>
        </w:rPr>
      </w:pPr>
    </w:p>
    <w:tbl>
      <w:tblPr>
        <w:tblW w:w="10188" w:type="dxa"/>
        <w:tblLook w:val="01E0"/>
      </w:tblPr>
      <w:tblGrid>
        <w:gridCol w:w="4968"/>
        <w:gridCol w:w="5220"/>
      </w:tblGrid>
      <w:tr w:rsidR="009D161A" w:rsidRPr="0034220A" w:rsidTr="00C27FD4">
        <w:tc>
          <w:tcPr>
            <w:tcW w:w="4968" w:type="dxa"/>
          </w:tcPr>
          <w:p w:rsidR="009D161A" w:rsidRPr="0034220A" w:rsidRDefault="009D161A" w:rsidP="00C27FD4">
            <w:pPr>
              <w:jc w:val="center"/>
              <w:rPr>
                <w:b/>
              </w:rPr>
            </w:pPr>
            <w:r w:rsidRPr="0034220A">
              <w:rPr>
                <w:b/>
              </w:rPr>
              <w:t>Покупатель:</w:t>
            </w:r>
          </w:p>
        </w:tc>
        <w:tc>
          <w:tcPr>
            <w:tcW w:w="5220" w:type="dxa"/>
          </w:tcPr>
          <w:p w:rsidR="009D161A" w:rsidRPr="0034220A" w:rsidRDefault="009D161A" w:rsidP="00C27FD4">
            <w:pPr>
              <w:jc w:val="center"/>
              <w:rPr>
                <w:b/>
              </w:rPr>
            </w:pPr>
            <w:r w:rsidRPr="0034220A">
              <w:rPr>
                <w:b/>
              </w:rPr>
              <w:t>Поставщик:</w:t>
            </w:r>
          </w:p>
        </w:tc>
      </w:tr>
      <w:tr w:rsidR="009D161A" w:rsidRPr="0034220A" w:rsidTr="00C27FD4">
        <w:tc>
          <w:tcPr>
            <w:tcW w:w="4968" w:type="dxa"/>
          </w:tcPr>
          <w:p w:rsidR="009D161A" w:rsidRPr="0034220A" w:rsidRDefault="009D161A" w:rsidP="00C27FD4"/>
          <w:p w:rsidR="009D161A" w:rsidRPr="0034220A" w:rsidRDefault="009D161A" w:rsidP="00C27FD4">
            <w:pPr>
              <w:jc w:val="center"/>
              <w:rPr>
                <w:b/>
              </w:rPr>
            </w:pPr>
            <w:r w:rsidRPr="0034220A">
              <w:rPr>
                <w:b/>
              </w:rPr>
              <w:t>АО АСЭ</w:t>
            </w:r>
          </w:p>
          <w:p w:rsidR="009D161A" w:rsidRPr="0034220A" w:rsidRDefault="009D161A" w:rsidP="00C27FD4">
            <w:r w:rsidRPr="0034220A">
              <w:t>Адрес места нахождения: РФ, 127434, г.Москва, Дмитровское шоссе, д.2, стр.1</w:t>
            </w:r>
          </w:p>
          <w:p w:rsidR="009D161A" w:rsidRPr="0034220A" w:rsidRDefault="009D161A" w:rsidP="00C27FD4"/>
          <w:p w:rsidR="009D161A" w:rsidRPr="0034220A" w:rsidRDefault="009D161A" w:rsidP="00C27FD4">
            <w:r w:rsidRPr="0034220A">
              <w:t>Почтовый адрес: РФ, 127434, г.Москва, Дмитровское шоссе, д.2, стр.1</w:t>
            </w:r>
          </w:p>
          <w:p w:rsidR="009D161A" w:rsidRPr="0034220A" w:rsidRDefault="009D161A" w:rsidP="00C27FD4">
            <w:r w:rsidRPr="0034220A">
              <w:t>Телефон: (495) 737-90-37</w:t>
            </w:r>
          </w:p>
          <w:p w:rsidR="009D161A" w:rsidRPr="0034220A" w:rsidRDefault="009D161A" w:rsidP="00C27FD4">
            <w:r w:rsidRPr="0034220A">
              <w:t>Факс: (495) 232-37-25</w:t>
            </w:r>
          </w:p>
          <w:p w:rsidR="009D161A" w:rsidRPr="0034220A" w:rsidRDefault="009D161A" w:rsidP="00C27FD4">
            <w:r w:rsidRPr="0034220A">
              <w:t xml:space="preserve">E-mail: post@atomstroyexport.ru </w:t>
            </w:r>
          </w:p>
          <w:p w:rsidR="009D161A" w:rsidRPr="0034220A" w:rsidRDefault="009D161A" w:rsidP="00C27FD4">
            <w:r w:rsidRPr="0034220A">
              <w:t>ИНН 7701186067</w:t>
            </w:r>
          </w:p>
          <w:p w:rsidR="009D161A" w:rsidRPr="0034220A" w:rsidRDefault="009D161A" w:rsidP="00C27FD4">
            <w:r w:rsidRPr="0034220A">
              <w:t>КПП 997450001</w:t>
            </w:r>
          </w:p>
          <w:p w:rsidR="009D161A" w:rsidRPr="0034220A" w:rsidRDefault="009D161A" w:rsidP="00C27FD4">
            <w:r w:rsidRPr="0034220A">
              <w:t>Р/с № 40702810800160000100</w:t>
            </w:r>
          </w:p>
          <w:p w:rsidR="009D161A" w:rsidRPr="0034220A" w:rsidRDefault="009D161A" w:rsidP="00C27FD4">
            <w:r w:rsidRPr="0034220A">
              <w:t>в Банк ВТБ (Открытое акционерное общество) ИНН 7702070139; ОКПО 00032520; БИК 044525187; КПП 997950001</w:t>
            </w:r>
          </w:p>
          <w:p w:rsidR="009D161A" w:rsidRPr="0034220A" w:rsidRDefault="009D161A" w:rsidP="00C27FD4">
            <w:r w:rsidRPr="0034220A">
              <w:t xml:space="preserve">Адрес: Россия, 190000, г.Санкт-Петербург, ул.Большая Морская, д.29. </w:t>
            </w:r>
          </w:p>
          <w:p w:rsidR="009D161A" w:rsidRPr="0034220A" w:rsidRDefault="009D161A" w:rsidP="00C27FD4">
            <w:r w:rsidRPr="0034220A">
              <w:t>ДО «Центр финансовых услуг»: г.Москва, ул.Зубовская, д.2</w:t>
            </w:r>
          </w:p>
          <w:p w:rsidR="009D161A" w:rsidRPr="0034220A" w:rsidRDefault="009D161A" w:rsidP="00C27FD4">
            <w:r w:rsidRPr="0034220A">
              <w:t>К/с 30101810700000000187 в ОПЕРУ Московского ГТУ Банка России</w:t>
            </w:r>
          </w:p>
          <w:p w:rsidR="009D161A" w:rsidRPr="0034220A" w:rsidRDefault="009D161A" w:rsidP="00C27FD4">
            <w:r w:rsidRPr="0034220A">
              <w:t>SWIFT: VTBRRUMM</w:t>
            </w:r>
          </w:p>
        </w:tc>
        <w:tc>
          <w:tcPr>
            <w:tcW w:w="5220" w:type="dxa"/>
          </w:tcPr>
          <w:p w:rsidR="009D161A" w:rsidRPr="0014548C" w:rsidRDefault="009D161A" w:rsidP="00C27FD4">
            <w:pPr>
              <w:pBdr>
                <w:bottom w:val="single" w:sz="12" w:space="1" w:color="auto"/>
              </w:pBdr>
              <w:shd w:val="clear" w:color="auto" w:fill="FFFFFF"/>
              <w:autoSpaceDE w:val="0"/>
              <w:autoSpaceDN w:val="0"/>
              <w:adjustRightInd w:val="0"/>
            </w:pPr>
          </w:p>
          <w:p w:rsidR="009D161A" w:rsidRPr="0014548C" w:rsidRDefault="009D161A" w:rsidP="00C27FD4">
            <w:pPr>
              <w:pBdr>
                <w:bottom w:val="single" w:sz="12" w:space="1" w:color="auto"/>
              </w:pBdr>
              <w:shd w:val="clear" w:color="auto" w:fill="FFFFFF"/>
              <w:autoSpaceDE w:val="0"/>
              <w:autoSpaceDN w:val="0"/>
              <w:adjustRightInd w:val="0"/>
            </w:pPr>
          </w:p>
          <w:p w:rsidR="009D161A" w:rsidRPr="0034220A" w:rsidRDefault="009D161A" w:rsidP="00C27FD4">
            <w:pPr>
              <w:shd w:val="clear" w:color="auto" w:fill="FFFFFF"/>
              <w:autoSpaceDE w:val="0"/>
              <w:autoSpaceDN w:val="0"/>
              <w:adjustRightInd w:val="0"/>
            </w:pPr>
          </w:p>
          <w:p w:rsidR="009D161A" w:rsidRPr="0034220A" w:rsidRDefault="009D161A" w:rsidP="00C27FD4">
            <w:pPr>
              <w:jc w:val="both"/>
              <w:rPr>
                <w:bCs/>
              </w:rPr>
            </w:pPr>
            <w:r w:rsidRPr="0034220A">
              <w:rPr>
                <w:bCs/>
              </w:rPr>
              <w:t>Адрес места нахождения:</w:t>
            </w:r>
          </w:p>
          <w:p w:rsidR="009D161A" w:rsidRPr="0034220A" w:rsidRDefault="009D161A" w:rsidP="00C27FD4">
            <w:pPr>
              <w:jc w:val="both"/>
            </w:pPr>
            <w:r w:rsidRPr="0034220A">
              <w:rPr>
                <w:bCs/>
              </w:rPr>
              <w:t>Почтовый адрес</w:t>
            </w:r>
            <w:r w:rsidRPr="0034220A">
              <w:t xml:space="preserve">: </w:t>
            </w:r>
          </w:p>
          <w:p w:rsidR="009D161A" w:rsidRPr="0034220A" w:rsidRDefault="009D161A" w:rsidP="00C27FD4">
            <w:pPr>
              <w:jc w:val="both"/>
            </w:pPr>
            <w:r w:rsidRPr="0034220A">
              <w:rPr>
                <w:bCs/>
              </w:rPr>
              <w:t>Телефон</w:t>
            </w:r>
            <w:r w:rsidRPr="0034220A">
              <w:t xml:space="preserve">: </w:t>
            </w:r>
          </w:p>
          <w:p w:rsidR="009D161A" w:rsidRPr="0034220A" w:rsidRDefault="009D161A" w:rsidP="00C27FD4">
            <w:pPr>
              <w:jc w:val="both"/>
              <w:rPr>
                <w:bCs/>
              </w:rPr>
            </w:pPr>
            <w:r w:rsidRPr="0034220A">
              <w:rPr>
                <w:bCs/>
              </w:rPr>
              <w:t>Факс</w:t>
            </w:r>
          </w:p>
          <w:p w:rsidR="009D161A" w:rsidRPr="0034220A" w:rsidRDefault="009D161A" w:rsidP="00C27FD4">
            <w:pPr>
              <w:jc w:val="both"/>
              <w:rPr>
                <w:bCs/>
              </w:rPr>
            </w:pPr>
            <w:r w:rsidRPr="0034220A">
              <w:rPr>
                <w:bCs/>
                <w:lang w:val="fr-FR"/>
              </w:rPr>
              <w:t xml:space="preserve">E-mail: </w:t>
            </w:r>
          </w:p>
          <w:p w:rsidR="009D161A" w:rsidRPr="0034220A" w:rsidRDefault="009D161A" w:rsidP="00C27FD4">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9D161A" w:rsidRPr="0034220A" w:rsidRDefault="009D161A" w:rsidP="00C27FD4">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9D161A" w:rsidRPr="0034220A" w:rsidRDefault="009D161A" w:rsidP="00C27FD4">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9D161A" w:rsidRPr="0034220A" w:rsidRDefault="009D161A" w:rsidP="00C27FD4">
            <w:pPr>
              <w:jc w:val="both"/>
            </w:pPr>
            <w:r w:rsidRPr="0034220A">
              <w:t xml:space="preserve">Р/с № </w:t>
            </w:r>
          </w:p>
          <w:p w:rsidR="009D161A" w:rsidRPr="0034220A" w:rsidRDefault="009D161A" w:rsidP="00C27FD4">
            <w:pPr>
              <w:jc w:val="both"/>
            </w:pPr>
            <w:r w:rsidRPr="0034220A">
              <w:t xml:space="preserve">К/с </w:t>
            </w:r>
          </w:p>
          <w:p w:rsidR="009D161A" w:rsidRPr="0034220A" w:rsidRDefault="009D161A" w:rsidP="00C27FD4">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9D161A" w:rsidRPr="0034220A" w:rsidRDefault="009D161A" w:rsidP="00C27FD4">
            <w:pPr>
              <w:shd w:val="clear" w:color="auto" w:fill="FFFFFF"/>
              <w:autoSpaceDE w:val="0"/>
              <w:autoSpaceDN w:val="0"/>
              <w:adjustRightInd w:val="0"/>
              <w:rPr>
                <w:lang w:val="en-US"/>
              </w:rPr>
            </w:pPr>
          </w:p>
        </w:tc>
      </w:tr>
      <w:tr w:rsidR="009D161A" w:rsidRPr="0034220A" w:rsidTr="00C27FD4">
        <w:trPr>
          <w:trHeight w:val="1366"/>
        </w:trPr>
        <w:tc>
          <w:tcPr>
            <w:tcW w:w="4968" w:type="dxa"/>
          </w:tcPr>
          <w:p w:rsidR="009D161A" w:rsidRPr="0034220A" w:rsidRDefault="009D161A" w:rsidP="00C27FD4">
            <w:pPr>
              <w:jc w:val="both"/>
            </w:pPr>
          </w:p>
        </w:tc>
        <w:tc>
          <w:tcPr>
            <w:tcW w:w="5220" w:type="dxa"/>
          </w:tcPr>
          <w:p w:rsidR="009D161A" w:rsidRPr="0034220A" w:rsidRDefault="009D161A" w:rsidP="00C27FD4">
            <w:pPr>
              <w:jc w:val="both"/>
            </w:pPr>
            <w:r w:rsidRPr="0034220A">
              <w:t xml:space="preserve"> </w:t>
            </w:r>
          </w:p>
        </w:tc>
      </w:tr>
      <w:tr w:rsidR="009D161A" w:rsidRPr="0034220A" w:rsidTr="00C27FD4">
        <w:trPr>
          <w:trHeight w:val="1366"/>
        </w:trPr>
        <w:tc>
          <w:tcPr>
            <w:tcW w:w="4968" w:type="dxa"/>
          </w:tcPr>
          <w:p w:rsidR="009D161A" w:rsidRPr="0034220A" w:rsidRDefault="009D161A" w:rsidP="00C27FD4">
            <w:pPr>
              <w:jc w:val="both"/>
              <w:rPr>
                <w:b/>
                <w:bCs/>
              </w:rPr>
            </w:pPr>
          </w:p>
        </w:tc>
        <w:tc>
          <w:tcPr>
            <w:tcW w:w="5220" w:type="dxa"/>
          </w:tcPr>
          <w:p w:rsidR="009D161A" w:rsidRPr="0034220A" w:rsidRDefault="009D161A" w:rsidP="00C27FD4">
            <w:pPr>
              <w:jc w:val="both"/>
            </w:pPr>
          </w:p>
        </w:tc>
      </w:tr>
      <w:tr w:rsidR="009D161A" w:rsidRPr="00FB576C" w:rsidTr="00C27FD4">
        <w:tblPrEx>
          <w:tblLook w:val="0000"/>
        </w:tblPrEx>
        <w:trPr>
          <w:trHeight w:val="480"/>
        </w:trPr>
        <w:tc>
          <w:tcPr>
            <w:tcW w:w="4968" w:type="dxa"/>
          </w:tcPr>
          <w:p w:rsidR="009D161A" w:rsidRPr="0034220A" w:rsidRDefault="009D161A" w:rsidP="00C27FD4">
            <w:pPr>
              <w:jc w:val="center"/>
              <w:rPr>
                <w:b/>
              </w:rPr>
            </w:pPr>
            <w:r w:rsidRPr="0034220A">
              <w:rPr>
                <w:b/>
              </w:rPr>
              <w:t>ПОКУПАТЕЛЬ</w:t>
            </w:r>
          </w:p>
          <w:p w:rsidR="009D161A" w:rsidRPr="0034220A" w:rsidRDefault="009D161A" w:rsidP="00C27FD4">
            <w:pPr>
              <w:jc w:val="center"/>
            </w:pPr>
            <w:r w:rsidRPr="0034220A">
              <w:rPr>
                <w:lang w:val="en-US"/>
              </w:rPr>
              <w:t>_________________________________</w:t>
            </w:r>
          </w:p>
          <w:p w:rsidR="009D161A" w:rsidRPr="0034220A" w:rsidRDefault="009D161A" w:rsidP="00C27FD4">
            <w:pPr>
              <w:jc w:val="center"/>
            </w:pPr>
          </w:p>
          <w:p w:rsidR="009D161A" w:rsidRPr="0034220A" w:rsidRDefault="009D161A" w:rsidP="00C27FD4">
            <w:pPr>
              <w:jc w:val="center"/>
              <w:rPr>
                <w:b/>
              </w:rPr>
            </w:pPr>
            <w:r w:rsidRPr="0034220A">
              <w:t>____________________ /______________/</w:t>
            </w:r>
          </w:p>
        </w:tc>
        <w:tc>
          <w:tcPr>
            <w:tcW w:w="5220" w:type="dxa"/>
          </w:tcPr>
          <w:p w:rsidR="009D161A" w:rsidRPr="0034220A" w:rsidRDefault="009D161A" w:rsidP="00C27FD4">
            <w:pPr>
              <w:jc w:val="center"/>
              <w:rPr>
                <w:b/>
              </w:rPr>
            </w:pPr>
            <w:r w:rsidRPr="0034220A">
              <w:rPr>
                <w:b/>
              </w:rPr>
              <w:t>ПОСТАВЩИК</w:t>
            </w:r>
          </w:p>
          <w:p w:rsidR="009D161A" w:rsidRPr="0034220A" w:rsidRDefault="009D161A" w:rsidP="00C27FD4">
            <w:pPr>
              <w:jc w:val="center"/>
            </w:pPr>
            <w:r w:rsidRPr="0034220A">
              <w:t>________________________________</w:t>
            </w:r>
          </w:p>
          <w:p w:rsidR="009D161A" w:rsidRPr="0034220A" w:rsidRDefault="009D161A" w:rsidP="00C27FD4">
            <w:pPr>
              <w:jc w:val="center"/>
            </w:pPr>
          </w:p>
          <w:p w:rsidR="009D161A" w:rsidRDefault="009D161A" w:rsidP="00C27FD4">
            <w:pPr>
              <w:jc w:val="center"/>
              <w:rPr>
                <w:lang w:val="en-US"/>
              </w:rPr>
            </w:pPr>
            <w:r w:rsidRPr="0034220A">
              <w:t>_______________________/______________/</w:t>
            </w:r>
          </w:p>
          <w:p w:rsidR="009D161A" w:rsidRPr="00C86E82" w:rsidRDefault="009D161A" w:rsidP="00C27FD4">
            <w:pPr>
              <w:rPr>
                <w:b/>
                <w:lang w:val="en-US"/>
              </w:rPr>
            </w:pPr>
          </w:p>
        </w:tc>
      </w:tr>
    </w:tbl>
    <w:p w:rsidR="009D161A" w:rsidRDefault="009D161A" w:rsidP="009D161A">
      <w:pPr>
        <w:shd w:val="clear" w:color="auto" w:fill="FFFFFF"/>
        <w:tabs>
          <w:tab w:val="left" w:pos="0"/>
        </w:tabs>
        <w:ind w:left="643" w:firstLine="709"/>
        <w:jc w:val="center"/>
      </w:pPr>
    </w:p>
    <w:p w:rsidR="009D161A" w:rsidRDefault="009D161A" w:rsidP="009D161A"/>
    <w:p w:rsidR="005B5F44" w:rsidRDefault="005B5F44"/>
    <w:sectPr w:rsidR="005B5F44"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88C" w:rsidRDefault="00E5488C" w:rsidP="00E5488C">
      <w:r>
        <w:separator/>
      </w:r>
    </w:p>
  </w:endnote>
  <w:endnote w:type="continuationSeparator" w:id="0">
    <w:p w:rsidR="00E5488C" w:rsidRDefault="00E5488C" w:rsidP="00E548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2B1FC2" w:rsidP="002E4D1B">
    <w:pPr>
      <w:pStyle w:val="af0"/>
      <w:framePr w:wrap="around" w:vAnchor="text" w:hAnchor="margin" w:xAlign="right" w:y="1"/>
      <w:rPr>
        <w:rStyle w:val="af4"/>
      </w:rPr>
    </w:pPr>
    <w:r>
      <w:rPr>
        <w:rStyle w:val="af4"/>
      </w:rPr>
      <w:fldChar w:fldCharType="begin"/>
    </w:r>
    <w:r w:rsidR="009D161A">
      <w:rPr>
        <w:rStyle w:val="af4"/>
      </w:rPr>
      <w:instrText xml:space="preserve">PAGE  </w:instrText>
    </w:r>
    <w:r>
      <w:rPr>
        <w:rStyle w:val="af4"/>
      </w:rPr>
      <w:fldChar w:fldCharType="end"/>
    </w:r>
  </w:p>
  <w:p w:rsidR="00B85FF2" w:rsidRDefault="009054AD"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9054AD"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88C" w:rsidRDefault="00E5488C" w:rsidP="00E5488C">
      <w:r>
        <w:separator/>
      </w:r>
    </w:p>
  </w:footnote>
  <w:footnote w:type="continuationSeparator" w:id="0">
    <w:p w:rsidR="00E5488C" w:rsidRDefault="00E5488C" w:rsidP="00E548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2B1FC2" w:rsidP="002E4D1B">
    <w:pPr>
      <w:pStyle w:val="a8"/>
      <w:framePr w:wrap="around" w:vAnchor="text" w:hAnchor="margin" w:xAlign="center" w:y="1"/>
      <w:rPr>
        <w:rStyle w:val="af4"/>
      </w:rPr>
    </w:pPr>
    <w:r>
      <w:rPr>
        <w:rStyle w:val="af4"/>
      </w:rPr>
      <w:fldChar w:fldCharType="begin"/>
    </w:r>
    <w:r w:rsidR="009D161A">
      <w:rPr>
        <w:rStyle w:val="af4"/>
      </w:rPr>
      <w:instrText xml:space="preserve">PAGE  </w:instrText>
    </w:r>
    <w:r>
      <w:rPr>
        <w:rStyle w:val="af4"/>
      </w:rPr>
      <w:fldChar w:fldCharType="end"/>
    </w:r>
  </w:p>
  <w:p w:rsidR="00B85FF2" w:rsidRDefault="009054AD">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FF2" w:rsidRDefault="002B1FC2" w:rsidP="002E4D1B">
    <w:pPr>
      <w:pStyle w:val="a8"/>
      <w:framePr w:wrap="around" w:vAnchor="text" w:hAnchor="page" w:x="6286" w:y="-213"/>
      <w:rPr>
        <w:rStyle w:val="af4"/>
      </w:rPr>
    </w:pPr>
    <w:r>
      <w:rPr>
        <w:rStyle w:val="af4"/>
      </w:rPr>
      <w:fldChar w:fldCharType="begin"/>
    </w:r>
    <w:r w:rsidR="009D161A">
      <w:rPr>
        <w:rStyle w:val="af4"/>
      </w:rPr>
      <w:instrText xml:space="preserve">PAGE  </w:instrText>
    </w:r>
    <w:r>
      <w:rPr>
        <w:rStyle w:val="af4"/>
      </w:rPr>
      <w:fldChar w:fldCharType="separate"/>
    </w:r>
    <w:r w:rsidR="009054AD">
      <w:rPr>
        <w:rStyle w:val="af4"/>
        <w:noProof/>
      </w:rPr>
      <w:t>39</w:t>
    </w:r>
    <w:r>
      <w:rPr>
        <w:rStyle w:val="af4"/>
      </w:rPr>
      <w:fldChar w:fldCharType="end"/>
    </w:r>
  </w:p>
  <w:p w:rsidR="00B85FF2" w:rsidRDefault="009054AD">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characterSpacingControl w:val="doNotCompress"/>
  <w:footnotePr>
    <w:footnote w:id="-1"/>
    <w:footnote w:id="0"/>
  </w:footnotePr>
  <w:endnotePr>
    <w:endnote w:id="-1"/>
    <w:endnote w:id="0"/>
  </w:endnotePr>
  <w:compat/>
  <w:rsids>
    <w:rsidRoot w:val="009D161A"/>
    <w:rsid w:val="002B1FC2"/>
    <w:rsid w:val="005B5F44"/>
    <w:rsid w:val="00820979"/>
    <w:rsid w:val="009054AD"/>
    <w:rsid w:val="009D161A"/>
    <w:rsid w:val="00E548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161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9D161A"/>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9D161A"/>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D161A"/>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9D161A"/>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9D161A"/>
    <w:rPr>
      <w:sz w:val="20"/>
      <w:szCs w:val="20"/>
    </w:rPr>
  </w:style>
  <w:style w:type="character" w:customStyle="1" w:styleId="30">
    <w:name w:val="Основной текст 3 Знак"/>
    <w:basedOn w:val="a1"/>
    <w:link w:val="3"/>
    <w:uiPriority w:val="99"/>
    <w:rsid w:val="009D161A"/>
    <w:rPr>
      <w:rFonts w:ascii="Times New Roman" w:eastAsia="Times New Roman" w:hAnsi="Times New Roman" w:cs="Times New Roman"/>
      <w:sz w:val="20"/>
      <w:szCs w:val="20"/>
      <w:lang w:eastAsia="ru-RU"/>
    </w:rPr>
  </w:style>
  <w:style w:type="paragraph" w:styleId="a4">
    <w:name w:val="Body Text Indent"/>
    <w:basedOn w:val="a0"/>
    <w:link w:val="a5"/>
    <w:uiPriority w:val="99"/>
    <w:rsid w:val="009D161A"/>
    <w:pPr>
      <w:spacing w:after="120"/>
      <w:ind w:left="283"/>
    </w:pPr>
  </w:style>
  <w:style w:type="character" w:customStyle="1" w:styleId="a5">
    <w:name w:val="Основной текст с отступом Знак"/>
    <w:basedOn w:val="a1"/>
    <w:link w:val="a4"/>
    <w:uiPriority w:val="99"/>
    <w:rsid w:val="009D161A"/>
    <w:rPr>
      <w:rFonts w:ascii="Times New Roman" w:eastAsia="Times New Roman" w:hAnsi="Times New Roman" w:cs="Times New Roman"/>
      <w:sz w:val="24"/>
      <w:szCs w:val="24"/>
      <w:lang w:eastAsia="ru-RU"/>
    </w:rPr>
  </w:style>
  <w:style w:type="paragraph" w:styleId="21">
    <w:name w:val="Body Text 2"/>
    <w:basedOn w:val="a0"/>
    <w:link w:val="22"/>
    <w:uiPriority w:val="99"/>
    <w:rsid w:val="009D161A"/>
    <w:pPr>
      <w:spacing w:after="120" w:line="480" w:lineRule="auto"/>
    </w:pPr>
  </w:style>
  <w:style w:type="character" w:customStyle="1" w:styleId="22">
    <w:name w:val="Основной текст 2 Знак"/>
    <w:basedOn w:val="a1"/>
    <w:link w:val="21"/>
    <w:uiPriority w:val="99"/>
    <w:rsid w:val="009D161A"/>
    <w:rPr>
      <w:rFonts w:ascii="Times New Roman" w:eastAsia="Times New Roman" w:hAnsi="Times New Roman" w:cs="Times New Roman"/>
      <w:sz w:val="24"/>
      <w:szCs w:val="24"/>
      <w:lang w:eastAsia="ru-RU"/>
    </w:rPr>
  </w:style>
  <w:style w:type="paragraph" w:customStyle="1" w:styleId="ConsPlusNormal">
    <w:name w:val="ConsPlusNormal"/>
    <w:uiPriority w:val="99"/>
    <w:rsid w:val="009D161A"/>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9D161A"/>
    <w:pPr>
      <w:tabs>
        <w:tab w:val="left" w:pos="709"/>
      </w:tabs>
      <w:spacing w:before="120" w:after="120"/>
      <w:ind w:left="709" w:hanging="709"/>
      <w:jc w:val="both"/>
    </w:pPr>
    <w:rPr>
      <w:szCs w:val="20"/>
    </w:rPr>
  </w:style>
  <w:style w:type="paragraph" w:styleId="31">
    <w:name w:val="Body Text Indent 3"/>
    <w:basedOn w:val="a0"/>
    <w:link w:val="32"/>
    <w:uiPriority w:val="99"/>
    <w:rsid w:val="009D161A"/>
    <w:pPr>
      <w:spacing w:after="120"/>
      <w:ind w:left="283"/>
    </w:pPr>
    <w:rPr>
      <w:sz w:val="16"/>
      <w:szCs w:val="16"/>
    </w:rPr>
  </w:style>
  <w:style w:type="character" w:customStyle="1" w:styleId="32">
    <w:name w:val="Основной текст с отступом 3 Знак"/>
    <w:basedOn w:val="a1"/>
    <w:link w:val="31"/>
    <w:uiPriority w:val="99"/>
    <w:rsid w:val="009D161A"/>
    <w:rPr>
      <w:rFonts w:ascii="Times New Roman" w:eastAsia="Times New Roman" w:hAnsi="Times New Roman" w:cs="Times New Roman"/>
      <w:sz w:val="16"/>
      <w:szCs w:val="16"/>
      <w:lang w:eastAsia="ru-RU"/>
    </w:rPr>
  </w:style>
  <w:style w:type="paragraph" w:styleId="a6">
    <w:name w:val="Body Text"/>
    <w:basedOn w:val="a0"/>
    <w:link w:val="a7"/>
    <w:uiPriority w:val="99"/>
    <w:rsid w:val="009D161A"/>
    <w:pPr>
      <w:spacing w:after="120"/>
    </w:pPr>
  </w:style>
  <w:style w:type="character" w:customStyle="1" w:styleId="a7">
    <w:name w:val="Основной текст Знак"/>
    <w:basedOn w:val="a1"/>
    <w:link w:val="a6"/>
    <w:uiPriority w:val="99"/>
    <w:rsid w:val="009D161A"/>
    <w:rPr>
      <w:rFonts w:ascii="Times New Roman" w:eastAsia="Times New Roman" w:hAnsi="Times New Roman" w:cs="Times New Roman"/>
      <w:sz w:val="24"/>
      <w:szCs w:val="24"/>
      <w:lang w:eastAsia="ru-RU"/>
    </w:rPr>
  </w:style>
  <w:style w:type="paragraph" w:styleId="a8">
    <w:name w:val="header"/>
    <w:basedOn w:val="a0"/>
    <w:link w:val="a9"/>
    <w:uiPriority w:val="99"/>
    <w:rsid w:val="009D161A"/>
    <w:pPr>
      <w:tabs>
        <w:tab w:val="center" w:pos="4677"/>
        <w:tab w:val="right" w:pos="9355"/>
      </w:tabs>
    </w:pPr>
  </w:style>
  <w:style w:type="character" w:customStyle="1" w:styleId="a9">
    <w:name w:val="Верхний колонтитул Знак"/>
    <w:basedOn w:val="a1"/>
    <w:link w:val="a8"/>
    <w:uiPriority w:val="99"/>
    <w:rsid w:val="009D161A"/>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9D161A"/>
    <w:rPr>
      <w:sz w:val="20"/>
      <w:szCs w:val="20"/>
    </w:rPr>
  </w:style>
  <w:style w:type="character" w:customStyle="1" w:styleId="ab">
    <w:name w:val="Текст примечания Знак"/>
    <w:basedOn w:val="a1"/>
    <w:link w:val="aa"/>
    <w:uiPriority w:val="99"/>
    <w:semiHidden/>
    <w:rsid w:val="009D161A"/>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9D161A"/>
    <w:rPr>
      <w:rFonts w:ascii="Tahoma" w:hAnsi="Tahoma"/>
      <w:sz w:val="16"/>
      <w:szCs w:val="16"/>
    </w:rPr>
  </w:style>
  <w:style w:type="character" w:customStyle="1" w:styleId="ad">
    <w:name w:val="Текст выноски Знак"/>
    <w:basedOn w:val="a1"/>
    <w:link w:val="ac"/>
    <w:uiPriority w:val="99"/>
    <w:semiHidden/>
    <w:rsid w:val="009D161A"/>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9D161A"/>
    <w:rPr>
      <w:b/>
      <w:bCs/>
    </w:rPr>
  </w:style>
  <w:style w:type="character" w:customStyle="1" w:styleId="af">
    <w:name w:val="Тема примечания Знак"/>
    <w:basedOn w:val="ab"/>
    <w:link w:val="ae"/>
    <w:uiPriority w:val="99"/>
    <w:semiHidden/>
    <w:rsid w:val="009D161A"/>
    <w:rPr>
      <w:b/>
      <w:bCs/>
    </w:rPr>
  </w:style>
  <w:style w:type="paragraph" w:styleId="af0">
    <w:name w:val="footer"/>
    <w:basedOn w:val="a0"/>
    <w:link w:val="af1"/>
    <w:uiPriority w:val="99"/>
    <w:rsid w:val="009D161A"/>
    <w:pPr>
      <w:tabs>
        <w:tab w:val="center" w:pos="4677"/>
        <w:tab w:val="right" w:pos="9355"/>
      </w:tabs>
    </w:pPr>
  </w:style>
  <w:style w:type="character" w:customStyle="1" w:styleId="af1">
    <w:name w:val="Нижний колонтитул Знак"/>
    <w:basedOn w:val="a1"/>
    <w:link w:val="af0"/>
    <w:uiPriority w:val="99"/>
    <w:rsid w:val="009D161A"/>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9D161A"/>
    <w:rPr>
      <w:sz w:val="20"/>
      <w:szCs w:val="20"/>
    </w:rPr>
  </w:style>
  <w:style w:type="character" w:customStyle="1" w:styleId="af3">
    <w:name w:val="Текст сноски Знак"/>
    <w:basedOn w:val="a1"/>
    <w:link w:val="af2"/>
    <w:uiPriority w:val="99"/>
    <w:semiHidden/>
    <w:rsid w:val="009D161A"/>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9D161A"/>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9D161A"/>
    <w:rPr>
      <w:rFonts w:cs="Times New Roman"/>
    </w:rPr>
  </w:style>
  <w:style w:type="character" w:styleId="af5">
    <w:name w:val="Hyperlink"/>
    <w:basedOn w:val="a1"/>
    <w:uiPriority w:val="99"/>
    <w:rsid w:val="009D161A"/>
    <w:rPr>
      <w:rFonts w:cs="Times New Roman"/>
      <w:color w:val="0000FF"/>
      <w:u w:val="single"/>
    </w:rPr>
  </w:style>
  <w:style w:type="paragraph" w:styleId="af6">
    <w:name w:val="Plain Text"/>
    <w:basedOn w:val="a0"/>
    <w:link w:val="af7"/>
    <w:uiPriority w:val="99"/>
    <w:semiHidden/>
    <w:rsid w:val="009D161A"/>
    <w:rPr>
      <w:rFonts w:ascii="Courier New" w:hAnsi="Courier New"/>
      <w:sz w:val="20"/>
      <w:szCs w:val="20"/>
    </w:rPr>
  </w:style>
  <w:style w:type="character" w:customStyle="1" w:styleId="af7">
    <w:name w:val="Текст Знак"/>
    <w:basedOn w:val="a1"/>
    <w:link w:val="af6"/>
    <w:uiPriority w:val="99"/>
    <w:semiHidden/>
    <w:rsid w:val="009D161A"/>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9D161A"/>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9D161A"/>
    <w:pPr>
      <w:spacing w:after="120"/>
      <w:ind w:firstLine="709"/>
      <w:jc w:val="both"/>
    </w:pPr>
    <w:rPr>
      <w:szCs w:val="20"/>
      <w:lang w:val="en-US"/>
    </w:rPr>
  </w:style>
  <w:style w:type="paragraph" w:styleId="af9">
    <w:name w:val="List Paragraph"/>
    <w:basedOn w:val="a0"/>
    <w:uiPriority w:val="99"/>
    <w:qFormat/>
    <w:rsid w:val="009D161A"/>
    <w:pPr>
      <w:spacing w:before="100" w:after="100"/>
      <w:ind w:left="708"/>
    </w:pPr>
  </w:style>
  <w:style w:type="paragraph" w:customStyle="1" w:styleId="220">
    <w:name w:val="Основной текст с отступом 22"/>
    <w:basedOn w:val="a0"/>
    <w:uiPriority w:val="99"/>
    <w:rsid w:val="009D161A"/>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9D161A"/>
    <w:rPr>
      <w:shd w:val="clear" w:color="auto" w:fill="FFFFFF"/>
    </w:rPr>
  </w:style>
  <w:style w:type="paragraph" w:customStyle="1" w:styleId="310">
    <w:name w:val="Основной текст (3)1"/>
    <w:basedOn w:val="a0"/>
    <w:link w:val="33"/>
    <w:uiPriority w:val="99"/>
    <w:rsid w:val="009D161A"/>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9D161A"/>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39</Pages>
  <Words>19910</Words>
  <Characters>113487</Characters>
  <Application>Microsoft Office Word</Application>
  <DocSecurity>0</DocSecurity>
  <Lines>945</Lines>
  <Paragraphs>266</Paragraphs>
  <ScaleCrop>false</ScaleCrop>
  <Company>NIAEP</Company>
  <LinksUpToDate>false</LinksUpToDate>
  <CharactersWithSpaces>133131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20909137</dc:creator>
  <cp:keywords/>
  <dc:description/>
  <cp:lastModifiedBy>20909137</cp:lastModifiedBy>
  <cp:revision>4</cp:revision>
  <dcterms:created xsi:type="dcterms:W3CDTF">2015-10-07T14:26:00Z</dcterms:created>
  <dcterms:modified xsi:type="dcterms:W3CDTF">2015-10-08T07:33:00Z</dcterms:modified>
</cp:coreProperties>
</file>